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BE2F" w14:textId="570518C9" w:rsidR="00432CFF" w:rsidRPr="00F070A8" w:rsidRDefault="00432CFF" w:rsidP="00FB10A9">
      <w:pPr>
        <w:jc w:val="center"/>
        <w:rPr>
          <w:sz w:val="22"/>
          <w:szCs w:val="22"/>
          <w:lang w:val="es-DO"/>
        </w:rPr>
      </w:pPr>
      <w:r w:rsidRPr="00F070A8">
        <w:rPr>
          <w:sz w:val="22"/>
          <w:szCs w:val="22"/>
          <w:lang w:val="es-DO"/>
        </w:rPr>
        <w:t>|</w:t>
      </w:r>
      <w:r w:rsidR="00F30857" w:rsidRPr="00F070A8">
        <w:rPr>
          <w:sz w:val="22"/>
          <w:szCs w:val="22"/>
          <w:lang w:val="es-DO"/>
        </w:rPr>
        <w:t xml:space="preserve"> </w:t>
      </w:r>
      <w:r w:rsidR="0012116C" w:rsidRPr="00F070A8">
        <w:rPr>
          <w:sz w:val="22"/>
          <w:szCs w:val="22"/>
          <w:lang w:val="es-DO"/>
        </w:rPr>
        <w:t>challa.d0909@gmail.com</w:t>
      </w:r>
      <w:r w:rsidR="00F30857" w:rsidRPr="00F070A8">
        <w:rPr>
          <w:sz w:val="22"/>
          <w:szCs w:val="22"/>
        </w:rPr>
        <w:t xml:space="preserve"> </w:t>
      </w:r>
      <w:r w:rsidRPr="00F070A8">
        <w:rPr>
          <w:sz w:val="22"/>
          <w:szCs w:val="22"/>
          <w:lang w:val="es-DO"/>
        </w:rPr>
        <w:t>|</w:t>
      </w:r>
    </w:p>
    <w:p w14:paraId="746F84A7" w14:textId="41E54F5D" w:rsidR="00392C14" w:rsidRPr="00F070A8" w:rsidRDefault="00BC24D9" w:rsidP="00FB10A9">
      <w:pPr>
        <w:jc w:val="center"/>
        <w:rPr>
          <w:sz w:val="22"/>
          <w:szCs w:val="22"/>
          <w:lang w:val="es-DO"/>
        </w:rPr>
      </w:pPr>
      <w:r w:rsidRPr="00F070A8">
        <w:rPr>
          <w:sz w:val="22"/>
          <w:szCs w:val="22"/>
          <w:lang w:val="es-DO"/>
        </w:rPr>
        <w:t>+1 (646) -820 -6363</w:t>
      </w:r>
    </w:p>
    <w:p w14:paraId="2865E42C" w14:textId="4C851356" w:rsidR="00432CFF" w:rsidRPr="00F070A8" w:rsidRDefault="00432CFF" w:rsidP="00FB10A9">
      <w:pPr>
        <w:pBdr>
          <w:top w:val="single" w:sz="12" w:space="8" w:color="auto"/>
        </w:pBdr>
        <w:spacing w:before="320" w:after="60"/>
        <w:jc w:val="center"/>
        <w:rPr>
          <w:b/>
          <w:sz w:val="22"/>
          <w:szCs w:val="22"/>
        </w:rPr>
      </w:pPr>
      <w:r w:rsidRPr="00F070A8">
        <w:rPr>
          <w:b/>
          <w:sz w:val="22"/>
          <w:szCs w:val="22"/>
        </w:rPr>
        <w:t>|</w:t>
      </w:r>
      <w:r w:rsidR="00514AB3">
        <w:rPr>
          <w:b/>
          <w:sz w:val="22"/>
          <w:szCs w:val="22"/>
        </w:rPr>
        <w:t xml:space="preserve"> Senior DevOps Engineer </w:t>
      </w:r>
      <w:r w:rsidRPr="00F070A8">
        <w:rPr>
          <w:b/>
          <w:sz w:val="22"/>
          <w:szCs w:val="22"/>
        </w:rPr>
        <w:t>|</w:t>
      </w:r>
    </w:p>
    <w:p w14:paraId="0AC18688" w14:textId="1CF986D8" w:rsidR="00432CFF" w:rsidRPr="00514AB3" w:rsidRDefault="00432CFF" w:rsidP="00514AB3">
      <w:pPr>
        <w:pBdr>
          <w:bottom w:val="single" w:sz="12" w:space="8" w:color="auto"/>
        </w:pBdr>
        <w:spacing w:after="120"/>
        <w:jc w:val="center"/>
        <w:rPr>
          <w:i/>
          <w:sz w:val="22"/>
          <w:szCs w:val="22"/>
        </w:rPr>
      </w:pPr>
      <w:r w:rsidRPr="00F070A8">
        <w:rPr>
          <w:i/>
          <w:sz w:val="22"/>
          <w:szCs w:val="22"/>
        </w:rPr>
        <w:t xml:space="preserve">Multifaceted technical career with </w:t>
      </w:r>
      <w:r w:rsidR="008148B7">
        <w:rPr>
          <w:i/>
          <w:sz w:val="22"/>
          <w:szCs w:val="22"/>
        </w:rPr>
        <w:t>8</w:t>
      </w:r>
      <w:r w:rsidRPr="00F070A8">
        <w:rPr>
          <w:i/>
          <w:sz w:val="22"/>
          <w:szCs w:val="22"/>
        </w:rPr>
        <w:t>-year track record of innovation and success</w:t>
      </w:r>
    </w:p>
    <w:p w14:paraId="4E9C4E1A" w14:textId="1E93ABC5" w:rsidR="0012116C" w:rsidRPr="00F070A8" w:rsidRDefault="00432CFF" w:rsidP="0012116C">
      <w:pPr>
        <w:pBdr>
          <w:bottom w:val="single" w:sz="8" w:space="4" w:color="auto"/>
        </w:pBdr>
        <w:spacing w:after="120"/>
        <w:rPr>
          <w:b/>
          <w:sz w:val="22"/>
          <w:szCs w:val="22"/>
        </w:rPr>
      </w:pPr>
      <w:r w:rsidRPr="00F070A8">
        <w:rPr>
          <w:b/>
          <w:sz w:val="22"/>
          <w:szCs w:val="22"/>
        </w:rPr>
        <w:t>Professional Summary</w:t>
      </w:r>
    </w:p>
    <w:p w14:paraId="551F9F56" w14:textId="77777777" w:rsidR="00520A9A" w:rsidRPr="00F070A8" w:rsidRDefault="00520A9A" w:rsidP="00520A9A">
      <w:pPr>
        <w:pStyle w:val="ListParagraph"/>
        <w:numPr>
          <w:ilvl w:val="0"/>
          <w:numId w:val="6"/>
        </w:numPr>
        <w:spacing w:line="259" w:lineRule="auto"/>
        <w:ind w:left="360"/>
        <w:rPr>
          <w:sz w:val="22"/>
          <w:szCs w:val="22"/>
        </w:rPr>
      </w:pPr>
      <w:r w:rsidRPr="00F070A8">
        <w:rPr>
          <w:b/>
          <w:bCs/>
          <w:sz w:val="22"/>
          <w:szCs w:val="22"/>
        </w:rPr>
        <w:t>8</w:t>
      </w:r>
      <w:r w:rsidRPr="00F070A8">
        <w:rPr>
          <w:sz w:val="22"/>
          <w:szCs w:val="22"/>
        </w:rPr>
        <w:t xml:space="preserve"> Years of IT experience in all phases of Software Development Life Cycle such as Requirement Analysis, Planning, Design, Development, Testing, and Release of various Enterprise-Wide Software Applications.</w:t>
      </w:r>
    </w:p>
    <w:p w14:paraId="393087A6"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Experience in IT industry with in Fusion Middleware, Configuration Management, Change/Release/Build Management, System Administration, Support and Maintenance in environments like Red Hat Enterprise Linux, CentOS, OEL, Windows and expertise in automating builds and deployment process using Python and Shell scripts with focus on DevOps tools and Public /private clouds like AWS, Azure, GCP, VMWare.</w:t>
      </w:r>
    </w:p>
    <w:p w14:paraId="15D0CA3E"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Experience with various orchestration like Docker EE and Kubernetes platforms (PKS, EKS,  AKS, etc.,)</w:t>
      </w:r>
    </w:p>
    <w:p w14:paraId="05EB6553"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 xml:space="preserve">Expert shell, </w:t>
      </w:r>
      <w:proofErr w:type="spellStart"/>
      <w:r w:rsidRPr="00F070A8">
        <w:rPr>
          <w:sz w:val="22"/>
          <w:szCs w:val="22"/>
        </w:rPr>
        <w:t>wlst</w:t>
      </w:r>
      <w:proofErr w:type="spellEnd"/>
      <w:r w:rsidRPr="00F070A8">
        <w:rPr>
          <w:sz w:val="22"/>
          <w:szCs w:val="22"/>
        </w:rPr>
        <w:t>, Python and Ruby, Modules, cookbooks, PowerShell scripting skills create new, redesign, modify existing scripts to support and improve Java-based applications, data feeds, reporting, batch jobs, and overall system performance.</w:t>
      </w:r>
    </w:p>
    <w:p w14:paraId="329AC87E" w14:textId="2CD8041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 xml:space="preserve">Worked on various technologies and platforms including Java, Oracle, UNIX/Linux, </w:t>
      </w:r>
      <w:r w:rsidR="00C63B27" w:rsidRPr="00F070A8">
        <w:rPr>
          <w:sz w:val="22"/>
          <w:szCs w:val="22"/>
        </w:rPr>
        <w:t>VMware, GIT</w:t>
      </w:r>
      <w:r w:rsidRPr="00F070A8">
        <w:rPr>
          <w:sz w:val="22"/>
          <w:szCs w:val="22"/>
        </w:rPr>
        <w:t xml:space="preserve">, Jenkins, Maven, Vagrant, Ansible, Chef, Puppet, WebLogic 9i/10g/11g/12c R1 &amp; R2, Data Power XI52, SOA Suite 10g/11g/12c R1 &amp; R2, OEM 10g/11g/12c, OSB 11g/12c, OHS, Apache, Oracle, BAM, BPM, Nagios, </w:t>
      </w:r>
      <w:r w:rsidR="00C63B27" w:rsidRPr="00F070A8">
        <w:rPr>
          <w:sz w:val="22"/>
          <w:szCs w:val="22"/>
        </w:rPr>
        <w:t>Splunk, Nexus</w:t>
      </w:r>
      <w:r w:rsidRPr="00F070A8">
        <w:rPr>
          <w:sz w:val="22"/>
          <w:szCs w:val="22"/>
        </w:rPr>
        <w:t xml:space="preserve">, </w:t>
      </w:r>
      <w:proofErr w:type="spellStart"/>
      <w:r w:rsidRPr="00F070A8">
        <w:rPr>
          <w:sz w:val="22"/>
          <w:szCs w:val="22"/>
        </w:rPr>
        <w:t>JFrog</w:t>
      </w:r>
      <w:proofErr w:type="spellEnd"/>
      <w:r w:rsidRPr="00F070A8">
        <w:rPr>
          <w:sz w:val="22"/>
          <w:szCs w:val="22"/>
        </w:rPr>
        <w:t>, Service Now.</w:t>
      </w:r>
    </w:p>
    <w:p w14:paraId="770A4B1C"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Extensive experience in installing, configuring, troubleshooting, maintaining, implementation, and support on Red hat Linux, CentOS, Oracle Linux and Ubuntu.</w:t>
      </w:r>
    </w:p>
    <w:p w14:paraId="60F059FF"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Experience on working with VMware Workstation, Virtual Box, and Oracle Virtual Machine.</w:t>
      </w:r>
    </w:p>
    <w:p w14:paraId="7FB969F8"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Experience in configuring and administration of Linux servers running Red hat/Cent OS/Oracle Linux.</w:t>
      </w:r>
    </w:p>
    <w:p w14:paraId="0723433D"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Highly proficient SQL and RDBMS skills, including SQL Server, Oracle, DB2, MySQL, and PostgreSQL, Puppet DB</w:t>
      </w:r>
    </w:p>
    <w:p w14:paraId="6ED71D40"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Wrote custom puppet modules for managing the full application stack (Tomcat/httpd/MySQL/Java)</w:t>
      </w:r>
    </w:p>
    <w:p w14:paraId="4D8A12E4"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Strong experience architecting and building multi-tenant IaaS and PaaS cloud solutions the with the Azure, AWS, GCP in a large corporation</w:t>
      </w:r>
    </w:p>
    <w:p w14:paraId="45038B5F"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Worked with developers to ensure new environments both met their requirements and conformed to industry-standard best practice.</w:t>
      </w:r>
    </w:p>
    <w:p w14:paraId="34068D7C"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Extensive experience with Source Code Management tools like Subversion (SVN), GIT right from planning, installation, configuration, facilitating a good CM environment with a very well-defined branching, merging &amp; tagging process, maintaining/troubleshooting the CM tools (Puppet/Chef/Ansible) in UNIX and Windows environment.</w:t>
      </w:r>
    </w:p>
    <w:p w14:paraId="7A6E9CF1"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Excellent experience in working with version control tools like Subversion (SVN) and GIT.</w:t>
      </w:r>
    </w:p>
    <w:p w14:paraId="0087D406"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Strong knowledge on source code control concepts like creating Branches, Merges and Tags.</w:t>
      </w:r>
    </w:p>
    <w:p w14:paraId="75DD9111"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Ability to manage SCM processes which include compiling, packaging, deploying and application configurations.</w:t>
      </w:r>
    </w:p>
    <w:p w14:paraId="50131D6E"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Hands on experience and administrating Continuous Integration and deployment (</w:t>
      </w:r>
      <w:r w:rsidRPr="00F070A8">
        <w:rPr>
          <w:b/>
          <w:bCs/>
          <w:sz w:val="22"/>
          <w:szCs w:val="22"/>
        </w:rPr>
        <w:t>CI/CD</w:t>
      </w:r>
      <w:r w:rsidRPr="00F070A8">
        <w:rPr>
          <w:sz w:val="22"/>
          <w:szCs w:val="22"/>
        </w:rPr>
        <w:t xml:space="preserve">) tools like Jenkins, Gitlab. </w:t>
      </w:r>
    </w:p>
    <w:p w14:paraId="085CEBB1"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Extensively worked on Hudson/Jenkins/GIT lab, for continuous integration and end-to-end automation for all build and deployments.</w:t>
      </w:r>
    </w:p>
    <w:p w14:paraId="6FCA99E6"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Experience in setting up Product level builds in Jenkins/Gitlab and responsible for running integration tests, box and system tests before product deployment.</w:t>
      </w:r>
    </w:p>
    <w:p w14:paraId="4A7EFA06"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Involved in setting up Jenkins Master and multiple slaves for the entire team as a CI tool as part of Continuous development and deployment process.</w:t>
      </w:r>
    </w:p>
    <w:p w14:paraId="044AA08F"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Hands on experience using Puppet/Chef/Ansible as deployment automation tools as part of continuous deployment of products in Dev, Integration and Pre-Production environments.</w:t>
      </w:r>
    </w:p>
    <w:p w14:paraId="3DFE4266"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lastRenderedPageBreak/>
        <w:t>Experience in configuration and maintenance of Automation tools like Puppet, Ansible and Chef</w:t>
      </w:r>
    </w:p>
    <w:p w14:paraId="5E462296"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 xml:space="preserve">Efficient in working closely with teams to ensure high quality and timely delivery of builds and releases. </w:t>
      </w:r>
    </w:p>
    <w:p w14:paraId="43A9C509"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Extensive experience of working with release and deployment of large scale and Enterprise applications and DevOps.</w:t>
      </w:r>
    </w:p>
    <w:p w14:paraId="62F8BD5D" w14:textId="0519AF65"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 xml:space="preserve">Experience working with PCF and involved in creating instances and </w:t>
      </w:r>
      <w:r w:rsidR="00C63B27" w:rsidRPr="00F070A8">
        <w:rPr>
          <w:sz w:val="22"/>
          <w:szCs w:val="22"/>
        </w:rPr>
        <w:t>worked</w:t>
      </w:r>
      <w:r w:rsidRPr="00F070A8">
        <w:rPr>
          <w:sz w:val="22"/>
          <w:szCs w:val="22"/>
        </w:rPr>
        <w:t xml:space="preserve"> on deploying it to multiple instances, setting up the security groups, Elastic Load Balancer and Auto scaling to design cost effective, fault tolerant and highly available systems.</w:t>
      </w:r>
    </w:p>
    <w:p w14:paraId="7B85837B"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Experience in containerizing applications and setting up cluster environment using swarm and Kubernetes.</w:t>
      </w:r>
    </w:p>
    <w:p w14:paraId="4C11F8B3"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Excellent experience in documenting and automating the build and release processes.</w:t>
      </w:r>
    </w:p>
    <w:p w14:paraId="687EBDF9"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Expertise in trouble shooting the problems generated while building, deploying in a multi-component environment and also as part of production release support.</w:t>
      </w:r>
    </w:p>
    <w:p w14:paraId="614AD637"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User management with LDAP and setting up Kerberos authentication for cluster and creation of volumes for users and allocating quotas; established NFS gateways on data nodes/NFS mount on edge nodes</w:t>
      </w:r>
    </w:p>
    <w:p w14:paraId="0F08F73E"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Strong customer service, interpersonal and communication (both verbal and written) skills</w:t>
      </w:r>
    </w:p>
    <w:p w14:paraId="6601B148" w14:textId="77777777" w:rsidR="00520A9A" w:rsidRPr="00F070A8" w:rsidRDefault="00520A9A" w:rsidP="00520A9A">
      <w:pPr>
        <w:pStyle w:val="ListParagraph"/>
        <w:numPr>
          <w:ilvl w:val="0"/>
          <w:numId w:val="6"/>
        </w:numPr>
        <w:spacing w:line="259" w:lineRule="auto"/>
        <w:ind w:left="360"/>
        <w:rPr>
          <w:sz w:val="22"/>
          <w:szCs w:val="22"/>
        </w:rPr>
      </w:pPr>
      <w:r w:rsidRPr="00F070A8">
        <w:rPr>
          <w:sz w:val="22"/>
          <w:szCs w:val="22"/>
        </w:rPr>
        <w:t>Ability to work in team-oriented, multi-tasking, fast-paced and matrix managed environments</w:t>
      </w:r>
    </w:p>
    <w:p w14:paraId="7F47A2DF" w14:textId="77777777" w:rsidR="00F070A8" w:rsidRDefault="00520A9A" w:rsidP="00520A9A">
      <w:pPr>
        <w:pStyle w:val="ListParagraph"/>
        <w:numPr>
          <w:ilvl w:val="0"/>
          <w:numId w:val="6"/>
        </w:numPr>
        <w:spacing w:line="259" w:lineRule="auto"/>
        <w:ind w:left="360"/>
        <w:rPr>
          <w:sz w:val="22"/>
          <w:szCs w:val="22"/>
        </w:rPr>
      </w:pPr>
      <w:r w:rsidRPr="00F070A8">
        <w:rPr>
          <w:sz w:val="22"/>
          <w:szCs w:val="22"/>
        </w:rPr>
        <w:t>24/7 production on-call support on DevOps and multiple middleware products</w:t>
      </w:r>
      <w:r w:rsidR="00F070A8" w:rsidRPr="00F070A8">
        <w:rPr>
          <w:sz w:val="22"/>
          <w:szCs w:val="22"/>
        </w:rPr>
        <w:br/>
      </w:r>
    </w:p>
    <w:p w14:paraId="69FAF3FD" w14:textId="0B3A3EEE" w:rsidR="00520A9A" w:rsidRPr="00F070A8" w:rsidRDefault="00F070A8" w:rsidP="00F070A8">
      <w:pPr>
        <w:spacing w:line="259" w:lineRule="auto"/>
        <w:rPr>
          <w:sz w:val="22"/>
          <w:szCs w:val="22"/>
        </w:rPr>
      </w:pPr>
      <w:r w:rsidRPr="00F070A8">
        <w:rPr>
          <w:b/>
          <w:bCs/>
          <w:sz w:val="22"/>
          <w:szCs w:val="22"/>
        </w:rPr>
        <w:t>Technical Skills</w:t>
      </w:r>
      <w:r>
        <w:rPr>
          <w:b/>
          <w:bCs/>
          <w:sz w:val="22"/>
          <w:szCs w:val="22"/>
        </w:rPr>
        <w:t>:</w:t>
      </w:r>
    </w:p>
    <w:p w14:paraId="5825A3F3" w14:textId="77777777" w:rsidR="00F070A8" w:rsidRPr="00F070A8" w:rsidRDefault="00F070A8" w:rsidP="00F070A8">
      <w:pPr>
        <w:pStyle w:val="ListParagraph"/>
        <w:spacing w:line="259" w:lineRule="auto"/>
        <w:ind w:left="360"/>
        <w:rPr>
          <w:sz w:val="22"/>
          <w:szCs w:val="22"/>
        </w:rPr>
      </w:pPr>
    </w:p>
    <w:tbl>
      <w:tblPr>
        <w:tblStyle w:val="TableGrid"/>
        <w:tblW w:w="0" w:type="auto"/>
        <w:tblLook w:val="04A0" w:firstRow="1" w:lastRow="0" w:firstColumn="1" w:lastColumn="0" w:noHBand="0" w:noVBand="1"/>
      </w:tblPr>
      <w:tblGrid>
        <w:gridCol w:w="3235"/>
        <w:gridCol w:w="7555"/>
      </w:tblGrid>
      <w:tr w:rsidR="00520A9A" w:rsidRPr="00F070A8" w14:paraId="15F6D266" w14:textId="77777777" w:rsidTr="00F070A8">
        <w:tc>
          <w:tcPr>
            <w:tcW w:w="3235" w:type="dxa"/>
          </w:tcPr>
          <w:p w14:paraId="1B58578D" w14:textId="31C8B26A"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SDLC</w:t>
            </w:r>
          </w:p>
        </w:tc>
        <w:tc>
          <w:tcPr>
            <w:tcW w:w="7555" w:type="dxa"/>
          </w:tcPr>
          <w:p w14:paraId="6A524E32" w14:textId="77777777" w:rsidR="00520A9A" w:rsidRPr="00F070A8" w:rsidRDefault="00520A9A" w:rsidP="00520A9A">
            <w:pPr>
              <w:rPr>
                <w:rFonts w:ascii="Times New Roman" w:hAnsi="Times New Roman" w:cs="Times New Roman"/>
                <w:sz w:val="22"/>
                <w:szCs w:val="22"/>
              </w:rPr>
            </w:pPr>
            <w:r w:rsidRPr="00F070A8">
              <w:rPr>
                <w:rFonts w:ascii="Times New Roman" w:hAnsi="Times New Roman" w:cs="Times New Roman"/>
                <w:sz w:val="22"/>
                <w:szCs w:val="22"/>
              </w:rPr>
              <w:t>Agile, Scrum and Waterfall, DevOps.</w:t>
            </w:r>
          </w:p>
          <w:p w14:paraId="272372C6" w14:textId="77777777" w:rsidR="00520A9A" w:rsidRPr="00F070A8" w:rsidRDefault="00520A9A" w:rsidP="0012116C">
            <w:pPr>
              <w:rPr>
                <w:rFonts w:ascii="Times New Roman" w:hAnsi="Times New Roman" w:cs="Times New Roman"/>
                <w:sz w:val="22"/>
                <w:szCs w:val="22"/>
              </w:rPr>
            </w:pPr>
          </w:p>
        </w:tc>
      </w:tr>
      <w:tr w:rsidR="00520A9A" w:rsidRPr="00F070A8" w14:paraId="7DD602F6" w14:textId="77777777" w:rsidTr="00F070A8">
        <w:tc>
          <w:tcPr>
            <w:tcW w:w="3235" w:type="dxa"/>
          </w:tcPr>
          <w:p w14:paraId="38F25CEF" w14:textId="10CAB12C"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Programming Languages</w:t>
            </w:r>
          </w:p>
        </w:tc>
        <w:tc>
          <w:tcPr>
            <w:tcW w:w="7555" w:type="dxa"/>
          </w:tcPr>
          <w:p w14:paraId="44E41A69" w14:textId="6A1D26D9"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C, C++, Java, J2EE.</w:t>
            </w:r>
          </w:p>
        </w:tc>
      </w:tr>
      <w:tr w:rsidR="00520A9A" w:rsidRPr="00F070A8" w14:paraId="095625D0" w14:textId="77777777" w:rsidTr="00F070A8">
        <w:tc>
          <w:tcPr>
            <w:tcW w:w="3235" w:type="dxa"/>
          </w:tcPr>
          <w:p w14:paraId="163C88E3" w14:textId="515B2B1C"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Web technologies</w:t>
            </w:r>
          </w:p>
        </w:tc>
        <w:tc>
          <w:tcPr>
            <w:tcW w:w="7555" w:type="dxa"/>
          </w:tcPr>
          <w:p w14:paraId="2B5C2723" w14:textId="2E181736"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Servlets, JDBC, JSP, XML, HTML, Java Script.</w:t>
            </w:r>
          </w:p>
        </w:tc>
      </w:tr>
      <w:tr w:rsidR="00520A9A" w:rsidRPr="00F070A8" w14:paraId="22551CE1" w14:textId="77777777" w:rsidTr="00F070A8">
        <w:tc>
          <w:tcPr>
            <w:tcW w:w="3235" w:type="dxa"/>
          </w:tcPr>
          <w:p w14:paraId="48F5439A" w14:textId="1C565612"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Scripting</w:t>
            </w:r>
          </w:p>
        </w:tc>
        <w:tc>
          <w:tcPr>
            <w:tcW w:w="7555" w:type="dxa"/>
          </w:tcPr>
          <w:p w14:paraId="042F36C7" w14:textId="2C533B31"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Shell, Bash, Python, Perl, Power Shell</w:t>
            </w:r>
          </w:p>
        </w:tc>
      </w:tr>
      <w:tr w:rsidR="00520A9A" w:rsidRPr="00F070A8" w14:paraId="0DBB03CC" w14:textId="77777777" w:rsidTr="00F070A8">
        <w:tc>
          <w:tcPr>
            <w:tcW w:w="3235" w:type="dxa"/>
          </w:tcPr>
          <w:p w14:paraId="36419A23" w14:textId="74BFC5DE"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Version control tools</w:t>
            </w:r>
          </w:p>
        </w:tc>
        <w:tc>
          <w:tcPr>
            <w:tcW w:w="7555" w:type="dxa"/>
          </w:tcPr>
          <w:p w14:paraId="0DC3059D" w14:textId="0A32535A"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GIT, SVN, ClearCase, CVS, Perforce</w:t>
            </w:r>
          </w:p>
        </w:tc>
      </w:tr>
      <w:tr w:rsidR="00520A9A" w:rsidRPr="00F070A8" w14:paraId="09178847" w14:textId="77777777" w:rsidTr="00F070A8">
        <w:tc>
          <w:tcPr>
            <w:tcW w:w="3235" w:type="dxa"/>
          </w:tcPr>
          <w:p w14:paraId="5A8D5F95" w14:textId="4BF65800"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Cloud</w:t>
            </w:r>
          </w:p>
        </w:tc>
        <w:tc>
          <w:tcPr>
            <w:tcW w:w="7555" w:type="dxa"/>
          </w:tcPr>
          <w:p w14:paraId="7C98B2FD" w14:textId="44A64E42"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AWS, Azure, GCP, Open stack, VMware</w:t>
            </w:r>
          </w:p>
        </w:tc>
      </w:tr>
      <w:tr w:rsidR="00520A9A" w:rsidRPr="00F070A8" w14:paraId="446DB205" w14:textId="77777777" w:rsidTr="00F070A8">
        <w:tc>
          <w:tcPr>
            <w:tcW w:w="3235" w:type="dxa"/>
          </w:tcPr>
          <w:p w14:paraId="66D3C2B7" w14:textId="69D9E0EB"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CI/CD tools</w:t>
            </w:r>
          </w:p>
        </w:tc>
        <w:tc>
          <w:tcPr>
            <w:tcW w:w="7555" w:type="dxa"/>
          </w:tcPr>
          <w:p w14:paraId="64E1C5CA" w14:textId="7427FF22"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Jenkins/Hudson, Bamboo, Team city, Gitlab</w:t>
            </w:r>
          </w:p>
        </w:tc>
      </w:tr>
      <w:tr w:rsidR="00520A9A" w:rsidRPr="00F070A8" w14:paraId="1820B995" w14:textId="77777777" w:rsidTr="00F070A8">
        <w:tc>
          <w:tcPr>
            <w:tcW w:w="3235" w:type="dxa"/>
          </w:tcPr>
          <w:p w14:paraId="3F534947" w14:textId="77D9656A"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Build tools</w:t>
            </w:r>
          </w:p>
        </w:tc>
        <w:tc>
          <w:tcPr>
            <w:tcW w:w="7555" w:type="dxa"/>
          </w:tcPr>
          <w:p w14:paraId="792EEC00" w14:textId="1335E70B"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ANT, Maven, MS Build</w:t>
            </w:r>
          </w:p>
        </w:tc>
      </w:tr>
      <w:tr w:rsidR="00520A9A" w:rsidRPr="00F070A8" w14:paraId="6A555EDC" w14:textId="77777777" w:rsidTr="00F070A8">
        <w:tc>
          <w:tcPr>
            <w:tcW w:w="3235" w:type="dxa"/>
          </w:tcPr>
          <w:p w14:paraId="520E47A2" w14:textId="61739FB1" w:rsidR="00520A9A" w:rsidRPr="00F070A8" w:rsidRDefault="00520A9A" w:rsidP="0012116C">
            <w:pPr>
              <w:rPr>
                <w:rFonts w:ascii="Times New Roman" w:hAnsi="Times New Roman" w:cs="Times New Roman"/>
                <w:sz w:val="22"/>
                <w:szCs w:val="22"/>
              </w:rPr>
            </w:pPr>
            <w:r w:rsidRPr="00F070A8">
              <w:rPr>
                <w:rFonts w:ascii="Times New Roman" w:hAnsi="Times New Roman" w:cs="Times New Roman"/>
                <w:sz w:val="22"/>
                <w:szCs w:val="22"/>
              </w:rPr>
              <w:t>Repository Manager</w:t>
            </w:r>
          </w:p>
        </w:tc>
        <w:tc>
          <w:tcPr>
            <w:tcW w:w="7555" w:type="dxa"/>
          </w:tcPr>
          <w:p w14:paraId="08DEE720" w14:textId="1F8FF47E"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 xml:space="preserve">Nexus, </w:t>
            </w:r>
            <w:proofErr w:type="spellStart"/>
            <w:r w:rsidRPr="00F070A8">
              <w:rPr>
                <w:rFonts w:ascii="Times New Roman" w:hAnsi="Times New Roman" w:cs="Times New Roman"/>
                <w:sz w:val="22"/>
                <w:szCs w:val="22"/>
              </w:rPr>
              <w:t>JFrog</w:t>
            </w:r>
            <w:proofErr w:type="spellEnd"/>
          </w:p>
        </w:tc>
      </w:tr>
      <w:tr w:rsidR="00520A9A" w:rsidRPr="00F070A8" w14:paraId="679712B8" w14:textId="77777777" w:rsidTr="00F070A8">
        <w:tc>
          <w:tcPr>
            <w:tcW w:w="3235" w:type="dxa"/>
          </w:tcPr>
          <w:p w14:paraId="0B512E40" w14:textId="06134DFD"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Configuration Management Tools</w:t>
            </w:r>
          </w:p>
        </w:tc>
        <w:tc>
          <w:tcPr>
            <w:tcW w:w="7555" w:type="dxa"/>
          </w:tcPr>
          <w:p w14:paraId="44681269" w14:textId="04953FC7"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Chef, Puppet, Ansible, Salt stack</w:t>
            </w:r>
          </w:p>
        </w:tc>
      </w:tr>
      <w:tr w:rsidR="00520A9A" w:rsidRPr="00F070A8" w14:paraId="0DDB191B" w14:textId="77777777" w:rsidTr="00F070A8">
        <w:tc>
          <w:tcPr>
            <w:tcW w:w="3235" w:type="dxa"/>
          </w:tcPr>
          <w:p w14:paraId="6F6BD6C6" w14:textId="4D629482"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Continuous monitoring tools</w:t>
            </w:r>
          </w:p>
        </w:tc>
        <w:tc>
          <w:tcPr>
            <w:tcW w:w="7555" w:type="dxa"/>
          </w:tcPr>
          <w:p w14:paraId="1B1405E5" w14:textId="77777777" w:rsidR="00F070A8" w:rsidRPr="00F070A8" w:rsidRDefault="00F070A8" w:rsidP="00F070A8">
            <w:pPr>
              <w:rPr>
                <w:rFonts w:ascii="Times New Roman" w:hAnsi="Times New Roman" w:cs="Times New Roman"/>
                <w:sz w:val="22"/>
                <w:szCs w:val="22"/>
              </w:rPr>
            </w:pPr>
            <w:r w:rsidRPr="00F070A8">
              <w:rPr>
                <w:rFonts w:ascii="Times New Roman" w:hAnsi="Times New Roman" w:cs="Times New Roman"/>
                <w:sz w:val="22"/>
                <w:szCs w:val="22"/>
              </w:rPr>
              <w:t>Nagios, Prometheus, Grafana, Fog light. App dynamics.</w:t>
            </w:r>
          </w:p>
          <w:p w14:paraId="171B500F" w14:textId="77777777" w:rsidR="00520A9A" w:rsidRPr="00F070A8" w:rsidRDefault="00520A9A" w:rsidP="0012116C">
            <w:pPr>
              <w:rPr>
                <w:rFonts w:ascii="Times New Roman" w:hAnsi="Times New Roman" w:cs="Times New Roman"/>
                <w:sz w:val="22"/>
                <w:szCs w:val="22"/>
              </w:rPr>
            </w:pPr>
          </w:p>
        </w:tc>
      </w:tr>
      <w:tr w:rsidR="00520A9A" w:rsidRPr="00F070A8" w14:paraId="0389298A" w14:textId="77777777" w:rsidTr="00F070A8">
        <w:tc>
          <w:tcPr>
            <w:tcW w:w="3235" w:type="dxa"/>
          </w:tcPr>
          <w:p w14:paraId="38659458" w14:textId="3F6922AF"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Bug tracking and ticketing</w:t>
            </w:r>
          </w:p>
        </w:tc>
        <w:tc>
          <w:tcPr>
            <w:tcW w:w="7555" w:type="dxa"/>
          </w:tcPr>
          <w:p w14:paraId="2BF8D17B" w14:textId="7C658191"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JIRA, Bugzilla, Remedy, HP Quality Center</w:t>
            </w:r>
          </w:p>
        </w:tc>
      </w:tr>
      <w:tr w:rsidR="00520A9A" w:rsidRPr="00F070A8" w14:paraId="30C2F9BF" w14:textId="77777777" w:rsidTr="00F070A8">
        <w:tc>
          <w:tcPr>
            <w:tcW w:w="3235" w:type="dxa"/>
          </w:tcPr>
          <w:p w14:paraId="5335103E" w14:textId="0B588093"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Web Servers</w:t>
            </w:r>
          </w:p>
        </w:tc>
        <w:tc>
          <w:tcPr>
            <w:tcW w:w="7555" w:type="dxa"/>
          </w:tcPr>
          <w:p w14:paraId="35BD0DB0" w14:textId="274217C7"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 xml:space="preserve">Apache, </w:t>
            </w:r>
            <w:proofErr w:type="spellStart"/>
            <w:r w:rsidRPr="00F070A8">
              <w:rPr>
                <w:rFonts w:ascii="Times New Roman" w:hAnsi="Times New Roman" w:cs="Times New Roman"/>
                <w:sz w:val="22"/>
                <w:szCs w:val="22"/>
              </w:rPr>
              <w:t>Ngnix</w:t>
            </w:r>
            <w:proofErr w:type="spellEnd"/>
            <w:r w:rsidRPr="00F070A8">
              <w:rPr>
                <w:rFonts w:ascii="Times New Roman" w:hAnsi="Times New Roman" w:cs="Times New Roman"/>
                <w:sz w:val="22"/>
                <w:szCs w:val="22"/>
              </w:rPr>
              <w:t>, OHS, IHS, IIS.</w:t>
            </w:r>
          </w:p>
        </w:tc>
      </w:tr>
      <w:tr w:rsidR="00520A9A" w:rsidRPr="00F070A8" w14:paraId="4D1047A0" w14:textId="77777777" w:rsidTr="00F070A8">
        <w:tc>
          <w:tcPr>
            <w:tcW w:w="3235" w:type="dxa"/>
          </w:tcPr>
          <w:p w14:paraId="059CB57E" w14:textId="6104B3C5"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Application Servers</w:t>
            </w:r>
          </w:p>
        </w:tc>
        <w:tc>
          <w:tcPr>
            <w:tcW w:w="7555" w:type="dxa"/>
          </w:tcPr>
          <w:p w14:paraId="67EB6861" w14:textId="5A21A782"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WebLogic, Web Sphere, Apache Tomcat, JBoss.</w:t>
            </w:r>
          </w:p>
        </w:tc>
      </w:tr>
      <w:tr w:rsidR="00520A9A" w:rsidRPr="00F070A8" w14:paraId="6234A30F" w14:textId="77777777" w:rsidTr="00F070A8">
        <w:tc>
          <w:tcPr>
            <w:tcW w:w="3235" w:type="dxa"/>
          </w:tcPr>
          <w:p w14:paraId="4AF8C12E" w14:textId="03257AED"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Middleware</w:t>
            </w:r>
          </w:p>
        </w:tc>
        <w:tc>
          <w:tcPr>
            <w:tcW w:w="7555" w:type="dxa"/>
          </w:tcPr>
          <w:p w14:paraId="4417DAE0" w14:textId="162FC694"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SOA Suite/OSB 11g/12c.</w:t>
            </w:r>
          </w:p>
        </w:tc>
      </w:tr>
      <w:tr w:rsidR="00520A9A" w:rsidRPr="00F070A8" w14:paraId="68F0B85B" w14:textId="77777777" w:rsidTr="00F070A8">
        <w:tc>
          <w:tcPr>
            <w:tcW w:w="3235" w:type="dxa"/>
          </w:tcPr>
          <w:p w14:paraId="101C08EB" w14:textId="270A9D27"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Databases</w:t>
            </w:r>
          </w:p>
        </w:tc>
        <w:tc>
          <w:tcPr>
            <w:tcW w:w="7555" w:type="dxa"/>
          </w:tcPr>
          <w:p w14:paraId="1E8ED792" w14:textId="1C18D35C" w:rsidR="00520A9A"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MySQL PRO, MS SQL Server, SQL Plus, Oracle 8i, 10g, 11g,12c, MongoDB</w:t>
            </w:r>
          </w:p>
        </w:tc>
      </w:tr>
      <w:tr w:rsidR="00F070A8" w:rsidRPr="00F070A8" w14:paraId="24B66AE0" w14:textId="77777777" w:rsidTr="00F070A8">
        <w:tc>
          <w:tcPr>
            <w:tcW w:w="3235" w:type="dxa"/>
          </w:tcPr>
          <w:p w14:paraId="26E75DE2" w14:textId="37ED3E3C" w:rsidR="00F070A8"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Security tools</w:t>
            </w:r>
          </w:p>
        </w:tc>
        <w:tc>
          <w:tcPr>
            <w:tcW w:w="7555" w:type="dxa"/>
          </w:tcPr>
          <w:p w14:paraId="150966B8" w14:textId="12AD01A2" w:rsidR="00F070A8"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Wireshark, Nmap, Evident.io, Cavirin.io</w:t>
            </w:r>
          </w:p>
        </w:tc>
      </w:tr>
      <w:tr w:rsidR="00F070A8" w:rsidRPr="00F070A8" w14:paraId="0AE3C464" w14:textId="77777777" w:rsidTr="00F070A8">
        <w:tc>
          <w:tcPr>
            <w:tcW w:w="3235" w:type="dxa"/>
          </w:tcPr>
          <w:p w14:paraId="20C81A7F" w14:textId="326A3CA3" w:rsidR="00F070A8"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Network protocols</w:t>
            </w:r>
          </w:p>
        </w:tc>
        <w:tc>
          <w:tcPr>
            <w:tcW w:w="7555" w:type="dxa"/>
          </w:tcPr>
          <w:p w14:paraId="37AD3555" w14:textId="71845704" w:rsidR="00F070A8"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SMTP, SNMP, ICMP, TCP/IP, FTP, TELNET, UDP and RIP</w:t>
            </w:r>
          </w:p>
        </w:tc>
      </w:tr>
      <w:tr w:rsidR="00F070A8" w:rsidRPr="00F070A8" w14:paraId="4D775302" w14:textId="77777777" w:rsidTr="00F070A8">
        <w:tc>
          <w:tcPr>
            <w:tcW w:w="3235" w:type="dxa"/>
          </w:tcPr>
          <w:p w14:paraId="0A190405" w14:textId="6789C5E0" w:rsidR="00F070A8"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Too Public &amp; Private Clouds ls/Utilities</w:t>
            </w:r>
          </w:p>
        </w:tc>
        <w:tc>
          <w:tcPr>
            <w:tcW w:w="7555" w:type="dxa"/>
          </w:tcPr>
          <w:p w14:paraId="7CBBD8C1" w14:textId="44944642" w:rsidR="00F070A8"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F5, SQL * Loader, SQL * Plus, HPSD, JDeveloper, SQL          Developer, Toad, Support Central, Thread Logic, Eclipse, TFS.</w:t>
            </w:r>
          </w:p>
        </w:tc>
      </w:tr>
      <w:tr w:rsidR="00F070A8" w:rsidRPr="00F070A8" w14:paraId="2095DF94" w14:textId="77777777" w:rsidTr="00F070A8">
        <w:tc>
          <w:tcPr>
            <w:tcW w:w="3235" w:type="dxa"/>
          </w:tcPr>
          <w:p w14:paraId="21AD9D2F" w14:textId="31CE3FDB" w:rsidR="00F070A8"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Containers</w:t>
            </w:r>
          </w:p>
        </w:tc>
        <w:tc>
          <w:tcPr>
            <w:tcW w:w="7555" w:type="dxa"/>
          </w:tcPr>
          <w:p w14:paraId="1C73C694" w14:textId="3EEC165D" w:rsidR="00F070A8"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Docker, Docker Swarm, Kubernetes, Mesos, OpenShift Container Platform</w:t>
            </w:r>
          </w:p>
        </w:tc>
      </w:tr>
      <w:tr w:rsidR="00F070A8" w:rsidRPr="00F070A8" w14:paraId="284D3FBF" w14:textId="77777777" w:rsidTr="00F070A8">
        <w:tc>
          <w:tcPr>
            <w:tcW w:w="3235" w:type="dxa"/>
          </w:tcPr>
          <w:p w14:paraId="546DFFE1" w14:textId="52ECF95E" w:rsidR="00F070A8"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Container Developer Tools</w:t>
            </w:r>
          </w:p>
        </w:tc>
        <w:tc>
          <w:tcPr>
            <w:tcW w:w="7555" w:type="dxa"/>
          </w:tcPr>
          <w:p w14:paraId="1AFE4943" w14:textId="6DEA9852" w:rsidR="00F070A8" w:rsidRPr="00F070A8" w:rsidRDefault="00F070A8" w:rsidP="0012116C">
            <w:pPr>
              <w:rPr>
                <w:rFonts w:ascii="Times New Roman" w:hAnsi="Times New Roman" w:cs="Times New Roman"/>
                <w:sz w:val="22"/>
                <w:szCs w:val="22"/>
              </w:rPr>
            </w:pPr>
            <w:proofErr w:type="spellStart"/>
            <w:r w:rsidRPr="00F070A8">
              <w:rPr>
                <w:rFonts w:ascii="Times New Roman" w:hAnsi="Times New Roman" w:cs="Times New Roman"/>
                <w:sz w:val="22"/>
                <w:szCs w:val="22"/>
              </w:rPr>
              <w:t>Minikube</w:t>
            </w:r>
            <w:proofErr w:type="spellEnd"/>
            <w:r w:rsidRPr="00F070A8">
              <w:rPr>
                <w:rFonts w:ascii="Times New Roman" w:hAnsi="Times New Roman" w:cs="Times New Roman"/>
                <w:sz w:val="22"/>
                <w:szCs w:val="22"/>
              </w:rPr>
              <w:t xml:space="preserve">, Microk8s, Kind, </w:t>
            </w:r>
            <w:proofErr w:type="spellStart"/>
            <w:r w:rsidRPr="00F070A8">
              <w:rPr>
                <w:rFonts w:ascii="Times New Roman" w:hAnsi="Times New Roman" w:cs="Times New Roman"/>
                <w:sz w:val="22"/>
                <w:szCs w:val="22"/>
              </w:rPr>
              <w:t>Minishift</w:t>
            </w:r>
            <w:proofErr w:type="spellEnd"/>
            <w:r w:rsidRPr="00F070A8">
              <w:rPr>
                <w:rFonts w:ascii="Times New Roman" w:hAnsi="Times New Roman" w:cs="Times New Roman"/>
                <w:sz w:val="22"/>
                <w:szCs w:val="22"/>
              </w:rPr>
              <w:t>, Docker Desktop</w:t>
            </w:r>
          </w:p>
        </w:tc>
      </w:tr>
      <w:tr w:rsidR="00F070A8" w:rsidRPr="00F070A8" w14:paraId="49C62335" w14:textId="77777777" w:rsidTr="00F070A8">
        <w:tc>
          <w:tcPr>
            <w:tcW w:w="3235" w:type="dxa"/>
          </w:tcPr>
          <w:p w14:paraId="020E2D1C" w14:textId="77777777" w:rsidR="00F070A8" w:rsidRPr="00F070A8" w:rsidRDefault="00F070A8" w:rsidP="00F070A8">
            <w:pPr>
              <w:rPr>
                <w:rFonts w:ascii="Times New Roman" w:hAnsi="Times New Roman" w:cs="Times New Roman"/>
                <w:sz w:val="22"/>
                <w:szCs w:val="22"/>
              </w:rPr>
            </w:pPr>
            <w:r w:rsidRPr="00F070A8">
              <w:rPr>
                <w:rFonts w:ascii="Times New Roman" w:hAnsi="Times New Roman" w:cs="Times New Roman"/>
                <w:sz w:val="22"/>
                <w:szCs w:val="22"/>
              </w:rPr>
              <w:t xml:space="preserve">K8S Tools                              </w:t>
            </w:r>
          </w:p>
          <w:p w14:paraId="11BDF1B2" w14:textId="77777777" w:rsidR="00F070A8" w:rsidRPr="00F070A8" w:rsidRDefault="00F070A8" w:rsidP="0012116C">
            <w:pPr>
              <w:rPr>
                <w:rFonts w:ascii="Times New Roman" w:hAnsi="Times New Roman" w:cs="Times New Roman"/>
                <w:sz w:val="22"/>
                <w:szCs w:val="22"/>
              </w:rPr>
            </w:pPr>
          </w:p>
        </w:tc>
        <w:tc>
          <w:tcPr>
            <w:tcW w:w="7555" w:type="dxa"/>
          </w:tcPr>
          <w:p w14:paraId="198FF8C2" w14:textId="38A16BFA" w:rsidR="00F070A8" w:rsidRPr="00F070A8" w:rsidRDefault="00F070A8" w:rsidP="00F070A8">
            <w:pPr>
              <w:rPr>
                <w:rFonts w:ascii="Times New Roman" w:hAnsi="Times New Roman" w:cs="Times New Roman"/>
                <w:sz w:val="22"/>
                <w:szCs w:val="22"/>
              </w:rPr>
            </w:pPr>
            <w:proofErr w:type="spellStart"/>
            <w:r w:rsidRPr="00F070A8">
              <w:rPr>
                <w:rFonts w:ascii="Times New Roman" w:hAnsi="Times New Roman" w:cs="Times New Roman"/>
                <w:sz w:val="22"/>
                <w:szCs w:val="22"/>
              </w:rPr>
              <w:t>kubectl</w:t>
            </w:r>
            <w:proofErr w:type="spellEnd"/>
            <w:r w:rsidRPr="00F070A8">
              <w:rPr>
                <w:rFonts w:ascii="Times New Roman" w:hAnsi="Times New Roman" w:cs="Times New Roman"/>
                <w:sz w:val="22"/>
                <w:szCs w:val="22"/>
              </w:rPr>
              <w:t xml:space="preserve">, </w:t>
            </w:r>
            <w:proofErr w:type="spellStart"/>
            <w:r w:rsidRPr="00F070A8">
              <w:rPr>
                <w:rFonts w:ascii="Times New Roman" w:hAnsi="Times New Roman" w:cs="Times New Roman"/>
                <w:sz w:val="22"/>
                <w:szCs w:val="22"/>
              </w:rPr>
              <w:t>kubeadm</w:t>
            </w:r>
            <w:proofErr w:type="spellEnd"/>
            <w:r w:rsidRPr="00F070A8">
              <w:rPr>
                <w:rFonts w:ascii="Times New Roman" w:hAnsi="Times New Roman" w:cs="Times New Roman"/>
                <w:sz w:val="22"/>
                <w:szCs w:val="22"/>
              </w:rPr>
              <w:t xml:space="preserve">, </w:t>
            </w:r>
            <w:proofErr w:type="spellStart"/>
            <w:r w:rsidRPr="00F070A8">
              <w:rPr>
                <w:rFonts w:ascii="Times New Roman" w:hAnsi="Times New Roman" w:cs="Times New Roman"/>
                <w:sz w:val="22"/>
                <w:szCs w:val="22"/>
              </w:rPr>
              <w:t>kubefed</w:t>
            </w:r>
            <w:proofErr w:type="spellEnd"/>
            <w:r w:rsidRPr="00F070A8">
              <w:rPr>
                <w:rFonts w:ascii="Times New Roman" w:hAnsi="Times New Roman" w:cs="Times New Roman"/>
                <w:sz w:val="22"/>
                <w:szCs w:val="22"/>
              </w:rPr>
              <w:t xml:space="preserve">, </w:t>
            </w:r>
            <w:proofErr w:type="spellStart"/>
            <w:r w:rsidRPr="00F070A8">
              <w:rPr>
                <w:rFonts w:ascii="Times New Roman" w:hAnsi="Times New Roman" w:cs="Times New Roman"/>
                <w:sz w:val="22"/>
                <w:szCs w:val="22"/>
              </w:rPr>
              <w:t>Minikube</w:t>
            </w:r>
            <w:proofErr w:type="spellEnd"/>
            <w:r w:rsidRPr="00F070A8">
              <w:rPr>
                <w:rFonts w:ascii="Times New Roman" w:hAnsi="Times New Roman" w:cs="Times New Roman"/>
                <w:sz w:val="22"/>
                <w:szCs w:val="22"/>
              </w:rPr>
              <w:t xml:space="preserve">, Dashboard, </w:t>
            </w:r>
            <w:proofErr w:type="spellStart"/>
            <w:r w:rsidRPr="00F070A8">
              <w:rPr>
                <w:rFonts w:ascii="Times New Roman" w:hAnsi="Times New Roman" w:cs="Times New Roman"/>
                <w:sz w:val="22"/>
                <w:szCs w:val="22"/>
              </w:rPr>
              <w:t>Helm,Kompose</w:t>
            </w:r>
            <w:proofErr w:type="spellEnd"/>
            <w:r w:rsidRPr="00F070A8">
              <w:rPr>
                <w:rFonts w:ascii="Times New Roman" w:hAnsi="Times New Roman" w:cs="Times New Roman"/>
                <w:sz w:val="22"/>
                <w:szCs w:val="22"/>
              </w:rPr>
              <w:t xml:space="preserve">, </w:t>
            </w:r>
            <w:proofErr w:type="spellStart"/>
            <w:r w:rsidRPr="00F070A8">
              <w:rPr>
                <w:rFonts w:ascii="Times New Roman" w:hAnsi="Times New Roman" w:cs="Times New Roman"/>
                <w:sz w:val="22"/>
                <w:szCs w:val="22"/>
              </w:rPr>
              <w:t>Kubespray</w:t>
            </w:r>
            <w:proofErr w:type="spellEnd"/>
            <w:r w:rsidRPr="00F070A8">
              <w:rPr>
                <w:rFonts w:ascii="Times New Roman" w:hAnsi="Times New Roman" w:cs="Times New Roman"/>
                <w:sz w:val="22"/>
                <w:szCs w:val="22"/>
              </w:rPr>
              <w:t xml:space="preserve">, Istio, </w:t>
            </w:r>
            <w:proofErr w:type="spellStart"/>
            <w:r w:rsidRPr="00F070A8">
              <w:rPr>
                <w:rFonts w:ascii="Times New Roman" w:hAnsi="Times New Roman" w:cs="Times New Roman"/>
                <w:sz w:val="22"/>
                <w:szCs w:val="22"/>
              </w:rPr>
              <w:t>gloo</w:t>
            </w:r>
            <w:proofErr w:type="spellEnd"/>
            <w:r w:rsidRPr="00F070A8">
              <w:rPr>
                <w:rFonts w:ascii="Times New Roman" w:hAnsi="Times New Roman" w:cs="Times New Roman"/>
                <w:sz w:val="22"/>
                <w:szCs w:val="22"/>
              </w:rPr>
              <w:t>, flagger</w:t>
            </w:r>
          </w:p>
          <w:p w14:paraId="3EEDF469" w14:textId="77777777" w:rsidR="00F070A8" w:rsidRPr="00F070A8" w:rsidRDefault="00F070A8" w:rsidP="0012116C">
            <w:pPr>
              <w:rPr>
                <w:rFonts w:ascii="Times New Roman" w:hAnsi="Times New Roman" w:cs="Times New Roman"/>
                <w:sz w:val="22"/>
                <w:szCs w:val="22"/>
              </w:rPr>
            </w:pPr>
          </w:p>
        </w:tc>
      </w:tr>
      <w:tr w:rsidR="00F070A8" w:rsidRPr="00F070A8" w14:paraId="303D0877" w14:textId="77777777" w:rsidTr="00F070A8">
        <w:tc>
          <w:tcPr>
            <w:tcW w:w="3235" w:type="dxa"/>
          </w:tcPr>
          <w:p w14:paraId="6CFE199C" w14:textId="5471388F" w:rsidR="00F070A8" w:rsidRPr="00F070A8" w:rsidRDefault="00F070A8" w:rsidP="0012116C">
            <w:pPr>
              <w:rPr>
                <w:rFonts w:ascii="Times New Roman" w:hAnsi="Times New Roman" w:cs="Times New Roman"/>
                <w:sz w:val="22"/>
                <w:szCs w:val="22"/>
              </w:rPr>
            </w:pPr>
            <w:r w:rsidRPr="00F070A8">
              <w:rPr>
                <w:rFonts w:ascii="Times New Roman" w:hAnsi="Times New Roman" w:cs="Times New Roman"/>
                <w:sz w:val="22"/>
                <w:szCs w:val="22"/>
              </w:rPr>
              <w:t>Platforms</w:t>
            </w:r>
          </w:p>
        </w:tc>
        <w:tc>
          <w:tcPr>
            <w:tcW w:w="7555" w:type="dxa"/>
          </w:tcPr>
          <w:p w14:paraId="7E340E2C" w14:textId="77777777" w:rsidR="00F070A8" w:rsidRPr="00F070A8" w:rsidRDefault="00F070A8" w:rsidP="00F070A8">
            <w:pPr>
              <w:ind w:left="4320" w:hanging="4320"/>
              <w:rPr>
                <w:rFonts w:ascii="Times New Roman" w:hAnsi="Times New Roman" w:cs="Times New Roman"/>
                <w:sz w:val="22"/>
                <w:szCs w:val="22"/>
              </w:rPr>
            </w:pPr>
            <w:r w:rsidRPr="00F070A8">
              <w:rPr>
                <w:rFonts w:ascii="Times New Roman" w:hAnsi="Times New Roman" w:cs="Times New Roman"/>
                <w:sz w:val="22"/>
                <w:szCs w:val="22"/>
              </w:rPr>
              <w:t>Ubuntu, Red Hat LINUX, Oracle Linux, Windows XP/ 7/ 8/10, RHEL, CENT OS</w:t>
            </w:r>
          </w:p>
          <w:p w14:paraId="2E10B72E" w14:textId="77777777" w:rsidR="00F070A8" w:rsidRPr="00F070A8" w:rsidRDefault="00F070A8" w:rsidP="00F070A8">
            <w:pPr>
              <w:rPr>
                <w:rFonts w:ascii="Times New Roman" w:hAnsi="Times New Roman" w:cs="Times New Roman"/>
                <w:sz w:val="22"/>
                <w:szCs w:val="22"/>
              </w:rPr>
            </w:pPr>
          </w:p>
          <w:p w14:paraId="6B297366" w14:textId="77777777" w:rsidR="00F070A8" w:rsidRPr="00F070A8" w:rsidRDefault="00F070A8" w:rsidP="0012116C">
            <w:pPr>
              <w:rPr>
                <w:rFonts w:ascii="Times New Roman" w:hAnsi="Times New Roman" w:cs="Times New Roman"/>
                <w:sz w:val="22"/>
                <w:szCs w:val="22"/>
              </w:rPr>
            </w:pPr>
          </w:p>
        </w:tc>
      </w:tr>
    </w:tbl>
    <w:p w14:paraId="0EED827D" w14:textId="77777777" w:rsidR="0012116C" w:rsidRPr="00F070A8" w:rsidRDefault="0012116C" w:rsidP="0012116C">
      <w:pPr>
        <w:rPr>
          <w:sz w:val="22"/>
          <w:szCs w:val="22"/>
        </w:rPr>
      </w:pPr>
    </w:p>
    <w:p w14:paraId="7E771647" w14:textId="70FE75BD" w:rsidR="0012116C" w:rsidRPr="00F070A8" w:rsidRDefault="0012116C" w:rsidP="0012116C">
      <w:pPr>
        <w:rPr>
          <w:b/>
          <w:sz w:val="22"/>
          <w:szCs w:val="22"/>
        </w:rPr>
      </w:pPr>
      <w:r w:rsidRPr="00F070A8">
        <w:rPr>
          <w:b/>
          <w:sz w:val="22"/>
          <w:szCs w:val="22"/>
        </w:rPr>
        <w:t>Education:</w:t>
      </w:r>
    </w:p>
    <w:p w14:paraId="399E9DBA" w14:textId="77777777" w:rsidR="0012116C" w:rsidRPr="00F070A8" w:rsidRDefault="0012116C" w:rsidP="0012116C">
      <w:pPr>
        <w:rPr>
          <w:b/>
          <w:sz w:val="22"/>
          <w:szCs w:val="22"/>
        </w:rPr>
      </w:pPr>
    </w:p>
    <w:p w14:paraId="1515ACD5" w14:textId="59AB4CA9" w:rsidR="0012116C" w:rsidRPr="00F070A8" w:rsidRDefault="0012116C" w:rsidP="0012116C">
      <w:pPr>
        <w:pStyle w:val="ListParagraph"/>
        <w:numPr>
          <w:ilvl w:val="0"/>
          <w:numId w:val="7"/>
        </w:numPr>
        <w:spacing w:line="259" w:lineRule="auto"/>
        <w:rPr>
          <w:b/>
          <w:sz w:val="22"/>
          <w:szCs w:val="22"/>
        </w:rPr>
      </w:pPr>
      <w:r w:rsidRPr="00F070A8">
        <w:rPr>
          <w:b/>
          <w:sz w:val="22"/>
          <w:szCs w:val="22"/>
        </w:rPr>
        <w:t>Master of Science (M.Sc.) in Computer Science</w:t>
      </w:r>
      <w:r w:rsidR="00514AB3">
        <w:rPr>
          <w:b/>
          <w:sz w:val="22"/>
          <w:szCs w:val="22"/>
        </w:rPr>
        <w:t xml:space="preserve"> in New England </w:t>
      </w:r>
      <w:r w:rsidR="008148B7">
        <w:rPr>
          <w:b/>
          <w:sz w:val="22"/>
          <w:szCs w:val="22"/>
        </w:rPr>
        <w:t>College, Henniker, U.S</w:t>
      </w:r>
      <w:r w:rsidRPr="00F070A8">
        <w:rPr>
          <w:b/>
          <w:sz w:val="22"/>
          <w:szCs w:val="22"/>
        </w:rPr>
        <w:t xml:space="preserve"> graduated in 20</w:t>
      </w:r>
      <w:r w:rsidR="00520A9A" w:rsidRPr="00F070A8">
        <w:rPr>
          <w:b/>
          <w:sz w:val="22"/>
          <w:szCs w:val="22"/>
        </w:rPr>
        <w:t>1</w:t>
      </w:r>
      <w:r w:rsidR="00514AB3">
        <w:rPr>
          <w:b/>
          <w:sz w:val="22"/>
          <w:szCs w:val="22"/>
        </w:rPr>
        <w:t>7</w:t>
      </w:r>
      <w:r w:rsidRPr="00F070A8">
        <w:rPr>
          <w:b/>
          <w:sz w:val="22"/>
          <w:szCs w:val="22"/>
        </w:rPr>
        <w:t>.</w:t>
      </w:r>
    </w:p>
    <w:p w14:paraId="7D00DB18" w14:textId="2BCF2361" w:rsidR="0012116C" w:rsidRPr="00F070A8" w:rsidRDefault="0012116C" w:rsidP="0012116C">
      <w:pPr>
        <w:pStyle w:val="ListParagraph"/>
        <w:numPr>
          <w:ilvl w:val="0"/>
          <w:numId w:val="7"/>
        </w:numPr>
        <w:spacing w:line="259" w:lineRule="auto"/>
        <w:rPr>
          <w:b/>
          <w:sz w:val="22"/>
          <w:szCs w:val="22"/>
        </w:rPr>
      </w:pPr>
      <w:r w:rsidRPr="00F070A8">
        <w:rPr>
          <w:b/>
          <w:sz w:val="22"/>
          <w:szCs w:val="22"/>
        </w:rPr>
        <w:lastRenderedPageBreak/>
        <w:t>Bachelor of Technology (</w:t>
      </w:r>
      <w:proofErr w:type="spellStart"/>
      <w:r w:rsidRPr="00F070A8">
        <w:rPr>
          <w:b/>
          <w:sz w:val="22"/>
          <w:szCs w:val="22"/>
        </w:rPr>
        <w:t>B.Tech</w:t>
      </w:r>
      <w:proofErr w:type="spellEnd"/>
      <w:r w:rsidRPr="00F070A8">
        <w:rPr>
          <w:b/>
          <w:sz w:val="22"/>
          <w:szCs w:val="22"/>
        </w:rPr>
        <w:t>) in Electronics and communication Engineering</w:t>
      </w:r>
      <w:r w:rsidR="008148B7">
        <w:rPr>
          <w:b/>
          <w:sz w:val="22"/>
          <w:szCs w:val="22"/>
        </w:rPr>
        <w:t xml:space="preserve"> at ICFAI, India</w:t>
      </w:r>
      <w:r w:rsidRPr="00F070A8">
        <w:rPr>
          <w:b/>
          <w:sz w:val="22"/>
          <w:szCs w:val="22"/>
        </w:rPr>
        <w:t xml:space="preserve"> graduated in 20</w:t>
      </w:r>
      <w:r w:rsidR="00520A9A" w:rsidRPr="00F070A8">
        <w:rPr>
          <w:b/>
          <w:sz w:val="22"/>
          <w:szCs w:val="22"/>
        </w:rPr>
        <w:t>14</w:t>
      </w:r>
      <w:r w:rsidRPr="00F070A8">
        <w:rPr>
          <w:b/>
          <w:sz w:val="22"/>
          <w:szCs w:val="22"/>
        </w:rPr>
        <w:t xml:space="preserve">. </w:t>
      </w:r>
    </w:p>
    <w:p w14:paraId="0FAFE21D" w14:textId="77777777" w:rsidR="0012116C" w:rsidRPr="00F070A8" w:rsidRDefault="0012116C" w:rsidP="0012116C">
      <w:pPr>
        <w:rPr>
          <w:sz w:val="22"/>
          <w:szCs w:val="22"/>
        </w:rPr>
      </w:pPr>
    </w:p>
    <w:p w14:paraId="698224BC" w14:textId="77777777" w:rsidR="0012116C" w:rsidRPr="00F070A8" w:rsidRDefault="0012116C" w:rsidP="0012116C">
      <w:pPr>
        <w:rPr>
          <w:b/>
          <w:sz w:val="22"/>
          <w:szCs w:val="22"/>
        </w:rPr>
      </w:pPr>
      <w:r w:rsidRPr="00F070A8">
        <w:rPr>
          <w:b/>
          <w:sz w:val="22"/>
          <w:szCs w:val="22"/>
        </w:rPr>
        <w:t>Professional Experience:</w:t>
      </w:r>
    </w:p>
    <w:p w14:paraId="40C834F6" w14:textId="77777777" w:rsidR="0012116C" w:rsidRPr="00F070A8" w:rsidRDefault="0012116C" w:rsidP="0012116C">
      <w:pPr>
        <w:rPr>
          <w:b/>
          <w:sz w:val="22"/>
          <w:szCs w:val="22"/>
        </w:rPr>
      </w:pPr>
    </w:p>
    <w:p w14:paraId="5BA49416" w14:textId="209716EA" w:rsidR="0012116C" w:rsidRPr="00F070A8" w:rsidRDefault="0012116C" w:rsidP="0012116C">
      <w:pPr>
        <w:shd w:val="clear" w:color="auto" w:fill="FFFFFF"/>
        <w:rPr>
          <w:color w:val="000000"/>
          <w:sz w:val="22"/>
          <w:szCs w:val="22"/>
        </w:rPr>
      </w:pPr>
      <w:r w:rsidRPr="00F070A8">
        <w:rPr>
          <w:b/>
          <w:sz w:val="22"/>
          <w:szCs w:val="22"/>
        </w:rPr>
        <w:t>Client: Charter Communications, Remote</w:t>
      </w:r>
      <w:r w:rsidRPr="00F070A8">
        <w:rPr>
          <w:b/>
          <w:sz w:val="22"/>
          <w:szCs w:val="22"/>
        </w:rPr>
        <w:tab/>
      </w:r>
      <w:r w:rsidRPr="00F070A8">
        <w:rPr>
          <w:b/>
          <w:sz w:val="22"/>
          <w:szCs w:val="22"/>
        </w:rPr>
        <w:tab/>
      </w:r>
      <w:r w:rsidRPr="00F070A8">
        <w:rPr>
          <w:b/>
          <w:sz w:val="22"/>
          <w:szCs w:val="22"/>
        </w:rPr>
        <w:tab/>
      </w:r>
      <w:r w:rsidRPr="00F070A8">
        <w:rPr>
          <w:b/>
          <w:sz w:val="22"/>
          <w:szCs w:val="22"/>
        </w:rPr>
        <w:tab/>
      </w:r>
      <w:r w:rsidRPr="00F070A8">
        <w:rPr>
          <w:b/>
          <w:sz w:val="22"/>
          <w:szCs w:val="22"/>
        </w:rPr>
        <w:tab/>
      </w:r>
      <w:r w:rsidRPr="00F070A8">
        <w:rPr>
          <w:b/>
          <w:sz w:val="22"/>
          <w:szCs w:val="22"/>
        </w:rPr>
        <w:tab/>
      </w:r>
      <w:r w:rsidRPr="00F070A8">
        <w:rPr>
          <w:b/>
          <w:sz w:val="22"/>
          <w:szCs w:val="22"/>
        </w:rPr>
        <w:tab/>
        <w:t>N</w:t>
      </w:r>
      <w:r w:rsidR="00520A9A" w:rsidRPr="00F070A8">
        <w:rPr>
          <w:b/>
          <w:sz w:val="22"/>
          <w:szCs w:val="22"/>
        </w:rPr>
        <w:t>o</w:t>
      </w:r>
      <w:r w:rsidRPr="00F070A8">
        <w:rPr>
          <w:b/>
          <w:sz w:val="22"/>
          <w:szCs w:val="22"/>
        </w:rPr>
        <w:t>v 2020 – Present</w:t>
      </w:r>
    </w:p>
    <w:p w14:paraId="53D1FE36" w14:textId="77777777" w:rsidR="0012116C" w:rsidRPr="00F070A8" w:rsidRDefault="0012116C" w:rsidP="0012116C">
      <w:pPr>
        <w:rPr>
          <w:b/>
          <w:sz w:val="22"/>
          <w:szCs w:val="22"/>
        </w:rPr>
      </w:pPr>
      <w:r w:rsidRPr="00F070A8">
        <w:rPr>
          <w:b/>
          <w:sz w:val="22"/>
          <w:szCs w:val="22"/>
        </w:rPr>
        <w:t xml:space="preserve">Role: Azure </w:t>
      </w:r>
      <w:proofErr w:type="spellStart"/>
      <w:r w:rsidRPr="00F070A8">
        <w:rPr>
          <w:b/>
          <w:sz w:val="22"/>
          <w:szCs w:val="22"/>
        </w:rPr>
        <w:t>Devops</w:t>
      </w:r>
      <w:proofErr w:type="spellEnd"/>
      <w:r w:rsidRPr="00F070A8">
        <w:rPr>
          <w:b/>
          <w:sz w:val="22"/>
          <w:szCs w:val="22"/>
        </w:rPr>
        <w:t xml:space="preserve"> Engineer</w:t>
      </w:r>
    </w:p>
    <w:p w14:paraId="3A123EE0" w14:textId="77777777" w:rsidR="0012116C" w:rsidRPr="00F070A8" w:rsidRDefault="0012116C" w:rsidP="0012116C">
      <w:pPr>
        <w:rPr>
          <w:sz w:val="22"/>
          <w:szCs w:val="22"/>
        </w:rPr>
      </w:pPr>
    </w:p>
    <w:p w14:paraId="6902E85F" w14:textId="77777777" w:rsidR="0012116C" w:rsidRPr="00F070A8" w:rsidRDefault="0012116C" w:rsidP="0012116C">
      <w:pPr>
        <w:rPr>
          <w:b/>
          <w:sz w:val="22"/>
          <w:szCs w:val="22"/>
        </w:rPr>
      </w:pPr>
      <w:r w:rsidRPr="00F070A8">
        <w:rPr>
          <w:b/>
          <w:sz w:val="22"/>
          <w:szCs w:val="22"/>
        </w:rPr>
        <w:t>Responsibilities:</w:t>
      </w:r>
    </w:p>
    <w:p w14:paraId="2F996BEA"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Configured Azure Cloud Services, Azure Storage, Azure Active Directory, Azure Service Bus, Azure VPN-Point to Site, Virtual Networks, Azure Custom Security, Endpoint Security. Created and managed Azure AD tenants and configured application integration with Azure AD. </w:t>
      </w:r>
    </w:p>
    <w:p w14:paraId="2BCDBCF6"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Convert existing Virtual Machine from standard to Premium Storage Account. Patching and Validating of Virtual Machine in Azure.</w:t>
      </w:r>
    </w:p>
    <w:p w14:paraId="0ED6F1C0"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Create Storage Account and Manage and Affinity Group in Azure Portal.</w:t>
      </w:r>
    </w:p>
    <w:p w14:paraId="6705180E"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Creating Storage Pool and Stripping of Disk for Azure Virtual Machines. Backup, Configure and Restore Azure Virtual Machine using Azure Backup. </w:t>
      </w:r>
    </w:p>
    <w:p w14:paraId="4978D1F6"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Coordinating with Microsoft for increasing subscription limit like Core limit and Cloud Services. Handling and Resolving client’s issues remotely.</w:t>
      </w:r>
    </w:p>
    <w:p w14:paraId="3B1BB464"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Involved in optimizing code and improving efficiency in databases including recompiling stored procedures and performing other maintenance tasks. </w:t>
      </w:r>
    </w:p>
    <w:p w14:paraId="30E43AFE"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Expertise in Microsoft Azure Cloud Services (PaaS &amp; IaaS), Application Insights, Document DB, Internet of Things(IOT), Azure Monitoring Key Vault, Visual Studio Online (VSO) and SQL Azure.</w:t>
      </w:r>
    </w:p>
    <w:p w14:paraId="3EB7F3DF"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Created Terraform modules for provisioning Virtual Networks, VM scale sets, Load Balancers and Nat rules and used Terraform graph to visualize execution plan using the graph command. Used Terraform to deploy the infrastructure necessary to create development, test and production environments for Software Development Project.</w:t>
      </w:r>
    </w:p>
    <w:p w14:paraId="3213846F"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Provisioned the high availability of Azure VMs using Terraform and ARM templates, written new plugins to support new functionality in Terraform and involved in using Terraform to migrate legacy and monolithic systems to Azure.</w:t>
      </w:r>
    </w:p>
    <w:p w14:paraId="31CC68AC"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Implemented a production Ready, Load balanced, highly available, fault tolerant, auto scaling Kubernetes Infrastructure and Microservices Container Orchestration. Created private cloud using Kubernetes that supports DEV, TEST and PROD environments. Expertise on several cloud services and docker management tools. </w:t>
      </w:r>
    </w:p>
    <w:p w14:paraId="09D859DE" w14:textId="77777777" w:rsidR="0012116C" w:rsidRPr="00F070A8" w:rsidRDefault="0012116C" w:rsidP="0012116C">
      <w:pPr>
        <w:pStyle w:val="ListParagraph"/>
        <w:ind w:left="360"/>
        <w:jc w:val="both"/>
        <w:rPr>
          <w:sz w:val="22"/>
          <w:szCs w:val="22"/>
        </w:rPr>
      </w:pPr>
    </w:p>
    <w:p w14:paraId="4BFC42C9" w14:textId="77777777" w:rsidR="0012116C" w:rsidRPr="00F070A8" w:rsidRDefault="0012116C" w:rsidP="0012116C">
      <w:pPr>
        <w:shd w:val="clear" w:color="auto" w:fill="FFFFFF"/>
        <w:rPr>
          <w:color w:val="000000"/>
          <w:sz w:val="22"/>
          <w:szCs w:val="22"/>
        </w:rPr>
      </w:pPr>
      <w:r w:rsidRPr="00F070A8">
        <w:rPr>
          <w:b/>
          <w:sz w:val="22"/>
          <w:szCs w:val="22"/>
        </w:rPr>
        <w:t>Client: Citizen Bank, Johnston, RI</w:t>
      </w:r>
      <w:r w:rsidRPr="00F070A8">
        <w:rPr>
          <w:b/>
          <w:sz w:val="22"/>
          <w:szCs w:val="22"/>
        </w:rPr>
        <w:tab/>
      </w:r>
      <w:r w:rsidRPr="00F070A8">
        <w:rPr>
          <w:b/>
          <w:sz w:val="22"/>
          <w:szCs w:val="22"/>
        </w:rPr>
        <w:tab/>
      </w:r>
      <w:r w:rsidRPr="00F070A8">
        <w:rPr>
          <w:b/>
          <w:sz w:val="22"/>
          <w:szCs w:val="22"/>
        </w:rPr>
        <w:tab/>
      </w:r>
      <w:r w:rsidRPr="00F070A8">
        <w:rPr>
          <w:b/>
          <w:sz w:val="22"/>
          <w:szCs w:val="22"/>
        </w:rPr>
        <w:tab/>
      </w:r>
      <w:r w:rsidRPr="00F070A8">
        <w:rPr>
          <w:b/>
          <w:sz w:val="22"/>
          <w:szCs w:val="22"/>
        </w:rPr>
        <w:tab/>
      </w:r>
      <w:r w:rsidRPr="00F070A8">
        <w:rPr>
          <w:b/>
          <w:sz w:val="22"/>
          <w:szCs w:val="22"/>
        </w:rPr>
        <w:tab/>
      </w:r>
      <w:r w:rsidRPr="00F070A8">
        <w:rPr>
          <w:b/>
          <w:sz w:val="22"/>
          <w:szCs w:val="22"/>
        </w:rPr>
        <w:tab/>
        <w:t>Jun 2018 – Oct 2020</w:t>
      </w:r>
    </w:p>
    <w:p w14:paraId="279AE825" w14:textId="77777777" w:rsidR="0012116C" w:rsidRPr="00F070A8" w:rsidRDefault="0012116C" w:rsidP="0012116C">
      <w:pPr>
        <w:rPr>
          <w:b/>
          <w:sz w:val="22"/>
          <w:szCs w:val="22"/>
        </w:rPr>
      </w:pPr>
      <w:r w:rsidRPr="00F070A8">
        <w:rPr>
          <w:b/>
          <w:sz w:val="22"/>
          <w:szCs w:val="22"/>
        </w:rPr>
        <w:t xml:space="preserve">Role: Sr Principle Software Engineer/Sr </w:t>
      </w:r>
      <w:proofErr w:type="spellStart"/>
      <w:r w:rsidRPr="00F070A8">
        <w:rPr>
          <w:b/>
          <w:sz w:val="22"/>
          <w:szCs w:val="22"/>
        </w:rPr>
        <w:t>Devops</w:t>
      </w:r>
      <w:proofErr w:type="spellEnd"/>
      <w:r w:rsidRPr="00F070A8">
        <w:rPr>
          <w:b/>
          <w:sz w:val="22"/>
          <w:szCs w:val="22"/>
        </w:rPr>
        <w:t xml:space="preserve"> Engineer</w:t>
      </w:r>
    </w:p>
    <w:p w14:paraId="7CC8A615" w14:textId="77777777" w:rsidR="0012116C" w:rsidRPr="00F070A8" w:rsidRDefault="0012116C" w:rsidP="0012116C">
      <w:pPr>
        <w:rPr>
          <w:b/>
          <w:sz w:val="22"/>
          <w:szCs w:val="22"/>
        </w:rPr>
      </w:pPr>
      <w:r w:rsidRPr="00F070A8">
        <w:rPr>
          <w:b/>
          <w:sz w:val="22"/>
          <w:szCs w:val="22"/>
        </w:rPr>
        <w:t>Responsibilities:</w:t>
      </w:r>
    </w:p>
    <w:p w14:paraId="3898813F"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Installing, configuring and administering Gitlab Continuous Integration &amp; continuous deployment tool and also created and maintained shared runners for Linux, windows and docker, </w:t>
      </w:r>
      <w:proofErr w:type="spellStart"/>
      <w:r w:rsidRPr="00F070A8">
        <w:rPr>
          <w:sz w:val="22"/>
          <w:szCs w:val="22"/>
        </w:rPr>
        <w:t>kuberenetes</w:t>
      </w:r>
      <w:proofErr w:type="spellEnd"/>
      <w:r w:rsidRPr="00F070A8">
        <w:rPr>
          <w:sz w:val="22"/>
          <w:szCs w:val="22"/>
        </w:rPr>
        <w:t xml:space="preserve"> executors and also cloud runners.</w:t>
      </w:r>
    </w:p>
    <w:p w14:paraId="4DA30D0D"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Created docker images (Blue prints) for lot of tools like Java/Maven and pushed in to internal docker Hub.</w:t>
      </w:r>
    </w:p>
    <w:p w14:paraId="03388A49"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Responsible for providing subject matter expertise in Kubernetes and Docker in the Containerization technologies</w:t>
      </w:r>
    </w:p>
    <w:p w14:paraId="2B1DCED7"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Responsible for Design, implement, manage, and orchestrate micro service deployments on Kubernetes.</w:t>
      </w:r>
    </w:p>
    <w:p w14:paraId="3194CA0D"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Developing Helm Charts for K8S services and Created PKS (Pivotal Kubernetes) cluster on vSphere and deployed applications using runners</w:t>
      </w:r>
    </w:p>
    <w:p w14:paraId="34182B31"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Responsible for logging and monitoring the infrastructure by using Prometheus and Grafana for all clusters and also used wavefront all monitoring and alerting.</w:t>
      </w:r>
    </w:p>
    <w:p w14:paraId="1E3DC1CE"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Rapid-provisioning and con Work with the development teams on the CI/CD process related to Kubernetes deployments. </w:t>
      </w:r>
    </w:p>
    <w:p w14:paraId="4240CEDB"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Perform Kubernetes cluster builds, upgrades, and configuration. </w:t>
      </w:r>
    </w:p>
    <w:p w14:paraId="4B4C8B4A"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Work with Kubernetes clusters in multiple clouds and bare metal environments</w:t>
      </w:r>
    </w:p>
    <w:p w14:paraId="528866A8"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Troubleshoot issues related to our Kubernetes clusters. </w:t>
      </w:r>
    </w:p>
    <w:p w14:paraId="55D70D87"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Participate in research, </w:t>
      </w:r>
      <w:proofErr w:type="spellStart"/>
      <w:r w:rsidRPr="00F070A8">
        <w:rPr>
          <w:sz w:val="22"/>
          <w:szCs w:val="22"/>
        </w:rPr>
        <w:t>poc</w:t>
      </w:r>
      <w:proofErr w:type="spellEnd"/>
      <w:r w:rsidRPr="00F070A8">
        <w:rPr>
          <w:sz w:val="22"/>
          <w:szCs w:val="22"/>
        </w:rPr>
        <w:t xml:space="preserve"> for 3rd party integrations with Kubernetes, and testing new Kubernetes features and technologies. </w:t>
      </w:r>
    </w:p>
    <w:p w14:paraId="362ECD5C"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lastRenderedPageBreak/>
        <w:t>Strong experience architecting and building multi-tenant IaaS, CaaS and PaaS cloud solutions the with the Microsoft Azure platform, AWS &amp; Azure &amp; GCP, VM ware in a large corporation.</w:t>
      </w:r>
    </w:p>
    <w:p w14:paraId="3C8909AE"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Setting up the environment using Kubernetes on Linux and cloud environment</w:t>
      </w:r>
    </w:p>
    <w:p w14:paraId="70452815"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Validating, backup Upgrade, large cluster using Kubernetes</w:t>
      </w:r>
    </w:p>
    <w:p w14:paraId="281F9F99"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Involved in building security model, VPC, Elastic IP for databases on Cloud platform.</w:t>
      </w:r>
    </w:p>
    <w:p w14:paraId="603A6EB2"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Design, deployment, and configuration of servers and complex firewall environments </w:t>
      </w:r>
    </w:p>
    <w:p w14:paraId="3CB592C2"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Design, deployment, and configuration of servers and complex firewall environments </w:t>
      </w:r>
    </w:p>
    <w:p w14:paraId="1CCBEC21"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Collection and documentation of IT related data </w:t>
      </w:r>
    </w:p>
    <w:p w14:paraId="562E64AF"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Build and deploy the images and containers a/c to requirement by using Docker and push the code into the hosts</w:t>
      </w:r>
    </w:p>
    <w:p w14:paraId="4CD97E57" w14:textId="0065E9C6"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Build and Deploy the application code using CLI of </w:t>
      </w:r>
      <w:r w:rsidR="00F15638" w:rsidRPr="00F070A8">
        <w:rPr>
          <w:sz w:val="22"/>
          <w:szCs w:val="22"/>
        </w:rPr>
        <w:t>Kubernetes</w:t>
      </w:r>
      <w:r w:rsidRPr="00F070A8">
        <w:rPr>
          <w:sz w:val="22"/>
          <w:szCs w:val="22"/>
        </w:rPr>
        <w:t xml:space="preserve"> called </w:t>
      </w:r>
      <w:proofErr w:type="spellStart"/>
      <w:r w:rsidRPr="00F070A8">
        <w:rPr>
          <w:sz w:val="22"/>
          <w:szCs w:val="22"/>
        </w:rPr>
        <w:t>kubectl</w:t>
      </w:r>
      <w:proofErr w:type="spellEnd"/>
      <w:r w:rsidRPr="00F070A8">
        <w:rPr>
          <w:sz w:val="22"/>
          <w:szCs w:val="22"/>
        </w:rPr>
        <w:t xml:space="preserve">, </w:t>
      </w:r>
      <w:proofErr w:type="spellStart"/>
      <w:r w:rsidRPr="00F070A8">
        <w:rPr>
          <w:sz w:val="22"/>
          <w:szCs w:val="22"/>
        </w:rPr>
        <w:t>kubelet</w:t>
      </w:r>
      <w:proofErr w:type="spellEnd"/>
      <w:r w:rsidRPr="00F070A8">
        <w:rPr>
          <w:sz w:val="22"/>
          <w:szCs w:val="22"/>
        </w:rPr>
        <w:t xml:space="preserve">, </w:t>
      </w:r>
      <w:proofErr w:type="spellStart"/>
      <w:r w:rsidRPr="00F070A8">
        <w:rPr>
          <w:sz w:val="22"/>
          <w:szCs w:val="22"/>
        </w:rPr>
        <w:t>kubeadm</w:t>
      </w:r>
      <w:proofErr w:type="spellEnd"/>
      <w:r w:rsidRPr="00F070A8">
        <w:rPr>
          <w:sz w:val="22"/>
          <w:szCs w:val="22"/>
        </w:rPr>
        <w:t>, microk8s</w:t>
      </w:r>
    </w:p>
    <w:p w14:paraId="4ED0B79B"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Hands on experience on Terraform a tool for building, changing, and versioning infrastructure safely and efficiently.</w:t>
      </w:r>
    </w:p>
    <w:p w14:paraId="382093A5"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Develop with Terraform key features such as Infrastructure as code, Execution plans, Resource Graphs, Change Automation.</w:t>
      </w:r>
    </w:p>
    <w:p w14:paraId="54CCEEB7"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Written/Developed Puppet modules to automate the entire deployment process as well as infrastructure admin tasks and Written and developed Puppet modules from scratch for custom installation of application.</w:t>
      </w:r>
    </w:p>
    <w:p w14:paraId="54EED126"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Implemented a Continuous Integration and Delivery pipeline with Gitlab, Maven, </w:t>
      </w:r>
      <w:proofErr w:type="spellStart"/>
      <w:r w:rsidRPr="00F070A8">
        <w:rPr>
          <w:sz w:val="22"/>
          <w:szCs w:val="22"/>
        </w:rPr>
        <w:t>JFrog</w:t>
      </w:r>
      <w:proofErr w:type="spellEnd"/>
      <w:r w:rsidRPr="00F070A8">
        <w:rPr>
          <w:sz w:val="22"/>
          <w:szCs w:val="22"/>
        </w:rPr>
        <w:t xml:space="preserve">, Sonar </w:t>
      </w:r>
      <w:proofErr w:type="spellStart"/>
      <w:r w:rsidRPr="00F070A8">
        <w:rPr>
          <w:sz w:val="22"/>
          <w:szCs w:val="22"/>
        </w:rPr>
        <w:t>Qube</w:t>
      </w:r>
      <w:proofErr w:type="spellEnd"/>
      <w:r w:rsidRPr="00F070A8">
        <w:rPr>
          <w:sz w:val="22"/>
          <w:szCs w:val="22"/>
        </w:rPr>
        <w:t>, Docker and PCF.</w:t>
      </w:r>
    </w:p>
    <w:p w14:paraId="68DA8382"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Used REST API’s of Gitlab and SonarQube and Vault for automated tasks and also written </w:t>
      </w:r>
      <w:proofErr w:type="spellStart"/>
      <w:r w:rsidRPr="00F070A8">
        <w:rPr>
          <w:sz w:val="22"/>
          <w:szCs w:val="22"/>
        </w:rPr>
        <w:t>api’s</w:t>
      </w:r>
      <w:proofErr w:type="spellEnd"/>
      <w:r w:rsidRPr="00F070A8">
        <w:rPr>
          <w:sz w:val="22"/>
          <w:szCs w:val="22"/>
        </w:rPr>
        <w:t xml:space="preserve"> for custom applications.</w:t>
      </w:r>
    </w:p>
    <w:p w14:paraId="21F3F0DD"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Used </w:t>
      </w:r>
      <w:proofErr w:type="spellStart"/>
      <w:r w:rsidRPr="00F070A8">
        <w:rPr>
          <w:sz w:val="22"/>
          <w:szCs w:val="22"/>
        </w:rPr>
        <w:t>kube</w:t>
      </w:r>
      <w:proofErr w:type="spellEnd"/>
      <w:r w:rsidRPr="00F070A8">
        <w:rPr>
          <w:sz w:val="22"/>
          <w:szCs w:val="22"/>
        </w:rPr>
        <w:t xml:space="preserve"> API  to invoke calls directly from application code.</w:t>
      </w:r>
    </w:p>
    <w:p w14:paraId="266C1193"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Responsible for developing and maintaining build, deployment scripts for test, Staging and Production environments using ANT, Maven. </w:t>
      </w:r>
    </w:p>
    <w:p w14:paraId="1AEAEC3A"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Designed and implemented </w:t>
      </w:r>
      <w:proofErr w:type="spellStart"/>
      <w:r w:rsidRPr="00F070A8">
        <w:rPr>
          <w:sz w:val="22"/>
          <w:szCs w:val="22"/>
        </w:rPr>
        <w:t>JFrog</w:t>
      </w:r>
      <w:proofErr w:type="spellEnd"/>
      <w:r w:rsidRPr="00F070A8">
        <w:rPr>
          <w:sz w:val="22"/>
          <w:szCs w:val="22"/>
        </w:rPr>
        <w:t xml:space="preserve"> binary repository and process. Configured pom.xml files to publish the artifacts into JFROG repository as part of the continuous integration (CI) process.</w:t>
      </w:r>
    </w:p>
    <w:p w14:paraId="41752CE9" w14:textId="51A773A1"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Developed </w:t>
      </w:r>
      <w:r w:rsidR="00F15638" w:rsidRPr="00F070A8">
        <w:rPr>
          <w:sz w:val="22"/>
          <w:szCs w:val="22"/>
        </w:rPr>
        <w:t>Self-healing</w:t>
      </w:r>
      <w:r w:rsidRPr="00F070A8">
        <w:rPr>
          <w:sz w:val="22"/>
          <w:szCs w:val="22"/>
        </w:rPr>
        <w:t xml:space="preserve"> tool using Stack storm to heal disk/memory/PU utilization.</w:t>
      </w:r>
    </w:p>
    <w:p w14:paraId="4748B731"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Used Splunk and Elastic search for log monitoring and also created dashboards using it.</w:t>
      </w:r>
    </w:p>
    <w:p w14:paraId="4BA8B6C1"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Investigation of issues found in the production and non-production environment and support for other teams within IT.</w:t>
      </w:r>
    </w:p>
    <w:p w14:paraId="2277EFCB"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Involved in troubleshooting and being part of the calls for production/stage issues.</w:t>
      </w:r>
    </w:p>
    <w:p w14:paraId="6E3704E0"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Carried out regular monthly scheduled maintenance releases in stage and Production environments.</w:t>
      </w:r>
    </w:p>
    <w:p w14:paraId="4FC3062D"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Provided on-call support for production issues.</w:t>
      </w:r>
    </w:p>
    <w:p w14:paraId="07D0CF7B"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Handled several projects go-live deployment/upgrade activities</w:t>
      </w:r>
    </w:p>
    <w:p w14:paraId="70B46112" w14:textId="77777777" w:rsidR="0012116C" w:rsidRPr="00F070A8" w:rsidRDefault="0012116C" w:rsidP="0012116C">
      <w:pPr>
        <w:pStyle w:val="ListParagraph"/>
        <w:ind w:left="360"/>
        <w:rPr>
          <w:sz w:val="22"/>
          <w:szCs w:val="22"/>
        </w:rPr>
      </w:pPr>
    </w:p>
    <w:p w14:paraId="52FCE301" w14:textId="77777777" w:rsidR="0012116C" w:rsidRPr="00F070A8" w:rsidRDefault="0012116C" w:rsidP="0012116C">
      <w:pPr>
        <w:rPr>
          <w:b/>
          <w:sz w:val="22"/>
          <w:szCs w:val="22"/>
        </w:rPr>
      </w:pPr>
      <w:r w:rsidRPr="00F070A8">
        <w:rPr>
          <w:b/>
          <w:sz w:val="22"/>
          <w:szCs w:val="22"/>
        </w:rPr>
        <w:t xml:space="preserve">Environment: </w:t>
      </w:r>
    </w:p>
    <w:p w14:paraId="4A9D73C1" w14:textId="77777777" w:rsidR="0012116C" w:rsidRPr="00F070A8" w:rsidRDefault="0012116C" w:rsidP="0012116C">
      <w:pPr>
        <w:rPr>
          <w:sz w:val="22"/>
          <w:szCs w:val="22"/>
        </w:rPr>
      </w:pPr>
      <w:r w:rsidRPr="00F070A8">
        <w:rPr>
          <w:sz w:val="22"/>
          <w:szCs w:val="22"/>
        </w:rPr>
        <w:t xml:space="preserve">AWS, Azure, GCP, VMWare Docker EE, Kubernetes (K8S), Gitlab, Puppet, Ruby, Git, JIRA, PostgreSQL,  Splunk, Helm charts, Jenkins, Maven, Service Now, Nexus Artifactory,  Prometheus, Grafana, Wave front, Vault, Consul, Redis, Terraform,  OpenShift Container Platform, Checkmarks, Fortify, ELK, ARM, PAAS, IAAS, Ansible, </w:t>
      </w:r>
      <w:proofErr w:type="spellStart"/>
      <w:r w:rsidRPr="00F070A8">
        <w:rPr>
          <w:sz w:val="22"/>
          <w:szCs w:val="22"/>
        </w:rPr>
        <w:t>Sonarqube</w:t>
      </w:r>
      <w:proofErr w:type="spellEnd"/>
      <w:r w:rsidRPr="00F070A8">
        <w:rPr>
          <w:sz w:val="22"/>
          <w:szCs w:val="22"/>
        </w:rPr>
        <w:t>, Selenium, Moon, Gitlab, Helm Charts, YAML, Tableau, GO, HA Proxy, Nginx,  AKS, EKS, PKS.</w:t>
      </w:r>
    </w:p>
    <w:p w14:paraId="156E9D84" w14:textId="77777777" w:rsidR="0012116C" w:rsidRPr="00F070A8" w:rsidRDefault="0012116C" w:rsidP="0012116C">
      <w:pPr>
        <w:rPr>
          <w:sz w:val="22"/>
          <w:szCs w:val="22"/>
        </w:rPr>
      </w:pPr>
    </w:p>
    <w:p w14:paraId="4F9D81BB" w14:textId="77777777" w:rsidR="0012116C" w:rsidRPr="00F070A8" w:rsidRDefault="0012116C" w:rsidP="0012116C">
      <w:pPr>
        <w:shd w:val="clear" w:color="auto" w:fill="FFFFFF"/>
        <w:rPr>
          <w:color w:val="000000"/>
          <w:sz w:val="22"/>
          <w:szCs w:val="22"/>
        </w:rPr>
      </w:pPr>
      <w:r w:rsidRPr="00F070A8">
        <w:rPr>
          <w:b/>
          <w:sz w:val="22"/>
          <w:szCs w:val="22"/>
        </w:rPr>
        <w:t>Client: Samsung,</w:t>
      </w:r>
      <w:r w:rsidRPr="00F070A8">
        <w:rPr>
          <w:color w:val="000000"/>
          <w:sz w:val="22"/>
          <w:szCs w:val="22"/>
        </w:rPr>
        <w:t xml:space="preserve"> Richardson, TX</w:t>
      </w:r>
      <w:r w:rsidRPr="00F070A8">
        <w:rPr>
          <w:color w:val="000000"/>
          <w:sz w:val="22"/>
          <w:szCs w:val="22"/>
        </w:rPr>
        <w:tab/>
      </w:r>
      <w:r w:rsidRPr="00F070A8">
        <w:rPr>
          <w:b/>
          <w:sz w:val="22"/>
          <w:szCs w:val="22"/>
        </w:rPr>
        <w:tab/>
      </w:r>
      <w:r w:rsidRPr="00F070A8">
        <w:rPr>
          <w:b/>
          <w:sz w:val="22"/>
          <w:szCs w:val="22"/>
        </w:rPr>
        <w:tab/>
      </w:r>
      <w:r w:rsidRPr="00F070A8">
        <w:rPr>
          <w:b/>
          <w:sz w:val="22"/>
          <w:szCs w:val="22"/>
        </w:rPr>
        <w:tab/>
      </w:r>
      <w:r w:rsidRPr="00F070A8">
        <w:rPr>
          <w:b/>
          <w:sz w:val="22"/>
          <w:szCs w:val="22"/>
        </w:rPr>
        <w:tab/>
      </w:r>
      <w:r w:rsidRPr="00F070A8">
        <w:rPr>
          <w:b/>
          <w:sz w:val="22"/>
          <w:szCs w:val="22"/>
        </w:rPr>
        <w:tab/>
      </w:r>
      <w:r w:rsidRPr="00F070A8">
        <w:rPr>
          <w:b/>
          <w:sz w:val="22"/>
          <w:szCs w:val="22"/>
        </w:rPr>
        <w:tab/>
      </w:r>
      <w:r w:rsidRPr="00F070A8">
        <w:rPr>
          <w:b/>
          <w:sz w:val="22"/>
          <w:szCs w:val="22"/>
        </w:rPr>
        <w:tab/>
        <w:t>Oct 2016 – May 2018</w:t>
      </w:r>
    </w:p>
    <w:p w14:paraId="6886C649" w14:textId="77777777" w:rsidR="0012116C" w:rsidRPr="00F070A8" w:rsidRDefault="0012116C" w:rsidP="0012116C">
      <w:pPr>
        <w:rPr>
          <w:b/>
          <w:sz w:val="22"/>
          <w:szCs w:val="22"/>
        </w:rPr>
      </w:pPr>
      <w:r w:rsidRPr="00F070A8">
        <w:rPr>
          <w:b/>
          <w:sz w:val="22"/>
          <w:szCs w:val="22"/>
        </w:rPr>
        <w:t xml:space="preserve">Role: </w:t>
      </w:r>
      <w:proofErr w:type="spellStart"/>
      <w:r w:rsidRPr="00F070A8">
        <w:rPr>
          <w:b/>
          <w:sz w:val="22"/>
          <w:szCs w:val="22"/>
        </w:rPr>
        <w:t>Devops</w:t>
      </w:r>
      <w:proofErr w:type="spellEnd"/>
      <w:r w:rsidRPr="00F070A8">
        <w:rPr>
          <w:b/>
          <w:sz w:val="22"/>
          <w:szCs w:val="22"/>
        </w:rPr>
        <w:t xml:space="preserve"> Engineer</w:t>
      </w:r>
    </w:p>
    <w:p w14:paraId="1571D92E" w14:textId="77777777" w:rsidR="0012116C" w:rsidRPr="00F070A8" w:rsidRDefault="0012116C" w:rsidP="0012116C">
      <w:pPr>
        <w:rPr>
          <w:b/>
          <w:sz w:val="22"/>
          <w:szCs w:val="22"/>
        </w:rPr>
      </w:pPr>
      <w:r w:rsidRPr="00F070A8">
        <w:rPr>
          <w:b/>
          <w:sz w:val="22"/>
          <w:szCs w:val="22"/>
        </w:rPr>
        <w:t>Responsibilities:</w:t>
      </w:r>
    </w:p>
    <w:p w14:paraId="4BA57A73"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As a Cloud DevOps Engineer focused on Amazon Web Services migration strategy, responsible for technical liaising between customers, development &amp; support teams for successful migration and operation in Aws.</w:t>
      </w:r>
    </w:p>
    <w:p w14:paraId="26576538"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Assisted with software builds, configuration, and deployments to dev, testing and production environments as part of a cloud migration effort.</w:t>
      </w:r>
    </w:p>
    <w:p w14:paraId="01D2EE36"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Writing JSON templates for Cloud formation and Python scripts for Ansible automation and contributing to our repository in Bitbucket.</w:t>
      </w:r>
    </w:p>
    <w:p w14:paraId="1409516E"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Provisioned nodes automatically with AWS </w:t>
      </w:r>
      <w:proofErr w:type="spellStart"/>
      <w:r w:rsidRPr="00F070A8">
        <w:rPr>
          <w:sz w:val="22"/>
          <w:szCs w:val="22"/>
        </w:rPr>
        <w:t>OpsWorks</w:t>
      </w:r>
      <w:proofErr w:type="spellEnd"/>
      <w:r w:rsidRPr="00F070A8">
        <w:rPr>
          <w:sz w:val="22"/>
          <w:szCs w:val="22"/>
        </w:rPr>
        <w:t xml:space="preserve"> by Using an Unattended Association Script passing userdata.sh file from s3.</w:t>
      </w:r>
    </w:p>
    <w:p w14:paraId="4485AB33"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Managed Elastic Cloud Computing (EC2) instances utilizing Auto scaling, Elastic Load Balancing for QA, UAT and prod-like environments</w:t>
      </w:r>
    </w:p>
    <w:p w14:paraId="5705A3E2"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lastRenderedPageBreak/>
        <w:t>Automated the cloud deployments using Ansible and AWS CloudFormation templates from scratch as an effort of migration.</w:t>
      </w:r>
    </w:p>
    <w:p w14:paraId="0E6D0593"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Experienced in creating a cross-stack reference networking stacks for DEV, PROD and UAT.</w:t>
      </w:r>
    </w:p>
    <w:p w14:paraId="077B7E2C"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Configured, supported and maintained all network, firewall, storage, load balancers, operating systems, and software in AWS EC2.</w:t>
      </w:r>
    </w:p>
    <w:p w14:paraId="27A40014"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Autoscaling the instances to design cost effective, fault tolerant and highly reliable systems.</w:t>
      </w:r>
    </w:p>
    <w:p w14:paraId="59A3CB8B"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Configuring of Virtual Private Cloud (VPC) with networking of subnets containing instances.</w:t>
      </w:r>
    </w:p>
    <w:p w14:paraId="7BC469E3"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Created </w:t>
      </w:r>
      <w:proofErr w:type="spellStart"/>
      <w:r w:rsidRPr="00F070A8">
        <w:rPr>
          <w:sz w:val="22"/>
          <w:szCs w:val="22"/>
        </w:rPr>
        <w:t>Cloudwatch</w:t>
      </w:r>
      <w:proofErr w:type="spellEnd"/>
      <w:r w:rsidRPr="00F070A8">
        <w:rPr>
          <w:sz w:val="22"/>
          <w:szCs w:val="22"/>
        </w:rPr>
        <w:t xml:space="preserve"> Alarms for trigger actions or Lambda scripts that perform an automated response for the Alarm.</w:t>
      </w:r>
    </w:p>
    <w:p w14:paraId="391F13DD"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Performed system monitoring and maintained Logs using </w:t>
      </w:r>
      <w:proofErr w:type="spellStart"/>
      <w:r w:rsidRPr="00F070A8">
        <w:rPr>
          <w:sz w:val="22"/>
          <w:szCs w:val="22"/>
        </w:rPr>
        <w:t>Cloudwatch</w:t>
      </w:r>
      <w:proofErr w:type="spellEnd"/>
      <w:r w:rsidRPr="00F070A8">
        <w:rPr>
          <w:sz w:val="22"/>
          <w:szCs w:val="22"/>
        </w:rPr>
        <w:t>.</w:t>
      </w:r>
    </w:p>
    <w:p w14:paraId="7849DC6C"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Managing multiple AWS instances, assigning the security groups, Elastic Load Balancer and creating AMIs.</w:t>
      </w:r>
    </w:p>
    <w:p w14:paraId="449A24F4"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Involved in authoring Terraform scripts to provision AWS infrastructure.</w:t>
      </w:r>
    </w:p>
    <w:p w14:paraId="68887915"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Integrated Jenkins with various DevOps tools such as Nexus, SonarQube, Ansible and used CI/CD system of Jenkins on Kubernetes container environment, utilizing Kubernetes and Docker for the runtime environment for the CI/CD system to build and test and deploy.</w:t>
      </w:r>
    </w:p>
    <w:p w14:paraId="569A0FAA"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Implemented Kubernetes to deploy scale, load balance, scale and manage Docker containers with multiple name spaced versions.</w:t>
      </w:r>
    </w:p>
    <w:p w14:paraId="6F57E251"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Accomplished a production ready, load balanced, highly available, fault tolerant Kubernetes infrastructure.</w:t>
      </w:r>
    </w:p>
    <w:p w14:paraId="19923D68"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Created Clusters using Kubernetes and worked on creating many pods, replication controllers, services, deployments, labels, health checks and ingress by writing YAML scripts.</w:t>
      </w:r>
    </w:p>
    <w:p w14:paraId="1A4A7B8D"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Created Docker images using a Docker file, worked on Docker container snapshots, removing images and managing Docker volume and implemented Docker automation solution for Continuous Integration / Continuous Delivery model.</w:t>
      </w:r>
    </w:p>
    <w:p w14:paraId="36728F9D"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Used Ansible and Ansible Tower as configuration management tool to automate repetitive tasks, quick deployment of critical applications, and wrote Ansible Playbooks, modules, and roles.</w:t>
      </w:r>
    </w:p>
    <w:p w14:paraId="63FC4722"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Developed automation scripting using YAML and Python in Ansible to deploy and manage Java applications across Linux servers.</w:t>
      </w:r>
    </w:p>
    <w:p w14:paraId="6041E008"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Managed web applications, environments configuration files, users, mount points and packages using Ansible.</w:t>
      </w:r>
    </w:p>
    <w:p w14:paraId="5A3C7656"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Worked with various components of Chef including Chef Server, workstations, Nodes, configurations of chef-client and written cookbooks and recipes for Chef and assigning roles to nodes.</w:t>
      </w:r>
    </w:p>
    <w:p w14:paraId="5C949C81"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Deployed and configured Chef Server and Chef Solo including bootstrapping of chef client nodes for provisioning; Created roles, cookbooks, recipes, and data bags for server configuration, deployment, and app stack build outs.</w:t>
      </w:r>
    </w:p>
    <w:p w14:paraId="4C44E3D8"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Performed Log analysis using ELK stack and created monitoring charts.</w:t>
      </w:r>
    </w:p>
    <w:p w14:paraId="09E5AD4A"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Designing and implementing CI (Continuous Integration) system configuring Jenkins servers, Jenkins nodes, creating required scripts (Perl &amp; Python), and creating/configuring VMs (Windows/Linux)</w:t>
      </w:r>
    </w:p>
    <w:p w14:paraId="4B359EDD"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Administered Jenkins continuous integration server installation and configuration to automate application packaging and deployments by integrating it with Git, Maven, Chef, JIRA and Email servers.</w:t>
      </w:r>
    </w:p>
    <w:p w14:paraId="631C59DA"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Created Jenkins jobs for continuously building the projects. Scheduled jobs to build upon every check in into subversion. Wrote Groovy script in Jenkins jobs to do pre-and post-build operations.</w:t>
      </w:r>
    </w:p>
    <w:p w14:paraId="51AFEAAB"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Developed build scripts using MAVEN and GRADLE as the build tools for the creation of build artifacts like war or jar files.</w:t>
      </w:r>
    </w:p>
    <w:p w14:paraId="64CA803B" w14:textId="4F25D142"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 xml:space="preserve">Responsible for source code management in </w:t>
      </w:r>
      <w:proofErr w:type="spellStart"/>
      <w:r w:rsidRPr="00F070A8">
        <w:rPr>
          <w:sz w:val="22"/>
          <w:szCs w:val="22"/>
        </w:rPr>
        <w:t>BitBucket</w:t>
      </w:r>
      <w:proofErr w:type="spellEnd"/>
      <w:r w:rsidRPr="00F070A8">
        <w:rPr>
          <w:sz w:val="22"/>
          <w:szCs w:val="22"/>
        </w:rPr>
        <w:t>. Used</w:t>
      </w:r>
      <w:r w:rsidR="00F15638" w:rsidRPr="00F070A8">
        <w:rPr>
          <w:sz w:val="22"/>
          <w:szCs w:val="22"/>
        </w:rPr>
        <w:t xml:space="preserve"> </w:t>
      </w:r>
      <w:proofErr w:type="spellStart"/>
      <w:r w:rsidRPr="00F070A8">
        <w:rPr>
          <w:sz w:val="22"/>
          <w:szCs w:val="22"/>
        </w:rPr>
        <w:t>BitBucket</w:t>
      </w:r>
      <w:proofErr w:type="spellEnd"/>
      <w:r w:rsidRPr="00F070A8">
        <w:rPr>
          <w:sz w:val="22"/>
          <w:szCs w:val="22"/>
        </w:rPr>
        <w:t xml:space="preserve"> Server for secure, fast, enterprise-grade controls, like fine-grained permissions, pipeline and powerful management features.</w:t>
      </w:r>
    </w:p>
    <w:p w14:paraId="47A636AB"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Management of code releases in the software development cycle using version control tool GIT.</w:t>
      </w:r>
    </w:p>
    <w:p w14:paraId="4E8C12CA"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Generated graphs by using Graphite and Grafana to check the performance of the application.</w:t>
      </w:r>
    </w:p>
    <w:p w14:paraId="6EB9B2F6"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Installed, monitored and configured Applications in Nginx, WebLogic and Apache Tomcat Server and established connectivity to databases and troubleshoot issues on the fly.</w:t>
      </w:r>
    </w:p>
    <w:p w14:paraId="65137091"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Administered JIRA that includes customizing JIRA projects with various schemas, complex workflows, screen schemes, permission schemes, and notification schemes.</w:t>
      </w:r>
    </w:p>
    <w:p w14:paraId="35D2456A"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Atlassian Confluence was primarily used to documenting the work we do and publish the release notes.</w:t>
      </w:r>
    </w:p>
    <w:p w14:paraId="5EBDCC12" w14:textId="77777777" w:rsidR="0012116C" w:rsidRPr="00F070A8" w:rsidRDefault="0012116C" w:rsidP="0012116C">
      <w:pPr>
        <w:pStyle w:val="ListParagraph"/>
        <w:numPr>
          <w:ilvl w:val="0"/>
          <w:numId w:val="8"/>
        </w:numPr>
        <w:spacing w:line="259" w:lineRule="auto"/>
        <w:jc w:val="both"/>
        <w:rPr>
          <w:sz w:val="22"/>
          <w:szCs w:val="22"/>
        </w:rPr>
      </w:pPr>
      <w:r w:rsidRPr="00F070A8">
        <w:rPr>
          <w:sz w:val="22"/>
          <w:szCs w:val="22"/>
        </w:rPr>
        <w:t>Extensively worked with various scripting languages like Bash, Shell and Python. Developed Perl and shell scripts for automation of the build and release process.</w:t>
      </w:r>
    </w:p>
    <w:p w14:paraId="324AC334" w14:textId="77777777" w:rsidR="0012116C" w:rsidRPr="00F070A8" w:rsidRDefault="0012116C" w:rsidP="0012116C">
      <w:pPr>
        <w:jc w:val="both"/>
        <w:rPr>
          <w:b/>
          <w:sz w:val="22"/>
          <w:szCs w:val="22"/>
        </w:rPr>
      </w:pPr>
    </w:p>
    <w:p w14:paraId="792F749C" w14:textId="77777777" w:rsidR="0012116C" w:rsidRPr="00F070A8" w:rsidRDefault="0012116C" w:rsidP="0012116C">
      <w:pPr>
        <w:jc w:val="both"/>
        <w:rPr>
          <w:b/>
          <w:sz w:val="22"/>
          <w:szCs w:val="22"/>
        </w:rPr>
      </w:pPr>
      <w:r w:rsidRPr="00F070A8">
        <w:rPr>
          <w:b/>
          <w:sz w:val="22"/>
          <w:szCs w:val="22"/>
        </w:rPr>
        <w:lastRenderedPageBreak/>
        <w:t xml:space="preserve">Environment: </w:t>
      </w:r>
      <w:r w:rsidRPr="00F070A8">
        <w:rPr>
          <w:sz w:val="22"/>
          <w:szCs w:val="22"/>
        </w:rPr>
        <w:t xml:space="preserve">GIT, WebLogic, RHEL 6.x/7.x, DB2, JVM, Java 1.7/1.8, FTP, Batch, Aws, Cloud formation, JSON, Ruby, chef, shell, Cloud watch, LDAP, IAM, Security, Jenkins, </w:t>
      </w:r>
      <w:proofErr w:type="spellStart"/>
      <w:r w:rsidRPr="00F070A8">
        <w:rPr>
          <w:sz w:val="22"/>
          <w:szCs w:val="22"/>
        </w:rPr>
        <w:t>splunk</w:t>
      </w:r>
      <w:proofErr w:type="spellEnd"/>
      <w:r w:rsidRPr="00F070A8">
        <w:rPr>
          <w:sz w:val="22"/>
          <w:szCs w:val="22"/>
        </w:rPr>
        <w:t>, load balancers, Docker, Kubernetes, Nexus, YAML, Ansible</w:t>
      </w:r>
    </w:p>
    <w:p w14:paraId="2C9972E5" w14:textId="77777777" w:rsidR="0012116C" w:rsidRPr="00F070A8" w:rsidRDefault="0012116C" w:rsidP="0012116C">
      <w:pPr>
        <w:rPr>
          <w:sz w:val="22"/>
          <w:szCs w:val="22"/>
        </w:rPr>
      </w:pPr>
    </w:p>
    <w:p w14:paraId="15D9762A" w14:textId="77777777" w:rsidR="0012116C" w:rsidRPr="00F070A8" w:rsidRDefault="0012116C" w:rsidP="0012116C">
      <w:pPr>
        <w:rPr>
          <w:sz w:val="22"/>
          <w:szCs w:val="22"/>
        </w:rPr>
      </w:pPr>
    </w:p>
    <w:p w14:paraId="5296DADC" w14:textId="5B52CB5F" w:rsidR="0012116C" w:rsidRPr="00F070A8" w:rsidRDefault="0012116C" w:rsidP="0012116C">
      <w:pPr>
        <w:tabs>
          <w:tab w:val="right" w:pos="10800"/>
        </w:tabs>
        <w:rPr>
          <w:b/>
          <w:sz w:val="22"/>
          <w:szCs w:val="22"/>
        </w:rPr>
      </w:pPr>
      <w:r w:rsidRPr="00F070A8">
        <w:rPr>
          <w:b/>
          <w:sz w:val="22"/>
          <w:szCs w:val="22"/>
        </w:rPr>
        <w:t>Client: Cognizant, Chennai, India</w:t>
      </w:r>
      <w:r w:rsidRPr="00F070A8">
        <w:rPr>
          <w:b/>
          <w:sz w:val="22"/>
          <w:szCs w:val="22"/>
        </w:rPr>
        <w:tab/>
      </w:r>
      <w:r w:rsidR="00520A9A" w:rsidRPr="00F070A8">
        <w:rPr>
          <w:b/>
          <w:sz w:val="22"/>
          <w:szCs w:val="22"/>
        </w:rPr>
        <w:t>July</w:t>
      </w:r>
      <w:r w:rsidRPr="00F070A8">
        <w:rPr>
          <w:b/>
          <w:sz w:val="22"/>
          <w:szCs w:val="22"/>
        </w:rPr>
        <w:t xml:space="preserve"> 201</w:t>
      </w:r>
      <w:r w:rsidR="00514AB3">
        <w:rPr>
          <w:b/>
          <w:sz w:val="22"/>
          <w:szCs w:val="22"/>
        </w:rPr>
        <w:t>4</w:t>
      </w:r>
      <w:r w:rsidRPr="00F070A8">
        <w:rPr>
          <w:b/>
          <w:sz w:val="22"/>
          <w:szCs w:val="22"/>
        </w:rPr>
        <w:t xml:space="preserve"> – Jul</w:t>
      </w:r>
      <w:r w:rsidR="00520A9A" w:rsidRPr="00F070A8">
        <w:rPr>
          <w:b/>
          <w:sz w:val="22"/>
          <w:szCs w:val="22"/>
        </w:rPr>
        <w:t>y</w:t>
      </w:r>
      <w:r w:rsidRPr="00F070A8">
        <w:rPr>
          <w:b/>
          <w:sz w:val="22"/>
          <w:szCs w:val="22"/>
        </w:rPr>
        <w:t xml:space="preserve"> 2016</w:t>
      </w:r>
    </w:p>
    <w:p w14:paraId="00570D35" w14:textId="04779EA3" w:rsidR="0012116C" w:rsidRPr="00F070A8" w:rsidRDefault="0012116C" w:rsidP="0012116C">
      <w:pPr>
        <w:rPr>
          <w:b/>
          <w:sz w:val="22"/>
          <w:szCs w:val="22"/>
        </w:rPr>
      </w:pPr>
      <w:r w:rsidRPr="00F070A8">
        <w:rPr>
          <w:b/>
          <w:sz w:val="22"/>
          <w:szCs w:val="22"/>
        </w:rPr>
        <w:t>Role: Principal Software Engineer/DevOps Engineer</w:t>
      </w:r>
    </w:p>
    <w:p w14:paraId="26A25138" w14:textId="77777777" w:rsidR="0012116C" w:rsidRPr="00F070A8" w:rsidRDefault="0012116C" w:rsidP="0012116C">
      <w:pPr>
        <w:rPr>
          <w:b/>
          <w:sz w:val="22"/>
          <w:szCs w:val="22"/>
        </w:rPr>
      </w:pPr>
    </w:p>
    <w:p w14:paraId="3C129634" w14:textId="77777777" w:rsidR="0012116C" w:rsidRPr="00F070A8" w:rsidRDefault="0012116C" w:rsidP="0012116C">
      <w:pPr>
        <w:rPr>
          <w:b/>
          <w:sz w:val="22"/>
          <w:szCs w:val="22"/>
        </w:rPr>
      </w:pPr>
      <w:r w:rsidRPr="00F070A8">
        <w:rPr>
          <w:b/>
          <w:sz w:val="22"/>
          <w:szCs w:val="22"/>
        </w:rPr>
        <w:t>Responsibilities:</w:t>
      </w:r>
    </w:p>
    <w:p w14:paraId="30192E58"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Build and release software baselines, code merges, branch and label creation and interfaced between development and infrastructure. Performed all necessary day-to-day VCS support for different projects.</w:t>
      </w:r>
    </w:p>
    <w:p w14:paraId="5113BD8F"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Developed and implemented Software Release Management strategies for various applications according to the agile process. </w:t>
      </w:r>
    </w:p>
    <w:p w14:paraId="7D5BFDBF" w14:textId="01040F2D"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Implemented Cloud Infrastructure as a Service environment using </w:t>
      </w:r>
      <w:r w:rsidR="00F15638" w:rsidRPr="00F070A8">
        <w:rPr>
          <w:sz w:val="22"/>
          <w:szCs w:val="22"/>
        </w:rPr>
        <w:t>open-source</w:t>
      </w:r>
      <w:r w:rsidRPr="00F070A8">
        <w:rPr>
          <w:sz w:val="22"/>
          <w:szCs w:val="22"/>
        </w:rPr>
        <w:t xml:space="preserve"> technology PCF to enable portability of cloud services across hybrid cloud environments. </w:t>
      </w:r>
    </w:p>
    <w:p w14:paraId="4D2290AE"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Developed build and deployment scripts using ANT and MAVEN as build tools in Jenkins to move from one environment to other environments.</w:t>
      </w:r>
    </w:p>
    <w:p w14:paraId="42154CA3"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Building and monitoring in the project has been done continuously with a CI Tools like Jenkins. </w:t>
      </w:r>
    </w:p>
    <w:p w14:paraId="4629D27F"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Deployment of the Business processes by creating JAR, WAR and EAR files to IBM WebLogic application servers. </w:t>
      </w:r>
    </w:p>
    <w:p w14:paraId="4D7D1E57"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Worked on creating repositories in Git Stash for multiple applications </w:t>
      </w:r>
    </w:p>
    <w:p w14:paraId="5401BF07"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Configured Git repositories in CI setup in Jenkins.</w:t>
      </w:r>
    </w:p>
    <w:p w14:paraId="620A5E0F" w14:textId="2C3A59E4"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Used Maven as a build tool on java projects for the development of build artifacts on the source code. </w:t>
      </w:r>
    </w:p>
    <w:p w14:paraId="42C76294"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Worked as a system administrator for the build and deployments process on the enterprise server. </w:t>
      </w:r>
    </w:p>
    <w:p w14:paraId="761DAEA4"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Created build/deploy documentation in confluence for various applications. </w:t>
      </w:r>
    </w:p>
    <w:p w14:paraId="6BC1B27A"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Configured SonarQube code quality tool and integrated with Jenkins. </w:t>
      </w:r>
    </w:p>
    <w:p w14:paraId="00E8D78D"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Documented project's software release management procedures with input decisions. </w:t>
      </w:r>
    </w:p>
    <w:p w14:paraId="7FA1FEFB"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Wrote Puppet manifests files for all applications to manage the configuration files and to manage them as services. </w:t>
      </w:r>
    </w:p>
    <w:p w14:paraId="04BFDD52"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Implemented Puppet applies using Subversion and Cron jobs. </w:t>
      </w:r>
    </w:p>
    <w:p w14:paraId="4F9A54A7"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Created views and appropriate meta-data, performed merges, and executed builds on a pool of dedicated build machines. </w:t>
      </w:r>
    </w:p>
    <w:p w14:paraId="6EAE578B"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Installed packages using YUM and Red hat Package Manager (RPM) on various servers.</w:t>
      </w:r>
    </w:p>
    <w:p w14:paraId="31615746"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Designed workflows, screens, field configurations and components as part of Projects definition for JIRA as an administrator. </w:t>
      </w:r>
    </w:p>
    <w:p w14:paraId="7E5DE1EE"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Used TFS as issue tracking and ticketing tool. </w:t>
      </w:r>
    </w:p>
    <w:p w14:paraId="72B16EEE"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Implemented VCS branching and merging operations for Java Source Code. </w:t>
      </w:r>
    </w:p>
    <w:p w14:paraId="1BF989E3" w14:textId="27A5E5D5"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Configured and maintained the Jenkins build and automation jobs. </w:t>
      </w:r>
    </w:p>
    <w:p w14:paraId="4F2B92D2"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Configured Jenkins daily periodic backups for Jenkins config and plugins files. </w:t>
      </w:r>
    </w:p>
    <w:p w14:paraId="55AC5575"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Integrated Jenkins Build pipeline plugin for managing multi project jobs efficiently. </w:t>
      </w:r>
    </w:p>
    <w:p w14:paraId="4F575B2B"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Deployed the Java applications into web application servers like Apache Tomcat. </w:t>
      </w:r>
    </w:p>
    <w:p w14:paraId="65516F83"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Experience in setting of High Availability, clustering   and tuning for Oracle SOA suite and OSB.</w:t>
      </w:r>
    </w:p>
    <w:p w14:paraId="002FEE34" w14:textId="17621BBD"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Generated API’s for internal applications to fetch data for capacity </w:t>
      </w:r>
      <w:r w:rsidR="00F15638" w:rsidRPr="00F070A8">
        <w:rPr>
          <w:sz w:val="22"/>
          <w:szCs w:val="22"/>
        </w:rPr>
        <w:t>planning</w:t>
      </w:r>
      <w:r w:rsidRPr="00F070A8">
        <w:rPr>
          <w:sz w:val="22"/>
          <w:szCs w:val="22"/>
        </w:rPr>
        <w:t xml:space="preserve"> and </w:t>
      </w:r>
      <w:r w:rsidR="00F15638" w:rsidRPr="00F070A8">
        <w:rPr>
          <w:sz w:val="22"/>
          <w:szCs w:val="22"/>
        </w:rPr>
        <w:t>also</w:t>
      </w:r>
      <w:r w:rsidRPr="00F070A8">
        <w:rPr>
          <w:sz w:val="22"/>
          <w:szCs w:val="22"/>
        </w:rPr>
        <w:t xml:space="preserve"> used metrics for data visualization.</w:t>
      </w:r>
    </w:p>
    <w:p w14:paraId="49D1ECCC" w14:textId="265F8DFC" w:rsidR="0012116C" w:rsidRPr="00F070A8" w:rsidRDefault="0012116C" w:rsidP="0012116C">
      <w:pPr>
        <w:pStyle w:val="ListParagraph"/>
        <w:numPr>
          <w:ilvl w:val="0"/>
          <w:numId w:val="9"/>
        </w:numPr>
        <w:spacing w:line="259" w:lineRule="auto"/>
        <w:rPr>
          <w:sz w:val="22"/>
          <w:szCs w:val="22"/>
        </w:rPr>
      </w:pPr>
      <w:r w:rsidRPr="00F070A8">
        <w:rPr>
          <w:sz w:val="22"/>
          <w:szCs w:val="22"/>
        </w:rPr>
        <w:t xml:space="preserve">Consumed API’s of Jenkins for continuous integration and </w:t>
      </w:r>
      <w:r w:rsidR="00F15638" w:rsidRPr="00F070A8">
        <w:rPr>
          <w:sz w:val="22"/>
          <w:szCs w:val="22"/>
        </w:rPr>
        <w:t>continuous</w:t>
      </w:r>
      <w:r w:rsidRPr="00F070A8">
        <w:rPr>
          <w:sz w:val="22"/>
          <w:szCs w:val="22"/>
        </w:rPr>
        <w:t xml:space="preserve"> deployment.</w:t>
      </w:r>
    </w:p>
    <w:p w14:paraId="157638E3"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Worked in a diverse team of Integration developers, Architects and DBAs in designing and deploying SOA solutions for the client.</w:t>
      </w:r>
    </w:p>
    <w:p w14:paraId="7371181B"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Deployed composites in default partitions using Enterprise Manager and also administrating Mediator and Oracle Business Activity Monitoring and Human Workflow Service Engine.</w:t>
      </w:r>
    </w:p>
    <w:p w14:paraId="54B6B420"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Configured and administrated BPEL service engine and components.</w:t>
      </w:r>
    </w:p>
    <w:p w14:paraId="00291442" w14:textId="77777777" w:rsidR="0012116C" w:rsidRPr="00F070A8" w:rsidRDefault="0012116C" w:rsidP="0012116C">
      <w:pPr>
        <w:pStyle w:val="ListParagraph"/>
        <w:numPr>
          <w:ilvl w:val="0"/>
          <w:numId w:val="9"/>
        </w:numPr>
        <w:spacing w:line="259" w:lineRule="auto"/>
        <w:rPr>
          <w:sz w:val="22"/>
          <w:szCs w:val="22"/>
        </w:rPr>
      </w:pPr>
      <w:r w:rsidRPr="00F070A8">
        <w:rPr>
          <w:sz w:val="22"/>
          <w:szCs w:val="22"/>
        </w:rPr>
        <w:t>Integrated Oracle Application Server with SOA Suite 10.1.3.x for topology relation management as integrated layer for transactions.</w:t>
      </w:r>
    </w:p>
    <w:p w14:paraId="42FAD948" w14:textId="5C3BD15F" w:rsidR="0012116C" w:rsidRPr="00F070A8" w:rsidRDefault="0012116C" w:rsidP="0012116C">
      <w:pPr>
        <w:pStyle w:val="ListParagraph"/>
        <w:numPr>
          <w:ilvl w:val="0"/>
          <w:numId w:val="9"/>
        </w:numPr>
        <w:spacing w:line="259" w:lineRule="auto"/>
        <w:rPr>
          <w:sz w:val="22"/>
          <w:szCs w:val="22"/>
        </w:rPr>
      </w:pPr>
      <w:r w:rsidRPr="00F070A8">
        <w:rPr>
          <w:sz w:val="22"/>
          <w:szCs w:val="22"/>
        </w:rPr>
        <w:lastRenderedPageBreak/>
        <w:t>Research and troubleshooting of emerging application issues from Web Logic configuration to code issues.</w:t>
      </w:r>
    </w:p>
    <w:p w14:paraId="2C6E6691" w14:textId="77777777" w:rsidR="0012116C" w:rsidRPr="00F070A8" w:rsidRDefault="0012116C" w:rsidP="0012116C">
      <w:pPr>
        <w:pStyle w:val="ListParagraph"/>
        <w:ind w:left="360"/>
        <w:rPr>
          <w:sz w:val="22"/>
          <w:szCs w:val="22"/>
        </w:rPr>
      </w:pPr>
    </w:p>
    <w:p w14:paraId="22618E83" w14:textId="77777777" w:rsidR="0012116C" w:rsidRPr="00F070A8" w:rsidRDefault="0012116C" w:rsidP="0012116C">
      <w:pPr>
        <w:rPr>
          <w:b/>
          <w:sz w:val="22"/>
          <w:szCs w:val="22"/>
        </w:rPr>
      </w:pPr>
      <w:r w:rsidRPr="00F070A8">
        <w:rPr>
          <w:b/>
          <w:sz w:val="22"/>
          <w:szCs w:val="22"/>
        </w:rPr>
        <w:t xml:space="preserve">Environment: </w:t>
      </w:r>
    </w:p>
    <w:p w14:paraId="3613AB9D" w14:textId="6A6F1911" w:rsidR="0012116C" w:rsidRPr="00F070A8" w:rsidRDefault="0012116C" w:rsidP="0012116C">
      <w:pPr>
        <w:rPr>
          <w:sz w:val="22"/>
          <w:szCs w:val="22"/>
        </w:rPr>
      </w:pPr>
      <w:r w:rsidRPr="00F070A8">
        <w:rPr>
          <w:sz w:val="22"/>
          <w:szCs w:val="22"/>
        </w:rPr>
        <w:t>Subversion, Gitlab, Jenkins, Java/J2EE, Ant, Maven, TFS, LINUX, XML, WebLogic, SOA/OSB, Oracle, Perl Scripts, Shell scripts, Rest API, Puppet and Apache Tomcat.</w:t>
      </w:r>
    </w:p>
    <w:sectPr w:rsidR="0012116C" w:rsidRPr="00F070A8" w:rsidSect="000809C9">
      <w:headerReference w:type="even" r:id="rId8"/>
      <w:headerReference w:type="default" r:id="rId9"/>
      <w:headerReference w:type="first" r:id="rId10"/>
      <w:footerReference w:type="first" r:id="rId11"/>
      <w:type w:val="continuous"/>
      <w:pgSz w:w="12240" w:h="15840" w:code="1"/>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9195" w14:textId="77777777" w:rsidR="00FA6488" w:rsidRDefault="00FA6488">
      <w:r>
        <w:separator/>
      </w:r>
    </w:p>
  </w:endnote>
  <w:endnote w:type="continuationSeparator" w:id="0">
    <w:p w14:paraId="048CDE0C" w14:textId="77777777" w:rsidR="00FA6488" w:rsidRDefault="00FA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1CD9" w14:textId="77777777" w:rsidR="000A5702" w:rsidRPr="00443C86" w:rsidRDefault="000A5702" w:rsidP="003E5EE0">
    <w:pPr>
      <w:pStyle w:val="Footer"/>
      <w:jc w:val="right"/>
      <w:rPr>
        <w:rFonts w:asciiTheme="minorHAnsi" w:hAnsiTheme="minorHAnsi" w:cs="Arial"/>
        <w:i/>
        <w:sz w:val="20"/>
        <w:szCs w:val="20"/>
      </w:rPr>
    </w:pPr>
    <w:r w:rsidRPr="00443C86">
      <w:rPr>
        <w:rFonts w:asciiTheme="minorHAnsi" w:hAnsiTheme="minorHAnsi" w:cs="Arial"/>
        <w:i/>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E61D" w14:textId="77777777" w:rsidR="00FA6488" w:rsidRDefault="00FA6488">
      <w:r>
        <w:separator/>
      </w:r>
    </w:p>
  </w:footnote>
  <w:footnote w:type="continuationSeparator" w:id="0">
    <w:p w14:paraId="60EEA390" w14:textId="77777777" w:rsidR="00FA6488" w:rsidRDefault="00FA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028" w14:textId="62E2A243" w:rsidR="00F3076F" w:rsidRDefault="006E2F5D" w:rsidP="003E5EE0">
    <w:pPr>
      <w:pStyle w:val="Header"/>
      <w:spacing w:before="100" w:after="360"/>
      <w:jc w:val="center"/>
      <w:rPr>
        <w:rFonts w:asciiTheme="minorHAnsi" w:hAnsiTheme="minorHAnsi"/>
        <w:sz w:val="18"/>
      </w:rPr>
    </w:pPr>
    <w:r>
      <w:rPr>
        <w:rFonts w:asciiTheme="majorHAnsi" w:hAnsiTheme="majorHAnsi"/>
        <w:b/>
        <w:sz w:val="38"/>
        <w:lang w:val="es-DO"/>
      </w:rPr>
      <w:t>Deekshith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9728" w14:textId="3D905778" w:rsidR="00091F63" w:rsidRPr="008B0549" w:rsidRDefault="00331203" w:rsidP="00331203">
    <w:pPr>
      <w:pStyle w:val="Header"/>
      <w:pBdr>
        <w:bottom w:val="single" w:sz="8" w:space="3" w:color="auto"/>
      </w:pBdr>
      <w:rPr>
        <w:rFonts w:asciiTheme="majorHAnsi" w:hAnsiTheme="majorHAnsi"/>
        <w:b/>
        <w:sz w:val="38"/>
      </w:rPr>
    </w:pPr>
    <w:r>
      <w:rPr>
        <w:rFonts w:asciiTheme="majorHAnsi" w:hAnsiTheme="majorHAnsi"/>
        <w:b/>
        <w:sz w:val="38"/>
      </w:rPr>
      <w:t xml:space="preserve">                                                     </w:t>
    </w:r>
    <w:r w:rsidR="006E2F5D">
      <w:rPr>
        <w:rFonts w:asciiTheme="majorHAnsi" w:hAnsiTheme="majorHAnsi"/>
        <w:b/>
        <w:sz w:val="38"/>
        <w:lang w:val="es-DO"/>
      </w:rPr>
      <w:t>Deekshith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4D8E" w14:textId="644A4DF1" w:rsidR="00331203" w:rsidRPr="006D2FBB" w:rsidRDefault="006E2F5D" w:rsidP="00FB10A9">
    <w:pPr>
      <w:jc w:val="center"/>
      <w:rPr>
        <w:rFonts w:asciiTheme="majorHAnsi" w:hAnsiTheme="majorHAnsi"/>
        <w:b/>
        <w:color w:val="000000" w:themeColor="text1"/>
        <w:sz w:val="38"/>
        <w:lang w:val="es-DO"/>
      </w:rPr>
    </w:pPr>
    <w:r w:rsidRPr="006D2FBB">
      <w:rPr>
        <w:rFonts w:asciiTheme="majorHAnsi" w:hAnsiTheme="majorHAnsi"/>
        <w:b/>
        <w:color w:val="000000" w:themeColor="text1"/>
        <w:sz w:val="38"/>
        <w:lang w:val="es-DO"/>
      </w:rPr>
      <w:t>Deekshith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2D3"/>
    <w:multiLevelType w:val="hybridMultilevel"/>
    <w:tmpl w:val="34B0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63E42"/>
    <w:multiLevelType w:val="hybridMultilevel"/>
    <w:tmpl w:val="5448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D3F8A"/>
    <w:multiLevelType w:val="hybridMultilevel"/>
    <w:tmpl w:val="94840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8943C8"/>
    <w:multiLevelType w:val="hybridMultilevel"/>
    <w:tmpl w:val="049AE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F54FBA"/>
    <w:multiLevelType w:val="hybridMultilevel"/>
    <w:tmpl w:val="ADA40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E74485"/>
    <w:multiLevelType w:val="hybridMultilevel"/>
    <w:tmpl w:val="E8E0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4266C"/>
    <w:multiLevelType w:val="hybridMultilevel"/>
    <w:tmpl w:val="795E7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A2176D"/>
    <w:multiLevelType w:val="hybridMultilevel"/>
    <w:tmpl w:val="E4763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D650DD"/>
    <w:multiLevelType w:val="hybridMultilevel"/>
    <w:tmpl w:val="F438AB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235361589">
    <w:abstractNumId w:val="8"/>
  </w:num>
  <w:num w:numId="2" w16cid:durableId="1879732273">
    <w:abstractNumId w:val="4"/>
  </w:num>
  <w:num w:numId="3" w16cid:durableId="147477270">
    <w:abstractNumId w:val="3"/>
  </w:num>
  <w:num w:numId="4" w16cid:durableId="872352048">
    <w:abstractNumId w:val="5"/>
  </w:num>
  <w:num w:numId="5" w16cid:durableId="1392466600">
    <w:abstractNumId w:val="1"/>
  </w:num>
  <w:num w:numId="6" w16cid:durableId="21707933">
    <w:abstractNumId w:val="0"/>
  </w:num>
  <w:num w:numId="7" w16cid:durableId="459224661">
    <w:abstractNumId w:val="2"/>
  </w:num>
  <w:num w:numId="8" w16cid:durableId="625431030">
    <w:abstractNumId w:val="7"/>
  </w:num>
  <w:num w:numId="9" w16cid:durableId="30285542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0" w:nlCheck="1" w:checkStyle="0"/>
  <w:activeWritingStyle w:appName="MSWord" w:lang="en-US" w:vendorID="64" w:dllVersion="6" w:nlCheck="1" w:checkStyle="1"/>
  <w:activeWritingStyle w:appName="MSWord" w:lang="es-DO" w:vendorID="64" w:dllVersion="6" w:nlCheck="1" w:checkStyle="1"/>
  <w:activeWritingStyle w:appName="MSWord" w:lang="es-DO" w:vendorID="64" w:dllVersion="4096" w:nlCheck="1" w:checkStyle="0"/>
  <w:activeWritingStyle w:appName="MSWord" w:lang="en-US" w:vendorID="64" w:dllVersion="4096" w:nlCheck="1" w:checkStyle="0"/>
  <w:activeWritingStyle w:appName="MSWord" w:lang="es-DO"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C6"/>
    <w:rsid w:val="000074B3"/>
    <w:rsid w:val="00011156"/>
    <w:rsid w:val="000126AA"/>
    <w:rsid w:val="00015A23"/>
    <w:rsid w:val="00021CF2"/>
    <w:rsid w:val="00030332"/>
    <w:rsid w:val="00040B53"/>
    <w:rsid w:val="00044AA2"/>
    <w:rsid w:val="00052D81"/>
    <w:rsid w:val="00070297"/>
    <w:rsid w:val="000809C9"/>
    <w:rsid w:val="000843D0"/>
    <w:rsid w:val="00090EDD"/>
    <w:rsid w:val="00091F63"/>
    <w:rsid w:val="0009268A"/>
    <w:rsid w:val="000A34C9"/>
    <w:rsid w:val="000A5702"/>
    <w:rsid w:val="000B37F7"/>
    <w:rsid w:val="000D3E86"/>
    <w:rsid w:val="000D4053"/>
    <w:rsid w:val="000D4F26"/>
    <w:rsid w:val="000D6739"/>
    <w:rsid w:val="0011376D"/>
    <w:rsid w:val="0012116C"/>
    <w:rsid w:val="00121CD9"/>
    <w:rsid w:val="0012722D"/>
    <w:rsid w:val="001305BA"/>
    <w:rsid w:val="0013760B"/>
    <w:rsid w:val="00143117"/>
    <w:rsid w:val="00146F1B"/>
    <w:rsid w:val="001648FF"/>
    <w:rsid w:val="00164B85"/>
    <w:rsid w:val="00176941"/>
    <w:rsid w:val="00190087"/>
    <w:rsid w:val="00195D85"/>
    <w:rsid w:val="001A121C"/>
    <w:rsid w:val="001A45DC"/>
    <w:rsid w:val="001B318F"/>
    <w:rsid w:val="001B6DDE"/>
    <w:rsid w:val="001D04D5"/>
    <w:rsid w:val="001D06AA"/>
    <w:rsid w:val="001D5737"/>
    <w:rsid w:val="001D769E"/>
    <w:rsid w:val="001E1535"/>
    <w:rsid w:val="001E5572"/>
    <w:rsid w:val="001F0908"/>
    <w:rsid w:val="001F41A2"/>
    <w:rsid w:val="001F752B"/>
    <w:rsid w:val="00200B5F"/>
    <w:rsid w:val="002050C3"/>
    <w:rsid w:val="00230366"/>
    <w:rsid w:val="002305AF"/>
    <w:rsid w:val="00231B51"/>
    <w:rsid w:val="00234CFF"/>
    <w:rsid w:val="00235AAA"/>
    <w:rsid w:val="00242A14"/>
    <w:rsid w:val="00256E64"/>
    <w:rsid w:val="00265835"/>
    <w:rsid w:val="00272DA7"/>
    <w:rsid w:val="002957DE"/>
    <w:rsid w:val="00297EBD"/>
    <w:rsid w:val="002A0449"/>
    <w:rsid w:val="002A10B7"/>
    <w:rsid w:val="002A47BE"/>
    <w:rsid w:val="002B3E81"/>
    <w:rsid w:val="002B76B6"/>
    <w:rsid w:val="002C26E5"/>
    <w:rsid w:val="002C5B98"/>
    <w:rsid w:val="002E48C6"/>
    <w:rsid w:val="002E4D26"/>
    <w:rsid w:val="002E6E8E"/>
    <w:rsid w:val="002F7390"/>
    <w:rsid w:val="003003CA"/>
    <w:rsid w:val="00303AE9"/>
    <w:rsid w:val="00321DAC"/>
    <w:rsid w:val="00331203"/>
    <w:rsid w:val="003463F8"/>
    <w:rsid w:val="00347F60"/>
    <w:rsid w:val="00352F87"/>
    <w:rsid w:val="00353A5F"/>
    <w:rsid w:val="00364237"/>
    <w:rsid w:val="0036668A"/>
    <w:rsid w:val="00372059"/>
    <w:rsid w:val="00382C89"/>
    <w:rsid w:val="003843C0"/>
    <w:rsid w:val="00392C14"/>
    <w:rsid w:val="003937A5"/>
    <w:rsid w:val="003B2732"/>
    <w:rsid w:val="003E2CFE"/>
    <w:rsid w:val="003E399E"/>
    <w:rsid w:val="003E5EE0"/>
    <w:rsid w:val="003E7206"/>
    <w:rsid w:val="00406A76"/>
    <w:rsid w:val="00411D4A"/>
    <w:rsid w:val="00416522"/>
    <w:rsid w:val="004212CB"/>
    <w:rsid w:val="00422F7F"/>
    <w:rsid w:val="00427E63"/>
    <w:rsid w:val="00432CFF"/>
    <w:rsid w:val="00443C86"/>
    <w:rsid w:val="00454C73"/>
    <w:rsid w:val="00463BD3"/>
    <w:rsid w:val="0047182F"/>
    <w:rsid w:val="00473463"/>
    <w:rsid w:val="00473A19"/>
    <w:rsid w:val="00475BD7"/>
    <w:rsid w:val="0048154E"/>
    <w:rsid w:val="00484AF7"/>
    <w:rsid w:val="004919EC"/>
    <w:rsid w:val="004A016F"/>
    <w:rsid w:val="004A27C4"/>
    <w:rsid w:val="004A7204"/>
    <w:rsid w:val="004B67A6"/>
    <w:rsid w:val="004E741F"/>
    <w:rsid w:val="004E7C4F"/>
    <w:rsid w:val="004F4382"/>
    <w:rsid w:val="00507949"/>
    <w:rsid w:val="0051210F"/>
    <w:rsid w:val="00514AB3"/>
    <w:rsid w:val="00520A9A"/>
    <w:rsid w:val="00537B42"/>
    <w:rsid w:val="00545CC5"/>
    <w:rsid w:val="005527DF"/>
    <w:rsid w:val="00564F3C"/>
    <w:rsid w:val="005740B8"/>
    <w:rsid w:val="00597344"/>
    <w:rsid w:val="00597E7D"/>
    <w:rsid w:val="005A73DE"/>
    <w:rsid w:val="005B457B"/>
    <w:rsid w:val="005D741E"/>
    <w:rsid w:val="005E3809"/>
    <w:rsid w:val="005E7CE2"/>
    <w:rsid w:val="006139E7"/>
    <w:rsid w:val="00655B31"/>
    <w:rsid w:val="00655B47"/>
    <w:rsid w:val="00667D9E"/>
    <w:rsid w:val="006734C5"/>
    <w:rsid w:val="00673960"/>
    <w:rsid w:val="006A3538"/>
    <w:rsid w:val="006A6EFF"/>
    <w:rsid w:val="006B3C90"/>
    <w:rsid w:val="006B7FAB"/>
    <w:rsid w:val="006C4C10"/>
    <w:rsid w:val="006C6561"/>
    <w:rsid w:val="006D0810"/>
    <w:rsid w:val="006D2FBB"/>
    <w:rsid w:val="006D6BB8"/>
    <w:rsid w:val="006E2F5D"/>
    <w:rsid w:val="007321C7"/>
    <w:rsid w:val="00740692"/>
    <w:rsid w:val="00745F98"/>
    <w:rsid w:val="0075099E"/>
    <w:rsid w:val="00752BF7"/>
    <w:rsid w:val="0075323A"/>
    <w:rsid w:val="00766F0D"/>
    <w:rsid w:val="00773418"/>
    <w:rsid w:val="00782623"/>
    <w:rsid w:val="007840BB"/>
    <w:rsid w:val="0079067B"/>
    <w:rsid w:val="00795376"/>
    <w:rsid w:val="007B1D11"/>
    <w:rsid w:val="007C34A7"/>
    <w:rsid w:val="007D0C27"/>
    <w:rsid w:val="007D444C"/>
    <w:rsid w:val="007E3D60"/>
    <w:rsid w:val="007F14D6"/>
    <w:rsid w:val="00802AB0"/>
    <w:rsid w:val="00804F51"/>
    <w:rsid w:val="00805875"/>
    <w:rsid w:val="008148B7"/>
    <w:rsid w:val="00815D14"/>
    <w:rsid w:val="00816BAB"/>
    <w:rsid w:val="00822A85"/>
    <w:rsid w:val="00830BC3"/>
    <w:rsid w:val="00850185"/>
    <w:rsid w:val="008714B7"/>
    <w:rsid w:val="00871E34"/>
    <w:rsid w:val="00873A03"/>
    <w:rsid w:val="00877010"/>
    <w:rsid w:val="008813D4"/>
    <w:rsid w:val="00896DEB"/>
    <w:rsid w:val="008A3243"/>
    <w:rsid w:val="008B0549"/>
    <w:rsid w:val="008B2B2C"/>
    <w:rsid w:val="008D0572"/>
    <w:rsid w:val="008D1269"/>
    <w:rsid w:val="008D1303"/>
    <w:rsid w:val="008D7AA3"/>
    <w:rsid w:val="008F67C1"/>
    <w:rsid w:val="00905A92"/>
    <w:rsid w:val="00920C0F"/>
    <w:rsid w:val="0093166C"/>
    <w:rsid w:val="00944386"/>
    <w:rsid w:val="00964356"/>
    <w:rsid w:val="009740F8"/>
    <w:rsid w:val="009857C0"/>
    <w:rsid w:val="00996170"/>
    <w:rsid w:val="009B2653"/>
    <w:rsid w:val="009B2A0F"/>
    <w:rsid w:val="009B5F06"/>
    <w:rsid w:val="009B6693"/>
    <w:rsid w:val="00A13654"/>
    <w:rsid w:val="00A20C0F"/>
    <w:rsid w:val="00A4152F"/>
    <w:rsid w:val="00A427CA"/>
    <w:rsid w:val="00A5407F"/>
    <w:rsid w:val="00A63B17"/>
    <w:rsid w:val="00A75CEC"/>
    <w:rsid w:val="00A932EC"/>
    <w:rsid w:val="00A963A3"/>
    <w:rsid w:val="00AA57C9"/>
    <w:rsid w:val="00AB3204"/>
    <w:rsid w:val="00AE018D"/>
    <w:rsid w:val="00AE1CA6"/>
    <w:rsid w:val="00AE5191"/>
    <w:rsid w:val="00AE63BC"/>
    <w:rsid w:val="00AF20A3"/>
    <w:rsid w:val="00AF38C9"/>
    <w:rsid w:val="00B23D3F"/>
    <w:rsid w:val="00B32168"/>
    <w:rsid w:val="00B37BB3"/>
    <w:rsid w:val="00B41313"/>
    <w:rsid w:val="00B47776"/>
    <w:rsid w:val="00B574A9"/>
    <w:rsid w:val="00B76F75"/>
    <w:rsid w:val="00BB60FC"/>
    <w:rsid w:val="00BB7D4D"/>
    <w:rsid w:val="00BC24D9"/>
    <w:rsid w:val="00BD6A89"/>
    <w:rsid w:val="00BE098E"/>
    <w:rsid w:val="00BF2B30"/>
    <w:rsid w:val="00BF73E1"/>
    <w:rsid w:val="00C0066D"/>
    <w:rsid w:val="00C14C4C"/>
    <w:rsid w:val="00C20A02"/>
    <w:rsid w:val="00C21435"/>
    <w:rsid w:val="00C2339C"/>
    <w:rsid w:val="00C27405"/>
    <w:rsid w:val="00C32954"/>
    <w:rsid w:val="00C45BF7"/>
    <w:rsid w:val="00C46359"/>
    <w:rsid w:val="00C541D5"/>
    <w:rsid w:val="00C57BF6"/>
    <w:rsid w:val="00C63B27"/>
    <w:rsid w:val="00C676A0"/>
    <w:rsid w:val="00C72F14"/>
    <w:rsid w:val="00C80C4E"/>
    <w:rsid w:val="00C80F20"/>
    <w:rsid w:val="00CA2039"/>
    <w:rsid w:val="00CB3B05"/>
    <w:rsid w:val="00CC1FA4"/>
    <w:rsid w:val="00CC3491"/>
    <w:rsid w:val="00CC5F4B"/>
    <w:rsid w:val="00CE0399"/>
    <w:rsid w:val="00D028BC"/>
    <w:rsid w:val="00D16AE6"/>
    <w:rsid w:val="00D236C4"/>
    <w:rsid w:val="00D60996"/>
    <w:rsid w:val="00D6351F"/>
    <w:rsid w:val="00D64834"/>
    <w:rsid w:val="00D8347A"/>
    <w:rsid w:val="00D841F1"/>
    <w:rsid w:val="00D957D2"/>
    <w:rsid w:val="00D96D14"/>
    <w:rsid w:val="00DB5963"/>
    <w:rsid w:val="00DC7972"/>
    <w:rsid w:val="00DD2103"/>
    <w:rsid w:val="00DE0682"/>
    <w:rsid w:val="00DE1B0C"/>
    <w:rsid w:val="00DF7806"/>
    <w:rsid w:val="00E02DCC"/>
    <w:rsid w:val="00E17D28"/>
    <w:rsid w:val="00E20668"/>
    <w:rsid w:val="00E22DFB"/>
    <w:rsid w:val="00E26A2B"/>
    <w:rsid w:val="00E312BB"/>
    <w:rsid w:val="00E327BE"/>
    <w:rsid w:val="00E43F0F"/>
    <w:rsid w:val="00E43FB3"/>
    <w:rsid w:val="00E55460"/>
    <w:rsid w:val="00E657E4"/>
    <w:rsid w:val="00E821DA"/>
    <w:rsid w:val="00E8441F"/>
    <w:rsid w:val="00E94925"/>
    <w:rsid w:val="00EB2E30"/>
    <w:rsid w:val="00ED4F04"/>
    <w:rsid w:val="00EE1F48"/>
    <w:rsid w:val="00EF3893"/>
    <w:rsid w:val="00F070A8"/>
    <w:rsid w:val="00F15638"/>
    <w:rsid w:val="00F3076F"/>
    <w:rsid w:val="00F30857"/>
    <w:rsid w:val="00F507DE"/>
    <w:rsid w:val="00F555C6"/>
    <w:rsid w:val="00F70737"/>
    <w:rsid w:val="00F7294E"/>
    <w:rsid w:val="00F75A3F"/>
    <w:rsid w:val="00FA6488"/>
    <w:rsid w:val="00FB081E"/>
    <w:rsid w:val="00FB10A9"/>
    <w:rsid w:val="00FD3509"/>
    <w:rsid w:val="00FF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A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F04"/>
    <w:rPr>
      <w:sz w:val="24"/>
      <w:szCs w:val="24"/>
    </w:rPr>
  </w:style>
  <w:style w:type="paragraph" w:styleId="Heading1">
    <w:name w:val="heading 1"/>
    <w:basedOn w:val="Normal"/>
    <w:next w:val="Normal"/>
    <w:qFormat/>
    <w:rsid w:val="00E00B87"/>
    <w:pPr>
      <w:keepNext/>
      <w:jc w:val="center"/>
      <w:outlineLvl w:val="0"/>
    </w:pPr>
    <w:rPr>
      <w:b/>
      <w:i/>
      <w:sz w:val="26"/>
      <w:szCs w:val="20"/>
    </w:rPr>
  </w:style>
  <w:style w:type="paragraph" w:styleId="Heading3">
    <w:name w:val="heading 3"/>
    <w:basedOn w:val="Normal"/>
    <w:next w:val="Normal"/>
    <w:link w:val="Heading3Char"/>
    <w:semiHidden/>
    <w:unhideWhenUsed/>
    <w:qFormat/>
    <w:rsid w:val="00F3085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96B"/>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rsid w:val="001A45DC"/>
    <w:rPr>
      <w:sz w:val="16"/>
      <w:szCs w:val="16"/>
    </w:rPr>
  </w:style>
  <w:style w:type="paragraph" w:styleId="CommentText">
    <w:name w:val="annotation text"/>
    <w:basedOn w:val="Normal"/>
    <w:link w:val="CommentTextChar"/>
    <w:rsid w:val="001A45DC"/>
    <w:rPr>
      <w:sz w:val="20"/>
      <w:szCs w:val="20"/>
    </w:rPr>
  </w:style>
  <w:style w:type="character" w:customStyle="1" w:styleId="CommentTextChar">
    <w:name w:val="Comment Text Char"/>
    <w:basedOn w:val="DefaultParagraphFont"/>
    <w:link w:val="CommentText"/>
    <w:rsid w:val="001A45DC"/>
    <w:rPr>
      <w:lang w:bidi="ar-SA"/>
    </w:rPr>
  </w:style>
  <w:style w:type="paragraph" w:styleId="CommentSubject">
    <w:name w:val="annotation subject"/>
    <w:basedOn w:val="CommentText"/>
    <w:next w:val="CommentText"/>
    <w:link w:val="CommentSubjectChar"/>
    <w:rsid w:val="001A45DC"/>
    <w:rPr>
      <w:b/>
      <w:bCs/>
    </w:rPr>
  </w:style>
  <w:style w:type="character" w:customStyle="1" w:styleId="CommentSubjectChar">
    <w:name w:val="Comment Subject Char"/>
    <w:basedOn w:val="CommentTextChar"/>
    <w:link w:val="CommentSubject"/>
    <w:rsid w:val="001A45DC"/>
    <w:rPr>
      <w:b/>
      <w:bCs/>
      <w:lang w:bidi="ar-SA"/>
    </w:rPr>
  </w:style>
  <w:style w:type="paragraph" w:styleId="Revision">
    <w:name w:val="Revision"/>
    <w:hidden/>
    <w:uiPriority w:val="99"/>
    <w:semiHidden/>
    <w:rsid w:val="001A45DC"/>
    <w:rPr>
      <w:sz w:val="24"/>
      <w:szCs w:val="24"/>
    </w:rPr>
  </w:style>
  <w:style w:type="character" w:styleId="Hyperlink">
    <w:name w:val="Hyperlink"/>
    <w:basedOn w:val="DefaultParagraphFont"/>
    <w:rsid w:val="00850185"/>
    <w:rPr>
      <w:color w:val="0563C1" w:themeColor="hyperlink"/>
      <w:u w:val="single"/>
    </w:rPr>
  </w:style>
  <w:style w:type="paragraph" w:styleId="ListParagraph">
    <w:name w:val="List Paragraph"/>
    <w:basedOn w:val="Normal"/>
    <w:uiPriority w:val="34"/>
    <w:qFormat/>
    <w:rsid w:val="00190087"/>
    <w:pPr>
      <w:ind w:left="720"/>
      <w:contextualSpacing/>
    </w:pPr>
  </w:style>
  <w:style w:type="character" w:customStyle="1" w:styleId="vanity-namedomain">
    <w:name w:val="vanity-name__domain"/>
    <w:basedOn w:val="DefaultParagraphFont"/>
    <w:rsid w:val="00F75A3F"/>
  </w:style>
  <w:style w:type="character" w:customStyle="1" w:styleId="vanity-namedisplay-name">
    <w:name w:val="vanity-name__display-name"/>
    <w:basedOn w:val="DefaultParagraphFont"/>
    <w:rsid w:val="00F75A3F"/>
  </w:style>
  <w:style w:type="character" w:styleId="UnresolvedMention">
    <w:name w:val="Unresolved Mention"/>
    <w:basedOn w:val="DefaultParagraphFont"/>
    <w:uiPriority w:val="99"/>
    <w:semiHidden/>
    <w:unhideWhenUsed/>
    <w:rsid w:val="002A0449"/>
    <w:rPr>
      <w:color w:val="605E5C"/>
      <w:shd w:val="clear" w:color="auto" w:fill="E1DFDD"/>
    </w:rPr>
  </w:style>
  <w:style w:type="table" w:styleId="TableGrid">
    <w:name w:val="Table Grid"/>
    <w:basedOn w:val="TableNormal"/>
    <w:uiPriority w:val="39"/>
    <w:rsid w:val="000303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53A5F"/>
  </w:style>
  <w:style w:type="character" w:customStyle="1" w:styleId="Heading3Char">
    <w:name w:val="Heading 3 Char"/>
    <w:basedOn w:val="DefaultParagraphFont"/>
    <w:link w:val="Heading3"/>
    <w:semiHidden/>
    <w:rsid w:val="00F3085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772">
      <w:bodyDiv w:val="1"/>
      <w:marLeft w:val="0"/>
      <w:marRight w:val="0"/>
      <w:marTop w:val="0"/>
      <w:marBottom w:val="0"/>
      <w:divBdr>
        <w:top w:val="none" w:sz="0" w:space="0" w:color="auto"/>
        <w:left w:val="none" w:sz="0" w:space="0" w:color="auto"/>
        <w:bottom w:val="none" w:sz="0" w:space="0" w:color="auto"/>
        <w:right w:val="none" w:sz="0" w:space="0" w:color="auto"/>
      </w:divBdr>
    </w:div>
    <w:div w:id="97680394">
      <w:bodyDiv w:val="1"/>
      <w:marLeft w:val="0"/>
      <w:marRight w:val="0"/>
      <w:marTop w:val="0"/>
      <w:marBottom w:val="0"/>
      <w:divBdr>
        <w:top w:val="none" w:sz="0" w:space="0" w:color="auto"/>
        <w:left w:val="none" w:sz="0" w:space="0" w:color="auto"/>
        <w:bottom w:val="none" w:sz="0" w:space="0" w:color="auto"/>
        <w:right w:val="none" w:sz="0" w:space="0" w:color="auto"/>
      </w:divBdr>
    </w:div>
    <w:div w:id="217515329">
      <w:bodyDiv w:val="1"/>
      <w:marLeft w:val="0"/>
      <w:marRight w:val="0"/>
      <w:marTop w:val="0"/>
      <w:marBottom w:val="0"/>
      <w:divBdr>
        <w:top w:val="none" w:sz="0" w:space="0" w:color="auto"/>
        <w:left w:val="none" w:sz="0" w:space="0" w:color="auto"/>
        <w:bottom w:val="none" w:sz="0" w:space="0" w:color="auto"/>
        <w:right w:val="none" w:sz="0" w:space="0" w:color="auto"/>
      </w:divBdr>
    </w:div>
    <w:div w:id="493255708">
      <w:bodyDiv w:val="1"/>
      <w:marLeft w:val="0"/>
      <w:marRight w:val="0"/>
      <w:marTop w:val="0"/>
      <w:marBottom w:val="0"/>
      <w:divBdr>
        <w:top w:val="none" w:sz="0" w:space="0" w:color="auto"/>
        <w:left w:val="none" w:sz="0" w:space="0" w:color="auto"/>
        <w:bottom w:val="none" w:sz="0" w:space="0" w:color="auto"/>
        <w:right w:val="none" w:sz="0" w:space="0" w:color="auto"/>
      </w:divBdr>
    </w:div>
    <w:div w:id="500701371">
      <w:bodyDiv w:val="1"/>
      <w:marLeft w:val="0"/>
      <w:marRight w:val="0"/>
      <w:marTop w:val="0"/>
      <w:marBottom w:val="0"/>
      <w:divBdr>
        <w:top w:val="none" w:sz="0" w:space="0" w:color="auto"/>
        <w:left w:val="none" w:sz="0" w:space="0" w:color="auto"/>
        <w:bottom w:val="none" w:sz="0" w:space="0" w:color="auto"/>
        <w:right w:val="none" w:sz="0" w:space="0" w:color="auto"/>
      </w:divBdr>
    </w:div>
    <w:div w:id="718895735">
      <w:bodyDiv w:val="1"/>
      <w:marLeft w:val="0"/>
      <w:marRight w:val="0"/>
      <w:marTop w:val="0"/>
      <w:marBottom w:val="0"/>
      <w:divBdr>
        <w:top w:val="none" w:sz="0" w:space="0" w:color="auto"/>
        <w:left w:val="none" w:sz="0" w:space="0" w:color="auto"/>
        <w:bottom w:val="none" w:sz="0" w:space="0" w:color="auto"/>
        <w:right w:val="none" w:sz="0" w:space="0" w:color="auto"/>
      </w:divBdr>
    </w:div>
    <w:div w:id="819007590">
      <w:bodyDiv w:val="1"/>
      <w:marLeft w:val="0"/>
      <w:marRight w:val="0"/>
      <w:marTop w:val="0"/>
      <w:marBottom w:val="0"/>
      <w:divBdr>
        <w:top w:val="none" w:sz="0" w:space="0" w:color="auto"/>
        <w:left w:val="none" w:sz="0" w:space="0" w:color="auto"/>
        <w:bottom w:val="none" w:sz="0" w:space="0" w:color="auto"/>
        <w:right w:val="none" w:sz="0" w:space="0" w:color="auto"/>
      </w:divBdr>
    </w:div>
    <w:div w:id="1720932318">
      <w:bodyDiv w:val="1"/>
      <w:marLeft w:val="0"/>
      <w:marRight w:val="0"/>
      <w:marTop w:val="0"/>
      <w:marBottom w:val="0"/>
      <w:divBdr>
        <w:top w:val="none" w:sz="0" w:space="0" w:color="auto"/>
        <w:left w:val="none" w:sz="0" w:space="0" w:color="auto"/>
        <w:bottom w:val="none" w:sz="0" w:space="0" w:color="auto"/>
        <w:right w:val="none" w:sz="0" w:space="0" w:color="auto"/>
      </w:divBdr>
    </w:div>
    <w:div w:id="209049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rbel">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40C34-D21C-41B7-9FD6-8CD67B61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CARLOS L��PEZ's Standard Resume</vt:lpstr>
    </vt:vector>
  </TitlesOfParts>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CARLOS L��PEZ's Standard Resume</dc:title>
  <dc:creator/>
  <cp:lastModifiedBy/>
  <cp:revision>1</cp:revision>
  <dcterms:created xsi:type="dcterms:W3CDTF">2023-04-06T00:01:00Z</dcterms:created>
  <dcterms:modified xsi:type="dcterms:W3CDTF">2023-04-10T19:32:00Z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tefo4pr-v1</vt:lpwstr>
  </property>
  <property fmtid="{D5CDD505-2E9C-101B-9397-08002B2CF9AE}" pid="3" name="tal_id">
    <vt:lpwstr>eecd951afbcbd2c2b746fe3a66d350d9</vt:lpwstr>
  </property>
</Properties>
</file>