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30B" w14:textId="4BA85C6A" w:rsidR="00B9225F" w:rsidRPr="006F682A" w:rsidRDefault="00C972F8" w:rsidP="00B9225F">
      <w:pP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HYPERLINK "mailto:vijay@anveta.com"</w:instrText>
      </w:r>
      <w:r>
        <w:rPr>
          <w:rFonts w:asciiTheme="minorHAnsi" w:hAnsiTheme="minorHAnsi" w:cstheme="minorHAnsi"/>
          <w:b/>
        </w:rPr>
        <w:fldChar w:fldCharType="separate"/>
      </w:r>
      <w:r w:rsidRPr="0047260C">
        <w:rPr>
          <w:rStyle w:val="Hyperlink"/>
          <w:rFonts w:asciiTheme="minorHAnsi" w:hAnsiTheme="minorHAnsi" w:cstheme="minorHAnsi"/>
          <w:b/>
        </w:rPr>
        <w:t>vijay@anveta.com</w:t>
      </w:r>
      <w:r>
        <w:rPr>
          <w:rFonts w:asciiTheme="minorHAnsi" w:hAnsiTheme="minorHAnsi" w:cstheme="minorHAnsi"/>
          <w:b/>
        </w:rPr>
        <w:fldChar w:fldCharType="end"/>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2F00C5">
        <w:rPr>
          <w:rFonts w:asciiTheme="minorHAnsi" w:hAnsiTheme="minorHAnsi" w:cstheme="minorHAnsi"/>
          <w:b/>
        </w:rPr>
        <w:t>Subba Reddy Yeruva</w:t>
      </w:r>
      <w:r w:rsidR="00B9225F" w:rsidRPr="006F682A">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972-696-7806</w:t>
      </w:r>
      <w:r w:rsidR="00B9225F" w:rsidRPr="006F682A">
        <w:rPr>
          <w:rFonts w:asciiTheme="minorHAnsi" w:hAnsiTheme="minorHAnsi" w:cstheme="minorHAnsi"/>
          <w:b/>
        </w:rPr>
        <w:tab/>
      </w:r>
      <w:r w:rsidR="00B9225F" w:rsidRPr="006F682A">
        <w:rPr>
          <w:rFonts w:asciiTheme="minorHAnsi" w:hAnsiTheme="minorHAnsi" w:cstheme="minorHAnsi"/>
          <w:b/>
        </w:rPr>
        <w:tab/>
      </w:r>
      <w:r w:rsidR="00B9225F" w:rsidRPr="006F682A">
        <w:rPr>
          <w:rFonts w:asciiTheme="minorHAnsi" w:hAnsiTheme="minorHAnsi" w:cstheme="minorHAnsi"/>
          <w:b/>
        </w:rPr>
        <w:tab/>
      </w:r>
      <w:r w:rsidR="00B9225F" w:rsidRPr="006F682A">
        <w:rPr>
          <w:rFonts w:asciiTheme="minorHAnsi" w:hAnsiTheme="minorHAnsi" w:cstheme="minorHAnsi"/>
          <w:b/>
        </w:rPr>
        <w:tab/>
      </w:r>
    </w:p>
    <w:p w14:paraId="5FFFC7DF" w14:textId="24F3BB29" w:rsidR="00333F15" w:rsidRPr="006F682A" w:rsidRDefault="00B9225F" w:rsidP="00B9225F">
      <w:pPr>
        <w:rPr>
          <w:rFonts w:asciiTheme="minorHAnsi" w:hAnsiTheme="minorHAnsi" w:cstheme="minorHAnsi"/>
          <w:b/>
        </w:rPr>
      </w:pPr>
      <w:r w:rsidRPr="006F682A">
        <w:rPr>
          <w:rFonts w:asciiTheme="minorHAnsi" w:hAnsiTheme="minorHAnsi" w:cstheme="minorHAnsi"/>
          <w:b/>
        </w:rPr>
        <w:t>Full Stack Java Developer</w:t>
      </w:r>
    </w:p>
    <w:p w14:paraId="580A6F7F" w14:textId="77777777" w:rsidR="006F682A" w:rsidRDefault="006F682A" w:rsidP="00B9225F">
      <w:pPr>
        <w:rPr>
          <w:rFonts w:asciiTheme="minorHAnsi" w:hAnsiTheme="minorHAnsi" w:cstheme="minorHAnsi"/>
          <w:b/>
          <w:sz w:val="22"/>
          <w:szCs w:val="22"/>
        </w:rPr>
      </w:pPr>
    </w:p>
    <w:p w14:paraId="0922F29B" w14:textId="05D50416" w:rsidR="00B9225F" w:rsidRPr="006F682A" w:rsidRDefault="00B9225F" w:rsidP="00B9225F">
      <w:pPr>
        <w:rPr>
          <w:rFonts w:asciiTheme="minorHAnsi" w:hAnsiTheme="minorHAnsi" w:cstheme="minorHAnsi"/>
          <w:b/>
          <w:sz w:val="22"/>
          <w:szCs w:val="22"/>
        </w:rPr>
      </w:pPr>
      <w:r w:rsidRPr="006F682A">
        <w:rPr>
          <w:rFonts w:asciiTheme="minorHAnsi" w:hAnsiTheme="minorHAnsi" w:cstheme="minorHAnsi"/>
          <w:b/>
          <w:sz w:val="22"/>
          <w:szCs w:val="22"/>
        </w:rPr>
        <w:t>Professional Summary</w:t>
      </w:r>
    </w:p>
    <w:p w14:paraId="59DAFB36" w14:textId="197FBD78"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Around </w:t>
      </w:r>
      <w:r w:rsidR="00DC2A8A">
        <w:rPr>
          <w:rFonts w:asciiTheme="minorHAnsi" w:hAnsiTheme="minorHAnsi" w:cstheme="minorHAnsi"/>
          <w:sz w:val="22"/>
          <w:szCs w:val="22"/>
        </w:rPr>
        <w:t>5</w:t>
      </w:r>
      <w:r w:rsidRPr="006F682A">
        <w:rPr>
          <w:rFonts w:asciiTheme="minorHAnsi" w:hAnsiTheme="minorHAnsi" w:cstheme="minorHAnsi"/>
          <w:sz w:val="22"/>
          <w:szCs w:val="22"/>
        </w:rPr>
        <w:t xml:space="preserve"> years of progressive experience in all phases of software development including Analysis, Design, Development, Deployment and Maintenance of quality software applications with an earned reputation of meeting deadlines and delivering mission critical solutions.</w:t>
      </w:r>
    </w:p>
    <w:p w14:paraId="40E4307E" w14:textId="7ED2127B"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Well versed with different phases of Software Development methodologies like Agile Methodology through Scrum, Test Driven Development, Waterfall, and many other methods</w:t>
      </w:r>
    </w:p>
    <w:p w14:paraId="4DFB7191" w14:textId="77777777" w:rsidR="00DE155F" w:rsidRDefault="00B3419B" w:rsidP="00DE155F">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Software Analysis, Design and Development knowledge in Angular JS, Angular 12, Java, J2EE, HTML, CSS, JavaScript.</w:t>
      </w:r>
    </w:p>
    <w:p w14:paraId="280B32B2" w14:textId="635833BC" w:rsidR="00DE155F" w:rsidRPr="00DE155F" w:rsidRDefault="00DE155F" w:rsidP="00DE155F">
      <w:pPr>
        <w:pStyle w:val="NoSpacing"/>
        <w:numPr>
          <w:ilvl w:val="0"/>
          <w:numId w:val="5"/>
        </w:numPr>
        <w:ind w:left="360"/>
        <w:jc w:val="both"/>
        <w:rPr>
          <w:rFonts w:asciiTheme="minorHAnsi" w:hAnsiTheme="minorHAnsi" w:cstheme="minorHAnsi"/>
          <w:sz w:val="22"/>
          <w:szCs w:val="22"/>
        </w:rPr>
      </w:pPr>
      <w:r w:rsidRPr="00DE155F">
        <w:rPr>
          <w:rFonts w:ascii="Calibri" w:eastAsia="Calibri" w:hAnsi="Calibri" w:cs="Calibri"/>
          <w:color w:val="000000"/>
        </w:rPr>
        <w:t>Hands on development experience in Java 6.0 and J2EE application components including JSP, Custom Tag libraries, JavaScript, Session EJBs, JDBC, etc.</w:t>
      </w:r>
    </w:p>
    <w:p w14:paraId="57C6D59F" w14:textId="77777777" w:rsidR="00DE155F" w:rsidRDefault="00B3419B" w:rsidP="00DE155F">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Extensive experience on UI frameworks like Angular to develop dynamic web applications.</w:t>
      </w:r>
    </w:p>
    <w:p w14:paraId="754D8176" w14:textId="77777777" w:rsidR="00DE155F" w:rsidRPr="00DE155F" w:rsidRDefault="00B3419B" w:rsidP="00DE155F">
      <w:pPr>
        <w:pStyle w:val="NoSpacing"/>
        <w:numPr>
          <w:ilvl w:val="0"/>
          <w:numId w:val="5"/>
        </w:numPr>
        <w:ind w:left="360"/>
        <w:jc w:val="both"/>
        <w:rPr>
          <w:rFonts w:asciiTheme="minorHAnsi" w:hAnsiTheme="minorHAnsi" w:cstheme="minorHAnsi"/>
          <w:sz w:val="22"/>
          <w:szCs w:val="22"/>
        </w:rPr>
      </w:pPr>
      <w:r w:rsidRPr="00DE155F">
        <w:rPr>
          <w:rFonts w:asciiTheme="minorHAnsi" w:hAnsiTheme="minorHAnsi" w:cstheme="minorHAnsi"/>
          <w:sz w:val="22"/>
          <w:szCs w:val="22"/>
        </w:rPr>
        <w:t>Have Experience with integrating Angular with spring, Spring Boot.</w:t>
      </w:r>
      <w:r w:rsidR="00DE155F" w:rsidRPr="00DE155F">
        <w:rPr>
          <w:rFonts w:ascii="Calibri" w:eastAsia="Calibri" w:hAnsi="Calibri" w:cs="Calibri"/>
        </w:rPr>
        <w:t xml:space="preserve"> </w:t>
      </w:r>
    </w:p>
    <w:p w14:paraId="77D2C754" w14:textId="027A396D" w:rsidR="00DE155F" w:rsidRPr="00DE155F" w:rsidRDefault="00DE155F" w:rsidP="00DE155F">
      <w:pPr>
        <w:pStyle w:val="NoSpacing"/>
        <w:numPr>
          <w:ilvl w:val="0"/>
          <w:numId w:val="5"/>
        </w:numPr>
        <w:ind w:left="360"/>
        <w:jc w:val="both"/>
        <w:rPr>
          <w:rFonts w:asciiTheme="minorHAnsi" w:hAnsiTheme="minorHAnsi" w:cstheme="minorHAnsi"/>
          <w:sz w:val="22"/>
          <w:szCs w:val="22"/>
        </w:rPr>
      </w:pPr>
      <w:r w:rsidRPr="00DE155F">
        <w:rPr>
          <w:rFonts w:ascii="Calibri" w:eastAsia="Calibri" w:hAnsi="Calibri" w:cs="Calibri"/>
        </w:rPr>
        <w:t>Experience in core Java-Multithreading, collections, Servlets and JDBC and Object-Oriented analysis and design using Singleton, Factory and DAO design patterns.</w:t>
      </w:r>
    </w:p>
    <w:p w14:paraId="2D0CBF9C" w14:textId="6B78A04A" w:rsidR="00DE155F" w:rsidRPr="00DE155F" w:rsidRDefault="00DE155F" w:rsidP="00DE155F">
      <w:pPr>
        <w:pStyle w:val="NoSpacing"/>
        <w:numPr>
          <w:ilvl w:val="0"/>
          <w:numId w:val="5"/>
        </w:numPr>
        <w:ind w:left="360"/>
        <w:jc w:val="both"/>
        <w:rPr>
          <w:rFonts w:asciiTheme="minorHAnsi" w:hAnsiTheme="minorHAnsi" w:cstheme="minorHAnsi"/>
          <w:sz w:val="22"/>
          <w:szCs w:val="22"/>
        </w:rPr>
      </w:pPr>
      <w:r w:rsidRPr="00DE155F">
        <w:rPr>
          <w:rFonts w:ascii="Calibri" w:eastAsia="Calibri" w:hAnsi="Calibri" w:cs="Calibri"/>
        </w:rPr>
        <w:t>Experience in a Java Integrated Development Environment (IDE) such as RAD 7.5 or above</w:t>
      </w:r>
    </w:p>
    <w:p w14:paraId="2F35EA2F" w14:textId="3E0BD6DA"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Expertise in developing web pages using HTML5, CSS3, Bootstrap, JavaScript, jQuery, Ajax, Angular with webpage cross browser compatibility and responsive web design and have experienced in Server scripting language like Node JS, ES6 and TypeScript.</w:t>
      </w:r>
    </w:p>
    <w:p w14:paraId="4265DB4D" w14:textId="455BDF08"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Good hands-on experience in developing single page applications using Angular.</w:t>
      </w:r>
    </w:p>
    <w:p w14:paraId="589AE4B9" w14:textId="15876433"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Worked on various features in ECMAScript 6 (ES6) such as Arrow functions, </w:t>
      </w:r>
      <w:proofErr w:type="gramStart"/>
      <w:r w:rsidRPr="006F682A">
        <w:rPr>
          <w:rFonts w:asciiTheme="minorHAnsi" w:hAnsiTheme="minorHAnsi" w:cstheme="minorHAnsi"/>
          <w:sz w:val="22"/>
          <w:szCs w:val="22"/>
        </w:rPr>
        <w:t>Classes</w:t>
      </w:r>
      <w:proofErr w:type="gramEnd"/>
      <w:r w:rsidRPr="006F682A">
        <w:rPr>
          <w:rFonts w:asciiTheme="minorHAnsi" w:hAnsiTheme="minorHAnsi" w:cstheme="minorHAnsi"/>
          <w:sz w:val="22"/>
          <w:szCs w:val="22"/>
        </w:rPr>
        <w:t xml:space="preserve"> and enhanced object literals.</w:t>
      </w:r>
    </w:p>
    <w:p w14:paraId="49457F8C" w14:textId="061BAFFA"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Experience in Spring Framework technologies like Spring Boot, Spring JDBC, Spring Data, Spring MVC, and Spring AOP.</w:t>
      </w:r>
    </w:p>
    <w:p w14:paraId="0A3AFEBF"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Expertise in implementing REST - API Web services using Spring Boot.</w:t>
      </w:r>
    </w:p>
    <w:p w14:paraId="144B938C" w14:textId="60DF12EA"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Diverse experience utilizing tools in N-tier and Microservices architecture applications using Spring Boot, Spring Cloud config, Spring Cloud (Zuul, Eureka, Hystrix, Feign, Ribbon, Zipkin), Actuators, Pivotal Cloud Foundry, Rabbit MQ, Kafka, Zookeeper, Restful Web Services.</w:t>
      </w:r>
    </w:p>
    <w:p w14:paraId="32681124" w14:textId="5DEE7FF6"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Good Knowledge on working with OAuth 2.0 to provide authentication and authorization to Rest services by exchanging Access </w:t>
      </w:r>
      <w:r w:rsidR="006F682A" w:rsidRPr="006F682A">
        <w:rPr>
          <w:rFonts w:asciiTheme="minorHAnsi" w:hAnsiTheme="minorHAnsi" w:cstheme="minorHAnsi"/>
          <w:sz w:val="22"/>
          <w:szCs w:val="22"/>
        </w:rPr>
        <w:t>tokens.</w:t>
      </w:r>
    </w:p>
    <w:p w14:paraId="5D665D28"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Experience in using JSON Web Tokens (JWT) to securely communicate. </w:t>
      </w:r>
    </w:p>
    <w:p w14:paraId="1BB95D30" w14:textId="77777777" w:rsidR="00DC316B" w:rsidRDefault="00B3419B" w:rsidP="00DC316B">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Utilized Java 8 features like Lambda expressions and Stream API for Bulk data operations on Collections which would increase the performance of the Application.</w:t>
      </w:r>
    </w:p>
    <w:p w14:paraId="6ACD29A1" w14:textId="77777777" w:rsidR="00DC316B" w:rsidRPr="00DC316B" w:rsidRDefault="00B3419B" w:rsidP="00DC316B">
      <w:pPr>
        <w:pStyle w:val="NoSpacing"/>
        <w:numPr>
          <w:ilvl w:val="0"/>
          <w:numId w:val="5"/>
        </w:numPr>
        <w:ind w:left="360"/>
        <w:jc w:val="both"/>
        <w:rPr>
          <w:rFonts w:asciiTheme="minorHAnsi" w:hAnsiTheme="minorHAnsi" w:cstheme="minorHAnsi"/>
          <w:sz w:val="22"/>
          <w:szCs w:val="22"/>
        </w:rPr>
      </w:pPr>
      <w:r w:rsidRPr="00DC316B">
        <w:rPr>
          <w:rFonts w:asciiTheme="minorHAnsi" w:hAnsiTheme="minorHAnsi" w:cstheme="minorHAnsi"/>
          <w:sz w:val="22"/>
          <w:szCs w:val="22"/>
        </w:rPr>
        <w:t>Expertise in using Java APIs that includes Collection, Concurrent, Serialization, IO Exception Handling, Multithreading, and latest java features.</w:t>
      </w:r>
      <w:r w:rsidR="00DC316B" w:rsidRPr="00DC316B">
        <w:rPr>
          <w:rFonts w:ascii="Calibri" w:eastAsia="Calibri" w:hAnsi="Calibri" w:cs="Calibri"/>
          <w:highlight w:val="white"/>
        </w:rPr>
        <w:t xml:space="preserve"> </w:t>
      </w:r>
    </w:p>
    <w:p w14:paraId="5FBC72DB" w14:textId="18E79C3C" w:rsidR="00DC316B" w:rsidRPr="00DC316B" w:rsidRDefault="00DC316B" w:rsidP="00DC316B">
      <w:pPr>
        <w:pStyle w:val="NoSpacing"/>
        <w:numPr>
          <w:ilvl w:val="0"/>
          <w:numId w:val="5"/>
        </w:numPr>
        <w:ind w:left="360"/>
        <w:jc w:val="both"/>
        <w:rPr>
          <w:rFonts w:asciiTheme="minorHAnsi" w:hAnsiTheme="minorHAnsi" w:cstheme="minorHAnsi"/>
          <w:sz w:val="22"/>
          <w:szCs w:val="22"/>
        </w:rPr>
      </w:pPr>
      <w:r w:rsidRPr="00DC316B">
        <w:rPr>
          <w:rFonts w:ascii="Calibri" w:eastAsia="Calibri" w:hAnsi="Calibri" w:cs="Calibri"/>
          <w:highlight w:val="white"/>
        </w:rPr>
        <w:t xml:space="preserve">Experienced on </w:t>
      </w:r>
      <w:r w:rsidRPr="00CA435F">
        <w:rPr>
          <w:rFonts w:ascii="Calibri" w:eastAsia="Calibri" w:hAnsi="Calibri" w:cs="Calibri"/>
          <w:bCs/>
          <w:highlight w:val="white"/>
        </w:rPr>
        <w:t>NoSQL databases – Cassandra &amp; MongoDB</w:t>
      </w:r>
      <w:r w:rsidRPr="00DC316B">
        <w:rPr>
          <w:rFonts w:ascii="Calibri" w:eastAsia="Calibri" w:hAnsi="Calibri" w:cs="Calibri"/>
          <w:highlight w:val="white"/>
        </w:rPr>
        <w:t>, database performance tuning &amp; data modeling</w:t>
      </w:r>
      <w:r w:rsidRPr="00DC316B">
        <w:rPr>
          <w:rFonts w:ascii="Calibri" w:eastAsia="Calibri" w:hAnsi="Calibri" w:cs="Calibri"/>
        </w:rPr>
        <w:t xml:space="preserve"> and with relational databases and writing SQL statements in DB2 and Oracle</w:t>
      </w:r>
    </w:p>
    <w:p w14:paraId="1A74373F" w14:textId="30924B42"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Experienced in developing web-based applications using Java/J2EE, Servlets, Spring IOC, Spring MVC, Spring AOP, Spring Security, Spring Boot, Spring Cloud, Spring Web Flow, Spring Data, JDBC, Web</w:t>
      </w:r>
    </w:p>
    <w:p w14:paraId="77783ADC" w14:textId="0FA7FA91"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Experience using Hibernate for mapping Java classes with database and using Criteria API and Hibernate Query Language (HQL).</w:t>
      </w:r>
    </w:p>
    <w:p w14:paraId="5A76F4FE"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Good Knowledge in working with Functional and Reactive Programming.</w:t>
      </w:r>
    </w:p>
    <w:p w14:paraId="20A1A3D8" w14:textId="5995EE50"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Good Knowledge of Data Access Object (DAO) pattern to introduce an abstraction layer between the Business logic tier (Business object) and the Persistent storage tier (data source).</w:t>
      </w:r>
    </w:p>
    <w:p w14:paraId="74175AB3"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Experience in Production Support Projects and have good proficiency in debugging Java Applications. </w:t>
      </w:r>
    </w:p>
    <w:p w14:paraId="3EFF7EF0" w14:textId="4A48AB43"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Hands-on experience in development of Microservices and deploying in Docker. </w:t>
      </w:r>
    </w:p>
    <w:p w14:paraId="6AB5850B" w14:textId="3179661A"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lastRenderedPageBreak/>
        <w:t xml:space="preserve">Expertise in integrating various web applications with Single Sign On (SSO). </w:t>
      </w:r>
    </w:p>
    <w:p w14:paraId="50BDD841" w14:textId="0D4E9105"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distributed tracing with Spring Cloud Sleuth by integrating with Zipkin using http and Spring Cloud Stream (Kafka) communication methods.</w:t>
      </w:r>
    </w:p>
    <w:p w14:paraId="1E1E069D"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web services in Restful Web Services using Spring Rest Template.</w:t>
      </w:r>
    </w:p>
    <w:p w14:paraId="00F07614" w14:textId="77777777" w:rsidR="00B3419B" w:rsidRPr="006F682A" w:rsidRDefault="00B3419B" w:rsidP="006F682A">
      <w:pPr>
        <w:pStyle w:val="NoSpacing"/>
        <w:numPr>
          <w:ilvl w:val="0"/>
          <w:numId w:val="5"/>
        </w:numPr>
        <w:ind w:left="360"/>
        <w:jc w:val="both"/>
        <w:rPr>
          <w:rFonts w:asciiTheme="minorHAnsi" w:hAnsiTheme="minorHAnsi" w:cstheme="minorHAnsi"/>
          <w:sz w:val="22"/>
          <w:szCs w:val="22"/>
        </w:rPr>
      </w:pPr>
      <w:r w:rsidRPr="006F682A">
        <w:rPr>
          <w:rFonts w:asciiTheme="minorHAnsi" w:hAnsiTheme="minorHAnsi" w:cstheme="minorHAnsi"/>
          <w:sz w:val="22"/>
          <w:szCs w:val="22"/>
        </w:rPr>
        <w:t>Have Good Experience in doing Rest Documentation using Swagger UI.</w:t>
      </w:r>
    </w:p>
    <w:p w14:paraId="23EE83DB" w14:textId="77777777"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Developed web applications using web MVC architecture for real time projects.</w:t>
      </w:r>
    </w:p>
    <w:p w14:paraId="69F7D895" w14:textId="4BD9F123"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Worked with SQL databases like Oracle, My SQL and in memory database H2 and Hands on Experience in working with NoSQL Database like MongoDB to manage extremely large data sets.</w:t>
      </w:r>
    </w:p>
    <w:p w14:paraId="643CB686" w14:textId="2F3DA552"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Experience in developing and deploying applications on Cloud Platforms like Amazon Web Services</w:t>
      </w:r>
      <w:r w:rsidR="00E539D4" w:rsidRPr="006F682A">
        <w:rPr>
          <w:rFonts w:asciiTheme="minorHAnsi" w:hAnsiTheme="minorHAnsi" w:cstheme="minorHAnsi"/>
          <w:sz w:val="22"/>
          <w:szCs w:val="22"/>
        </w:rPr>
        <w:t xml:space="preserve"> </w:t>
      </w:r>
      <w:r w:rsidRPr="006F682A">
        <w:rPr>
          <w:rFonts w:asciiTheme="minorHAnsi" w:hAnsiTheme="minorHAnsi" w:cstheme="minorHAnsi"/>
          <w:sz w:val="22"/>
          <w:szCs w:val="22"/>
        </w:rPr>
        <w:t>(AWS), Azure.</w:t>
      </w:r>
    </w:p>
    <w:p w14:paraId="08333030" w14:textId="133EA9DE"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Managed Amazon Web Services (AWS) like EC2, S3 bucket, ELB, Dynamo DB, through AWS Console and API Integration.</w:t>
      </w:r>
    </w:p>
    <w:p w14:paraId="2ECC5E6E" w14:textId="3ED966E2"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Good knowledge in deploying the applications in AWS as EC2 instances and created snapshots for the data that had to be stored in AWS S3.</w:t>
      </w:r>
    </w:p>
    <w:p w14:paraId="714F7641" w14:textId="77777777"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CI/CD pipeline with Azure Devops.</w:t>
      </w:r>
    </w:p>
    <w:p w14:paraId="107882B8" w14:textId="77777777"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Hands on experience in working with Junit, Mockito.</w:t>
      </w:r>
    </w:p>
    <w:p w14:paraId="7A3B7DEB" w14:textId="354CB289"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Experienced with deploying applications on to production servers, configuring various parameters of servers like Apache Tomcat, JBOSS.</w:t>
      </w:r>
    </w:p>
    <w:p w14:paraId="575A9F99" w14:textId="77777777" w:rsidR="00B3419B"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Proficient in log management using log4J, SL4J framework and Splunk.</w:t>
      </w:r>
    </w:p>
    <w:p w14:paraId="2401A0DA" w14:textId="6D412BA1" w:rsidR="00B9225F" w:rsidRPr="006F682A" w:rsidRDefault="00B3419B" w:rsidP="006F682A">
      <w:pPr>
        <w:pStyle w:val="NoSpacing"/>
        <w:numPr>
          <w:ilvl w:val="0"/>
          <w:numId w:val="4"/>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Have Good Experience with DevOps tools like git, Jenkins, </w:t>
      </w:r>
      <w:proofErr w:type="gramStart"/>
      <w:r w:rsidRPr="006F682A">
        <w:rPr>
          <w:rFonts w:asciiTheme="minorHAnsi" w:hAnsiTheme="minorHAnsi" w:cstheme="minorHAnsi"/>
          <w:sz w:val="22"/>
          <w:szCs w:val="22"/>
        </w:rPr>
        <w:t>Docker</w:t>
      </w:r>
      <w:proofErr w:type="gramEnd"/>
      <w:r w:rsidRPr="006F682A">
        <w:rPr>
          <w:rFonts w:asciiTheme="minorHAnsi" w:hAnsiTheme="minorHAnsi" w:cstheme="minorHAnsi"/>
          <w:sz w:val="22"/>
          <w:szCs w:val="22"/>
        </w:rPr>
        <w:t xml:space="preserve"> and Kubernetes</w:t>
      </w:r>
      <w:r w:rsidR="006F682A">
        <w:rPr>
          <w:rFonts w:asciiTheme="minorHAnsi" w:hAnsiTheme="minorHAnsi" w:cstheme="minorHAnsi"/>
          <w:sz w:val="22"/>
          <w:szCs w:val="22"/>
        </w:rPr>
        <w:t>.</w:t>
      </w:r>
    </w:p>
    <w:p w14:paraId="6D848E67" w14:textId="77777777" w:rsidR="00B9225F" w:rsidRPr="006F682A" w:rsidRDefault="00B9225F" w:rsidP="00B9225F">
      <w:pPr>
        <w:rPr>
          <w:rFonts w:asciiTheme="minorHAnsi" w:hAnsiTheme="minorHAnsi" w:cstheme="minorHAnsi"/>
          <w:sz w:val="22"/>
          <w:szCs w:val="22"/>
        </w:rPr>
      </w:pPr>
    </w:p>
    <w:p w14:paraId="11580300" w14:textId="18933458" w:rsidR="00B9225F" w:rsidRPr="006F682A" w:rsidRDefault="006F682A" w:rsidP="006F682A">
      <w:pPr>
        <w:pStyle w:val="NoSpacing"/>
        <w:rPr>
          <w:rFonts w:asciiTheme="minorHAnsi" w:hAnsiTheme="minorHAnsi" w:cstheme="minorHAnsi"/>
          <w:b/>
          <w:bCs/>
          <w:sz w:val="22"/>
          <w:szCs w:val="22"/>
        </w:rPr>
      </w:pPr>
      <w:r w:rsidRPr="006F682A">
        <w:rPr>
          <w:rFonts w:asciiTheme="minorHAnsi" w:hAnsiTheme="minorHAnsi" w:cstheme="minorHAnsi"/>
          <w:b/>
          <w:bCs/>
          <w:sz w:val="22"/>
          <w:szCs w:val="22"/>
        </w:rPr>
        <w:t>Technical Skills:</w:t>
      </w:r>
    </w:p>
    <w:p w14:paraId="624BC9C4" w14:textId="77777777" w:rsidR="006F682A" w:rsidRPr="006F682A" w:rsidRDefault="006F682A" w:rsidP="00B9225F">
      <w:pPr>
        <w:rPr>
          <w:rFonts w:asciiTheme="minorHAnsi" w:hAnsiTheme="minorHAnsi" w:cstheme="minorHAnsi"/>
          <w:b/>
          <w:bCs/>
          <w:sz w:val="22"/>
          <w:szCs w:val="22"/>
        </w:rPr>
      </w:pPr>
    </w:p>
    <w:p w14:paraId="2917DF8B" w14:textId="2B8C49E6"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Programming Languages</w:t>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Core Java, C, C++, Python, XML, XSL</w:t>
      </w:r>
    </w:p>
    <w:p w14:paraId="13E798C3" w14:textId="366BEB44"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Web Technologies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J2EE, Servlets 2.4/2.5, JSP 2.0/2.1, JSTL, JDBC 2.0/3.0, Filters, Listeners</w:t>
      </w:r>
    </w:p>
    <w:p w14:paraId="36DC2C55" w14:textId="34BED264" w:rsidR="00B9225F" w:rsidRPr="006F682A" w:rsidRDefault="00B9225F" w:rsidP="006F682A">
      <w:pPr>
        <w:pStyle w:val="NoSpacing"/>
        <w:ind w:left="2880" w:hanging="2880"/>
        <w:jc w:val="both"/>
        <w:rPr>
          <w:rFonts w:asciiTheme="minorHAnsi" w:hAnsiTheme="minorHAnsi" w:cstheme="minorHAnsi"/>
          <w:sz w:val="22"/>
          <w:szCs w:val="22"/>
        </w:rPr>
      </w:pPr>
      <w:r w:rsidRPr="006F682A">
        <w:rPr>
          <w:rFonts w:asciiTheme="minorHAnsi" w:hAnsiTheme="minorHAnsi" w:cstheme="minorHAnsi"/>
          <w:b/>
          <w:bCs/>
          <w:sz w:val="22"/>
          <w:szCs w:val="22"/>
        </w:rPr>
        <w:t>Frontend Technologies</w:t>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HTML4/5, XML, Java Script v1.8, TLD, CSS, JQUERY, AJAX, BackboneJS, AngularJS2, NodeJS, Ember JS, JSON, React JS, Typescript.</w:t>
      </w:r>
    </w:p>
    <w:p w14:paraId="379D9B43" w14:textId="78D69DAC"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J2EE Technologies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JSP, JDBC, JNDI, Web Services, BPM - Activity, Hibernate</w:t>
      </w:r>
    </w:p>
    <w:p w14:paraId="345A1FC6" w14:textId="3EF7F4B4"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Tools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Photoshop, Illustrator, InDesign, Fiddler, Firebug, Maven, ANT</w:t>
      </w:r>
    </w:p>
    <w:p w14:paraId="0081BEE2" w14:textId="0A19D442" w:rsidR="00B9225F" w:rsidRPr="006F682A" w:rsidRDefault="00B9225F" w:rsidP="006F682A">
      <w:pPr>
        <w:pStyle w:val="NoSpacing"/>
        <w:ind w:left="2880" w:hanging="2880"/>
        <w:jc w:val="both"/>
        <w:rPr>
          <w:rFonts w:asciiTheme="minorHAnsi" w:hAnsiTheme="minorHAnsi" w:cstheme="minorHAnsi"/>
          <w:sz w:val="22"/>
          <w:szCs w:val="22"/>
        </w:rPr>
      </w:pPr>
      <w:r w:rsidRPr="006F682A">
        <w:rPr>
          <w:rFonts w:asciiTheme="minorHAnsi" w:hAnsiTheme="minorHAnsi" w:cstheme="minorHAnsi"/>
          <w:b/>
          <w:bCs/>
          <w:sz w:val="22"/>
          <w:szCs w:val="22"/>
        </w:rPr>
        <w:t>Web/Application Servers</w:t>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WebLogic 7.0/8.1/9.0/10.0, IBM WebSphere 4.0/5.5</w:t>
      </w:r>
      <w:r w:rsidR="00CA435F">
        <w:rPr>
          <w:rFonts w:asciiTheme="minorHAnsi" w:hAnsiTheme="minorHAnsi" w:cstheme="minorHAnsi"/>
          <w:sz w:val="22"/>
          <w:szCs w:val="22"/>
        </w:rPr>
        <w:t>/7.5</w:t>
      </w:r>
      <w:r w:rsidRPr="006F682A">
        <w:rPr>
          <w:rFonts w:asciiTheme="minorHAnsi" w:hAnsiTheme="minorHAnsi" w:cstheme="minorHAnsi"/>
          <w:sz w:val="22"/>
          <w:szCs w:val="22"/>
        </w:rPr>
        <w:t>, JBoss 4.0.5, Apache Tomcat 5.5/6.0</w:t>
      </w:r>
    </w:p>
    <w:p w14:paraId="0C849050" w14:textId="681632C4" w:rsidR="00B9225F" w:rsidRPr="006F682A" w:rsidRDefault="00B9225F" w:rsidP="006F682A">
      <w:pPr>
        <w:pStyle w:val="NoSpacing"/>
        <w:ind w:left="2880" w:hanging="2880"/>
        <w:jc w:val="both"/>
        <w:rPr>
          <w:rFonts w:asciiTheme="minorHAnsi" w:hAnsiTheme="minorHAnsi" w:cstheme="minorHAnsi"/>
          <w:sz w:val="22"/>
          <w:szCs w:val="22"/>
        </w:rPr>
      </w:pPr>
      <w:r w:rsidRPr="006F682A">
        <w:rPr>
          <w:rFonts w:asciiTheme="minorHAnsi" w:hAnsiTheme="minorHAnsi" w:cstheme="minorHAnsi"/>
          <w:b/>
          <w:bCs/>
          <w:sz w:val="22"/>
          <w:szCs w:val="22"/>
        </w:rPr>
        <w:t>Software Development</w:t>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Waterfall Model, V-model, RUP, Agile, Scrum, Test Driven Development (TDD)</w:t>
      </w:r>
    </w:p>
    <w:p w14:paraId="54A106FB" w14:textId="70C8D5EF"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Web services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Soap UI, WSDL, RESTful</w:t>
      </w:r>
    </w:p>
    <w:p w14:paraId="4095C02F" w14:textId="750E52E9"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Version controllers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SVN, CVS, Clear Case, GIT</w:t>
      </w:r>
    </w:p>
    <w:p w14:paraId="4BFAA9EF" w14:textId="74DFEFC8"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Testing</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Junit 4.1.2, JUnit-Perf, JMock, Cactus, Jasmine, Karma</w:t>
      </w:r>
    </w:p>
    <w:p w14:paraId="6A560E03" w14:textId="43414446"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XML Technologies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XML, XSL, XSLT, DOM, and JAXB</w:t>
      </w:r>
    </w:p>
    <w:p w14:paraId="02648147" w14:textId="3F872C0E"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Databases</w:t>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006F682A">
        <w:rPr>
          <w:rFonts w:asciiTheme="minorHAnsi" w:hAnsiTheme="minorHAnsi" w:cstheme="minorHAnsi"/>
          <w:b/>
          <w:bCs/>
          <w:sz w:val="22"/>
          <w:szCs w:val="22"/>
        </w:rPr>
        <w:tab/>
      </w:r>
      <w:r w:rsidRPr="006F682A">
        <w:rPr>
          <w:rFonts w:asciiTheme="minorHAnsi" w:hAnsiTheme="minorHAnsi" w:cstheme="minorHAnsi"/>
          <w:b/>
          <w:bCs/>
          <w:sz w:val="22"/>
          <w:szCs w:val="22"/>
        </w:rPr>
        <w:t>:</w:t>
      </w:r>
      <w:r w:rsidRPr="006F682A">
        <w:rPr>
          <w:rFonts w:asciiTheme="minorHAnsi" w:hAnsiTheme="minorHAnsi" w:cstheme="minorHAnsi"/>
          <w:sz w:val="22"/>
          <w:szCs w:val="22"/>
        </w:rPr>
        <w:t> Oracle 8i/9i/10g, MySQL 4.x/5.</w:t>
      </w:r>
    </w:p>
    <w:p w14:paraId="64C041C1" w14:textId="36A66DC2" w:rsidR="00B9225F" w:rsidRDefault="00B9225F" w:rsidP="00B9225F">
      <w:pPr>
        <w:rPr>
          <w:rFonts w:asciiTheme="minorHAnsi" w:hAnsiTheme="minorHAnsi" w:cstheme="minorHAnsi"/>
          <w:sz w:val="22"/>
          <w:szCs w:val="22"/>
        </w:rPr>
      </w:pPr>
    </w:p>
    <w:p w14:paraId="29CD7C2D" w14:textId="4E1A3262" w:rsidR="006F682A" w:rsidRDefault="00E410B1" w:rsidP="00B9225F">
      <w:pPr>
        <w:rPr>
          <w:rFonts w:asciiTheme="minorHAnsi" w:hAnsiTheme="minorHAnsi" w:cstheme="minorHAnsi"/>
          <w:b/>
          <w:bCs/>
          <w:sz w:val="22"/>
          <w:szCs w:val="22"/>
        </w:rPr>
      </w:pPr>
      <w:r w:rsidRPr="00E410B1">
        <w:rPr>
          <w:rFonts w:asciiTheme="minorHAnsi" w:hAnsiTheme="minorHAnsi" w:cstheme="minorHAnsi"/>
          <w:b/>
          <w:bCs/>
          <w:sz w:val="22"/>
          <w:szCs w:val="22"/>
        </w:rPr>
        <w:t>Educational Details:</w:t>
      </w:r>
    </w:p>
    <w:p w14:paraId="1930FE53" w14:textId="77777777" w:rsidR="00E410B1" w:rsidRDefault="00E410B1" w:rsidP="00B9225F">
      <w:pPr>
        <w:rPr>
          <w:rFonts w:asciiTheme="minorHAnsi" w:hAnsiTheme="minorHAnsi" w:cstheme="minorHAnsi"/>
          <w:b/>
          <w:bCs/>
          <w:sz w:val="22"/>
          <w:szCs w:val="22"/>
        </w:rPr>
      </w:pPr>
    </w:p>
    <w:p w14:paraId="22B6EFC3" w14:textId="427F33D1" w:rsidR="00E410B1" w:rsidRPr="006B40E6" w:rsidRDefault="00E410B1" w:rsidP="006B40E6">
      <w:pPr>
        <w:pStyle w:val="NoSpacing"/>
        <w:numPr>
          <w:ilvl w:val="0"/>
          <w:numId w:val="11"/>
        </w:numPr>
        <w:ind w:left="360"/>
        <w:jc w:val="both"/>
        <w:rPr>
          <w:rFonts w:asciiTheme="minorHAnsi" w:hAnsiTheme="minorHAnsi" w:cstheme="minorHAnsi"/>
          <w:sz w:val="22"/>
          <w:szCs w:val="22"/>
        </w:rPr>
      </w:pPr>
      <w:proofErr w:type="gramStart"/>
      <w:r w:rsidRPr="006B40E6">
        <w:rPr>
          <w:rFonts w:asciiTheme="minorHAnsi" w:hAnsiTheme="minorHAnsi" w:cstheme="minorHAnsi"/>
          <w:sz w:val="22"/>
          <w:szCs w:val="22"/>
        </w:rPr>
        <w:t>Master’s</w:t>
      </w:r>
      <w:proofErr w:type="gramEnd"/>
      <w:r w:rsidRPr="006B40E6">
        <w:rPr>
          <w:rFonts w:asciiTheme="minorHAnsi" w:hAnsiTheme="minorHAnsi" w:cstheme="minorHAnsi"/>
          <w:sz w:val="22"/>
          <w:szCs w:val="22"/>
        </w:rPr>
        <w:t xml:space="preserve"> in information technology, Southern New Hampshire University         </w:t>
      </w:r>
      <w:r w:rsidRPr="006B40E6">
        <w:rPr>
          <w:rFonts w:asciiTheme="minorHAnsi" w:hAnsiTheme="minorHAnsi" w:cstheme="minorHAnsi"/>
          <w:sz w:val="22"/>
          <w:szCs w:val="22"/>
        </w:rPr>
        <w:tab/>
      </w:r>
      <w:r w:rsidRPr="006B40E6">
        <w:rPr>
          <w:rFonts w:asciiTheme="minorHAnsi" w:hAnsiTheme="minorHAnsi" w:cstheme="minorHAnsi"/>
          <w:sz w:val="22"/>
          <w:szCs w:val="22"/>
        </w:rPr>
        <w:tab/>
        <w:t xml:space="preserve">    Dec 2022</w:t>
      </w:r>
    </w:p>
    <w:p w14:paraId="3DEDD5D4" w14:textId="35F7B199" w:rsidR="006B40E6" w:rsidRPr="006B40E6" w:rsidRDefault="006B40E6" w:rsidP="006B40E6">
      <w:pPr>
        <w:pStyle w:val="NoSpacing"/>
        <w:numPr>
          <w:ilvl w:val="0"/>
          <w:numId w:val="11"/>
        </w:numPr>
        <w:ind w:left="360"/>
        <w:jc w:val="both"/>
        <w:rPr>
          <w:rFonts w:asciiTheme="minorHAnsi" w:hAnsiTheme="minorHAnsi" w:cstheme="minorHAnsi"/>
          <w:sz w:val="22"/>
          <w:szCs w:val="22"/>
        </w:rPr>
      </w:pPr>
      <w:r w:rsidRPr="006B40E6">
        <w:rPr>
          <w:rFonts w:asciiTheme="minorHAnsi" w:hAnsiTheme="minorHAnsi" w:cstheme="minorHAnsi"/>
          <w:sz w:val="22"/>
          <w:szCs w:val="22"/>
        </w:rPr>
        <w:t xml:space="preserve">Bachelors in information technology, Andhra University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6B40E6">
        <w:rPr>
          <w:rFonts w:asciiTheme="minorHAnsi" w:hAnsiTheme="minorHAnsi" w:cstheme="minorHAnsi"/>
          <w:sz w:val="22"/>
          <w:szCs w:val="22"/>
        </w:rPr>
        <w:t>April 2020</w:t>
      </w:r>
    </w:p>
    <w:p w14:paraId="0193CBDD" w14:textId="77777777" w:rsidR="00E410B1" w:rsidRPr="006F682A" w:rsidRDefault="00E410B1" w:rsidP="00B9225F">
      <w:pPr>
        <w:rPr>
          <w:rFonts w:asciiTheme="minorHAnsi" w:hAnsiTheme="minorHAnsi" w:cstheme="minorHAnsi"/>
          <w:sz w:val="22"/>
          <w:szCs w:val="22"/>
        </w:rPr>
      </w:pPr>
    </w:p>
    <w:p w14:paraId="3EA77576" w14:textId="627F8FCF" w:rsidR="00B9225F" w:rsidRPr="006F682A" w:rsidRDefault="00B9225F" w:rsidP="006F682A">
      <w:pPr>
        <w:pStyle w:val="NoSpacing"/>
        <w:rPr>
          <w:rFonts w:asciiTheme="minorHAnsi" w:hAnsiTheme="minorHAnsi" w:cstheme="minorHAnsi"/>
          <w:b/>
          <w:bCs/>
          <w:sz w:val="22"/>
          <w:szCs w:val="22"/>
        </w:rPr>
      </w:pPr>
      <w:r w:rsidRPr="006F682A">
        <w:rPr>
          <w:rFonts w:asciiTheme="minorHAnsi" w:hAnsiTheme="minorHAnsi" w:cstheme="minorHAnsi"/>
          <w:b/>
          <w:bCs/>
          <w:sz w:val="22"/>
          <w:szCs w:val="22"/>
        </w:rPr>
        <w:t>Professional Experience</w:t>
      </w:r>
      <w:r w:rsidR="006F682A" w:rsidRPr="006F682A">
        <w:rPr>
          <w:rFonts w:asciiTheme="minorHAnsi" w:hAnsiTheme="minorHAnsi" w:cstheme="minorHAnsi"/>
          <w:b/>
          <w:bCs/>
          <w:sz w:val="22"/>
          <w:szCs w:val="22"/>
        </w:rPr>
        <w:t>:</w:t>
      </w:r>
    </w:p>
    <w:p w14:paraId="52BCE572" w14:textId="77777777" w:rsidR="006F682A" w:rsidRPr="006F682A" w:rsidRDefault="006F682A" w:rsidP="006F682A">
      <w:pPr>
        <w:pStyle w:val="NoSpacing"/>
        <w:rPr>
          <w:rFonts w:asciiTheme="minorHAnsi" w:hAnsiTheme="minorHAnsi" w:cstheme="minorHAnsi"/>
          <w:b/>
          <w:bCs/>
          <w:sz w:val="22"/>
          <w:szCs w:val="22"/>
        </w:rPr>
      </w:pPr>
    </w:p>
    <w:p w14:paraId="1CBE05BF" w14:textId="19753752" w:rsidR="00B9225F" w:rsidRPr="006F682A" w:rsidRDefault="00B9225F" w:rsidP="006F682A">
      <w:pPr>
        <w:pStyle w:val="NoSpacing"/>
        <w:rPr>
          <w:rFonts w:asciiTheme="minorHAnsi" w:hAnsiTheme="minorHAnsi" w:cstheme="minorHAnsi"/>
          <w:b/>
          <w:bCs/>
          <w:sz w:val="22"/>
          <w:szCs w:val="22"/>
        </w:rPr>
      </w:pPr>
      <w:r w:rsidRPr="006F682A">
        <w:rPr>
          <w:rFonts w:asciiTheme="minorHAnsi" w:hAnsiTheme="minorHAnsi" w:cstheme="minorHAnsi"/>
          <w:b/>
          <w:bCs/>
          <w:color w:val="000000"/>
          <w:sz w:val="22"/>
          <w:szCs w:val="22"/>
        </w:rPr>
        <w:t xml:space="preserve">Fannie Mae, Virginia                                                                                                          </w:t>
      </w:r>
      <w:r w:rsidR="006F682A">
        <w:rPr>
          <w:rFonts w:asciiTheme="minorHAnsi" w:hAnsiTheme="minorHAnsi" w:cstheme="minorHAnsi"/>
          <w:b/>
          <w:bCs/>
          <w:color w:val="000000"/>
          <w:sz w:val="22"/>
          <w:szCs w:val="22"/>
        </w:rPr>
        <w:t xml:space="preserve">               </w:t>
      </w:r>
      <w:r w:rsidR="006F682A" w:rsidRPr="006F682A">
        <w:rPr>
          <w:rFonts w:asciiTheme="minorHAnsi" w:hAnsiTheme="minorHAnsi" w:cstheme="minorHAnsi"/>
          <w:b/>
          <w:bCs/>
          <w:sz w:val="22"/>
          <w:szCs w:val="22"/>
        </w:rPr>
        <w:t>Feb</w:t>
      </w:r>
      <w:r w:rsidRPr="006F682A">
        <w:rPr>
          <w:rFonts w:asciiTheme="minorHAnsi" w:hAnsiTheme="minorHAnsi" w:cstheme="minorHAnsi"/>
          <w:b/>
          <w:bCs/>
          <w:sz w:val="22"/>
          <w:szCs w:val="22"/>
        </w:rPr>
        <w:t xml:space="preserve"> 20</w:t>
      </w:r>
      <w:r w:rsidR="006F682A" w:rsidRPr="006F682A">
        <w:rPr>
          <w:rFonts w:asciiTheme="minorHAnsi" w:hAnsiTheme="minorHAnsi" w:cstheme="minorHAnsi"/>
          <w:b/>
          <w:bCs/>
          <w:sz w:val="22"/>
          <w:szCs w:val="22"/>
        </w:rPr>
        <w:t>22</w:t>
      </w:r>
      <w:r w:rsidRPr="006F682A">
        <w:rPr>
          <w:rFonts w:asciiTheme="minorHAnsi" w:hAnsiTheme="minorHAnsi" w:cstheme="minorHAnsi"/>
          <w:b/>
          <w:bCs/>
          <w:sz w:val="22"/>
          <w:szCs w:val="22"/>
        </w:rPr>
        <w:t xml:space="preserve"> to Present</w:t>
      </w:r>
    </w:p>
    <w:p w14:paraId="2CAB7108" w14:textId="77777777" w:rsidR="006F682A" w:rsidRPr="006F682A" w:rsidRDefault="006F682A" w:rsidP="006F682A">
      <w:pPr>
        <w:pStyle w:val="NoSpacing"/>
        <w:rPr>
          <w:rFonts w:asciiTheme="minorHAnsi" w:hAnsiTheme="minorHAnsi" w:cstheme="minorHAnsi"/>
          <w:b/>
          <w:bCs/>
          <w:sz w:val="22"/>
          <w:szCs w:val="22"/>
        </w:rPr>
      </w:pPr>
      <w:r w:rsidRPr="006F682A">
        <w:rPr>
          <w:rFonts w:asciiTheme="minorHAnsi" w:hAnsiTheme="minorHAnsi" w:cstheme="minorHAnsi"/>
          <w:b/>
          <w:bCs/>
          <w:sz w:val="22"/>
          <w:szCs w:val="22"/>
        </w:rPr>
        <w:t>Sr. Full Stack Java Developer</w:t>
      </w:r>
    </w:p>
    <w:p w14:paraId="40EF28E2" w14:textId="77777777" w:rsidR="00B9225F" w:rsidRPr="006F682A" w:rsidRDefault="00B9225F" w:rsidP="006F682A">
      <w:pPr>
        <w:pStyle w:val="NoSpacing"/>
        <w:jc w:val="both"/>
        <w:rPr>
          <w:rFonts w:asciiTheme="minorHAnsi" w:hAnsiTheme="minorHAnsi" w:cstheme="minorHAnsi"/>
          <w:b/>
          <w:bCs/>
          <w:sz w:val="22"/>
          <w:szCs w:val="22"/>
        </w:rPr>
      </w:pPr>
      <w:r w:rsidRPr="006F682A">
        <w:rPr>
          <w:rFonts w:asciiTheme="minorHAnsi" w:hAnsiTheme="minorHAnsi" w:cstheme="minorHAnsi"/>
          <w:b/>
          <w:bCs/>
          <w:sz w:val="22"/>
          <w:szCs w:val="22"/>
        </w:rPr>
        <w:t xml:space="preserve">Responsibilities: </w:t>
      </w:r>
    </w:p>
    <w:p w14:paraId="7A89CC9C"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Involved in all phases of the Software development life cycle (SDLC) using Agile Methodology.</w:t>
      </w:r>
    </w:p>
    <w:p w14:paraId="137B686C"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lastRenderedPageBreak/>
        <w:t>Setting up Angular framework for UI development. Developed views with Angular Material.</w:t>
      </w:r>
    </w:p>
    <w:p w14:paraId="00698846" w14:textId="77777777" w:rsidR="00885D98" w:rsidRDefault="00B3419B" w:rsidP="00885D98">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Created and maintained several Micro Services serving various functions in the cloud-service layer as well as the web layer.</w:t>
      </w:r>
    </w:p>
    <w:p w14:paraId="04D6179B" w14:textId="6D8AC878" w:rsidR="00885D98" w:rsidRDefault="00885D98" w:rsidP="00885D98">
      <w:pPr>
        <w:pStyle w:val="NoSpacing"/>
        <w:numPr>
          <w:ilvl w:val="0"/>
          <w:numId w:val="6"/>
        </w:numPr>
        <w:ind w:left="360"/>
        <w:jc w:val="both"/>
        <w:rPr>
          <w:rFonts w:asciiTheme="minorHAnsi" w:hAnsiTheme="minorHAnsi" w:cstheme="minorHAnsi"/>
          <w:sz w:val="22"/>
          <w:szCs w:val="22"/>
        </w:rPr>
      </w:pPr>
      <w:r>
        <w:rPr>
          <w:rFonts w:asciiTheme="minorHAnsi" w:hAnsiTheme="minorHAnsi" w:cstheme="minorHAnsi"/>
          <w:sz w:val="22"/>
          <w:szCs w:val="22"/>
        </w:rPr>
        <w:t>Hands on experience with</w:t>
      </w:r>
      <w:r w:rsidRPr="00885D98">
        <w:rPr>
          <w:rFonts w:asciiTheme="minorHAnsi" w:hAnsiTheme="minorHAnsi" w:cstheme="minorHAnsi"/>
          <w:sz w:val="22"/>
          <w:szCs w:val="22"/>
        </w:rPr>
        <w:t xml:space="preserve"> using a Java Integrated Development Environment (IDE) such as RAD 7.5</w:t>
      </w:r>
    </w:p>
    <w:p w14:paraId="099AF854" w14:textId="350E1DE0" w:rsidR="00885D98" w:rsidRPr="00885D98" w:rsidRDefault="00885D98" w:rsidP="00885D98">
      <w:pPr>
        <w:pStyle w:val="NoSpacing"/>
        <w:numPr>
          <w:ilvl w:val="0"/>
          <w:numId w:val="6"/>
        </w:numPr>
        <w:ind w:left="360"/>
        <w:jc w:val="both"/>
        <w:rPr>
          <w:rFonts w:asciiTheme="minorHAnsi" w:hAnsiTheme="minorHAnsi" w:cstheme="minorHAnsi"/>
          <w:sz w:val="22"/>
          <w:szCs w:val="22"/>
        </w:rPr>
      </w:pPr>
      <w:r w:rsidRPr="00885D98">
        <w:rPr>
          <w:rFonts w:asciiTheme="minorHAnsi" w:hAnsiTheme="minorHAnsi" w:cstheme="minorHAnsi"/>
          <w:sz w:val="22"/>
          <w:szCs w:val="22"/>
        </w:rPr>
        <w:t xml:space="preserve"> </w:t>
      </w:r>
      <w:r>
        <w:rPr>
          <w:rFonts w:asciiTheme="minorHAnsi" w:hAnsiTheme="minorHAnsi" w:cstheme="minorHAnsi"/>
          <w:sz w:val="22"/>
          <w:szCs w:val="22"/>
        </w:rPr>
        <w:t xml:space="preserve">Expertise in </w:t>
      </w:r>
      <w:r w:rsidRPr="00885D98">
        <w:rPr>
          <w:rFonts w:asciiTheme="minorHAnsi" w:hAnsiTheme="minorHAnsi" w:cstheme="minorHAnsi"/>
          <w:sz w:val="22"/>
          <w:szCs w:val="22"/>
        </w:rPr>
        <w:t xml:space="preserve">Object Oriented analysis and design using Singleton, Factory and DAO design </w:t>
      </w:r>
      <w:proofErr w:type="gramStart"/>
      <w:r w:rsidRPr="00885D98">
        <w:rPr>
          <w:rFonts w:asciiTheme="minorHAnsi" w:hAnsiTheme="minorHAnsi" w:cstheme="minorHAnsi"/>
          <w:sz w:val="22"/>
          <w:szCs w:val="22"/>
        </w:rPr>
        <w:t>patterns</w:t>
      </w:r>
      <w:proofErr w:type="gramEnd"/>
    </w:p>
    <w:p w14:paraId="3F09CC57" w14:textId="5B52E214"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Designed dynamic client-side JavaScript codes to build web forms and simulate process for a web application, page navigation using Angular 10.</w:t>
      </w:r>
    </w:p>
    <w:p w14:paraId="75F0F866" w14:textId="54A4AD7C"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Angular router to enable navigation from one view to the next as user performs application tasks.</w:t>
      </w:r>
    </w:p>
    <w:p w14:paraId="387664A1"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Integrated Spring Boot Application with Angular Front-end.</w:t>
      </w:r>
    </w:p>
    <w:p w14:paraId="30FF4CD4"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Used Amazon AWS(EC2/S3) for prototyping and subsequent evaluation.</w:t>
      </w:r>
    </w:p>
    <w:p w14:paraId="4D3340C6"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logging in Spring Boot using sl4j.</w:t>
      </w:r>
    </w:p>
    <w:p w14:paraId="4248CB04"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load-balancing with Ribbon.</w:t>
      </w:r>
    </w:p>
    <w:p w14:paraId="7DA11F2F"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Restful based Web Services using Feign Client and used Postman for testing.</w:t>
      </w:r>
    </w:p>
    <w:p w14:paraId="293639E6"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Developed Rest Documentation using Swagger UI.</w:t>
      </w:r>
    </w:p>
    <w:p w14:paraId="2057EEB8" w14:textId="4D1E5024"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Consumed Web Services to interact with other external interfaces to exchange the data in different forms by using Restful service.</w:t>
      </w:r>
    </w:p>
    <w:p w14:paraId="686DCB3A"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Extensively used JSON to parse the data from server side to satisfy the business requirement.</w:t>
      </w:r>
    </w:p>
    <w:p w14:paraId="571A6DB9" w14:textId="1AA6D9AF"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persistence framework using Spring Data JPA &amp; Handled Transaction Management using the provided data source.</w:t>
      </w:r>
    </w:p>
    <w:p w14:paraId="2BF04380" w14:textId="40D2C730"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Developing microservice which streams data from Kafka topic and analyze from the alarms streamed.</w:t>
      </w:r>
    </w:p>
    <w:p w14:paraId="3B5A518E"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Worked on parsing the XML files using DOM/SAX parsers.</w:t>
      </w:r>
    </w:p>
    <w:p w14:paraId="12F77614" w14:textId="3149DFF1"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Developed &amp; Implemented OAuth2 functionality with Spring Security to secure the REST services/RESTAPI for authentication &amp; </w:t>
      </w:r>
      <w:r w:rsidR="006F682A" w:rsidRPr="006F682A">
        <w:rPr>
          <w:rFonts w:asciiTheme="minorHAnsi" w:hAnsiTheme="minorHAnsi" w:cstheme="minorHAnsi"/>
          <w:sz w:val="22"/>
          <w:szCs w:val="22"/>
        </w:rPr>
        <w:t>authorization and</w:t>
      </w:r>
      <w:r w:rsidRPr="006F682A">
        <w:rPr>
          <w:rFonts w:asciiTheme="minorHAnsi" w:hAnsiTheme="minorHAnsi" w:cstheme="minorHAnsi"/>
          <w:sz w:val="22"/>
          <w:szCs w:val="22"/>
        </w:rPr>
        <w:t xml:space="preserve"> generate &amp; validate the tokens for REST clients to protect the REST </w:t>
      </w:r>
      <w:r w:rsidR="006F682A" w:rsidRPr="006F682A">
        <w:rPr>
          <w:rFonts w:asciiTheme="minorHAnsi" w:hAnsiTheme="minorHAnsi" w:cstheme="minorHAnsi"/>
          <w:sz w:val="22"/>
          <w:szCs w:val="22"/>
        </w:rPr>
        <w:t>services.</w:t>
      </w:r>
    </w:p>
    <w:p w14:paraId="3A79874D" w14:textId="721F8102"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Used Hystrix framework for managing Fault tolerance and Latency tolerance.</w:t>
      </w:r>
    </w:p>
    <w:p w14:paraId="63486AFD"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Involved in Unit Testing of various modules by generating the Test Cases.</w:t>
      </w:r>
    </w:p>
    <w:p w14:paraId="6C3D59D4"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Written LINUX shell scripts to identify user login information.</w:t>
      </w:r>
    </w:p>
    <w:p w14:paraId="08AC05C4" w14:textId="7777777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Used Spring Boot Actuator to monitor and manage the application in Production Environment.</w:t>
      </w:r>
    </w:p>
    <w:p w14:paraId="4A65EB79" w14:textId="0B367CB3"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Developed CI-CD Pipeline using git, Jenkins, and Docker in Azure DevOps</w:t>
      </w:r>
    </w:p>
    <w:p w14:paraId="43074E6F" w14:textId="4EB10E15"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Involved in day-to-day handling of JIRA issues (production issues at time) that involved data inconsistencies that required to be solved in very less time.</w:t>
      </w:r>
    </w:p>
    <w:p w14:paraId="0A58CB20" w14:textId="1DEA44C2"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Involved in Bug fixing of various modules that were raised by the testing teams in the application during the Integration testing phase.</w:t>
      </w:r>
    </w:p>
    <w:p w14:paraId="2FD0C26B" w14:textId="0B753317" w:rsidR="00B3419B" w:rsidRPr="006F682A" w:rsidRDefault="00B3419B" w:rsidP="006F682A">
      <w:pPr>
        <w:pStyle w:val="NoSpacing"/>
        <w:numPr>
          <w:ilvl w:val="0"/>
          <w:numId w:val="6"/>
        </w:numPr>
        <w:ind w:left="360"/>
        <w:jc w:val="both"/>
        <w:rPr>
          <w:rFonts w:asciiTheme="minorHAnsi" w:hAnsiTheme="minorHAnsi" w:cstheme="minorHAnsi"/>
          <w:sz w:val="22"/>
          <w:szCs w:val="22"/>
        </w:rPr>
      </w:pPr>
      <w:r w:rsidRPr="006F682A">
        <w:rPr>
          <w:rFonts w:asciiTheme="minorHAnsi" w:hAnsiTheme="minorHAnsi" w:cstheme="minorHAnsi"/>
          <w:sz w:val="22"/>
          <w:szCs w:val="22"/>
        </w:rPr>
        <w:t>Participated in Code Reviews of other modules, documents, test cases.</w:t>
      </w:r>
    </w:p>
    <w:p w14:paraId="0882782B" w14:textId="2ACCDE1D"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Environment</w:t>
      </w:r>
      <w:r w:rsidRPr="006F682A">
        <w:rPr>
          <w:rFonts w:asciiTheme="minorHAnsi" w:hAnsiTheme="minorHAnsi" w:cstheme="minorHAnsi"/>
          <w:sz w:val="22"/>
          <w:szCs w:val="22"/>
        </w:rPr>
        <w:t xml:space="preserve">: </w:t>
      </w:r>
      <w:r w:rsidR="00B6690D" w:rsidRPr="006F682A">
        <w:rPr>
          <w:rFonts w:asciiTheme="minorHAnsi" w:hAnsiTheme="minorHAnsi" w:cstheme="minorHAnsi"/>
          <w:sz w:val="22"/>
          <w:szCs w:val="22"/>
        </w:rPr>
        <w:t>Spring Boot, Angular 10, AZURE DevOps, Ribbon, Swagger Actuator, sl4j, OAuth2.0, Kafka, Jenkins, Docker, Kubernetes, JIRA, Linux, AWS, Postman</w:t>
      </w:r>
      <w:r w:rsidRPr="006F682A">
        <w:rPr>
          <w:rFonts w:asciiTheme="minorHAnsi" w:hAnsiTheme="minorHAnsi" w:cstheme="minorHAnsi"/>
          <w:sz w:val="22"/>
          <w:szCs w:val="22"/>
        </w:rPr>
        <w:t>, RESTful, EC2, AWS S3, EBS, Elastic Load Balancer, Junit4, Docker, Spock, Karma, Jasmine, Spring Framework, Eclipse Java EE IDE.</w:t>
      </w:r>
    </w:p>
    <w:p w14:paraId="1048CB7C" w14:textId="0F1AA7E0" w:rsidR="00B9225F" w:rsidRDefault="00B9225F" w:rsidP="00B9225F">
      <w:pPr>
        <w:rPr>
          <w:rFonts w:asciiTheme="minorHAnsi" w:hAnsiTheme="minorHAnsi" w:cstheme="minorHAnsi"/>
          <w:sz w:val="22"/>
          <w:szCs w:val="22"/>
        </w:rPr>
      </w:pPr>
    </w:p>
    <w:p w14:paraId="0CA6E4FD" w14:textId="77777777" w:rsidR="006F682A" w:rsidRPr="006F682A" w:rsidRDefault="006F682A" w:rsidP="00B9225F">
      <w:pPr>
        <w:rPr>
          <w:rFonts w:asciiTheme="minorHAnsi" w:hAnsiTheme="minorHAnsi" w:cstheme="minorHAnsi"/>
          <w:sz w:val="22"/>
          <w:szCs w:val="22"/>
        </w:rPr>
      </w:pPr>
    </w:p>
    <w:p w14:paraId="1A02E583" w14:textId="63016B65" w:rsidR="00B9225F" w:rsidRPr="006F682A" w:rsidRDefault="0041473F" w:rsidP="006F682A">
      <w:pPr>
        <w:pStyle w:val="NoSpacing"/>
        <w:jc w:val="both"/>
        <w:rPr>
          <w:rFonts w:asciiTheme="minorHAnsi" w:hAnsiTheme="minorHAnsi" w:cstheme="minorHAnsi"/>
          <w:b/>
          <w:bCs/>
          <w:sz w:val="22"/>
          <w:szCs w:val="22"/>
        </w:rPr>
      </w:pPr>
      <w:r>
        <w:rPr>
          <w:rFonts w:asciiTheme="minorHAnsi" w:eastAsia="Calibri" w:hAnsiTheme="minorHAnsi" w:cstheme="minorHAnsi"/>
          <w:b/>
          <w:bCs/>
          <w:sz w:val="22"/>
          <w:szCs w:val="22"/>
        </w:rPr>
        <w:t>Sta</w:t>
      </w:r>
      <w:r w:rsidR="00333F15">
        <w:rPr>
          <w:rFonts w:asciiTheme="minorHAnsi" w:eastAsia="Calibri" w:hAnsiTheme="minorHAnsi" w:cstheme="minorHAnsi"/>
          <w:b/>
          <w:bCs/>
          <w:sz w:val="22"/>
          <w:szCs w:val="22"/>
        </w:rPr>
        <w:t xml:space="preserve"> T</w:t>
      </w:r>
      <w:r>
        <w:rPr>
          <w:rFonts w:asciiTheme="minorHAnsi" w:eastAsia="Calibri" w:hAnsiTheme="minorHAnsi" w:cstheme="minorHAnsi"/>
          <w:b/>
          <w:bCs/>
          <w:sz w:val="22"/>
          <w:szCs w:val="22"/>
        </w:rPr>
        <w:t>wig, Hyderabad</w:t>
      </w:r>
      <w:r w:rsidR="00B9225F" w:rsidRPr="006F682A">
        <w:rPr>
          <w:rFonts w:asciiTheme="minorHAnsi" w:hAnsiTheme="minorHAnsi" w:cstheme="minorHAnsi"/>
          <w:b/>
          <w:bCs/>
          <w:sz w:val="22"/>
          <w:szCs w:val="22"/>
        </w:rPr>
        <w:t xml:space="preserve">                                                                                                      </w:t>
      </w:r>
      <w:r w:rsidR="006F682A">
        <w:rPr>
          <w:rFonts w:asciiTheme="minorHAnsi" w:hAnsiTheme="minorHAnsi" w:cstheme="minorHAnsi"/>
          <w:b/>
          <w:bCs/>
          <w:sz w:val="22"/>
          <w:szCs w:val="22"/>
        </w:rPr>
        <w:t xml:space="preserve">                  </w:t>
      </w:r>
      <w:r w:rsidR="00B9225F" w:rsidRPr="006F682A">
        <w:rPr>
          <w:rFonts w:asciiTheme="minorHAnsi" w:hAnsiTheme="minorHAnsi" w:cstheme="minorHAnsi"/>
          <w:b/>
          <w:bCs/>
          <w:sz w:val="22"/>
          <w:szCs w:val="22"/>
        </w:rPr>
        <w:t>Aug 201</w:t>
      </w:r>
      <w:r w:rsidR="00E90FAE">
        <w:rPr>
          <w:rFonts w:asciiTheme="minorHAnsi" w:hAnsiTheme="minorHAnsi" w:cstheme="minorHAnsi"/>
          <w:b/>
          <w:bCs/>
          <w:sz w:val="22"/>
          <w:szCs w:val="22"/>
        </w:rPr>
        <w:t>9</w:t>
      </w:r>
      <w:r w:rsidR="00B9225F" w:rsidRPr="006F682A">
        <w:rPr>
          <w:rFonts w:asciiTheme="minorHAnsi" w:hAnsiTheme="minorHAnsi" w:cstheme="minorHAnsi"/>
          <w:b/>
          <w:bCs/>
          <w:sz w:val="22"/>
          <w:szCs w:val="22"/>
        </w:rPr>
        <w:t xml:space="preserve"> to </w:t>
      </w:r>
      <w:r w:rsidR="00DA1636">
        <w:rPr>
          <w:rFonts w:asciiTheme="minorHAnsi" w:hAnsiTheme="minorHAnsi" w:cstheme="minorHAnsi"/>
          <w:b/>
          <w:bCs/>
          <w:sz w:val="22"/>
          <w:szCs w:val="22"/>
        </w:rPr>
        <w:t>Aug</w:t>
      </w:r>
      <w:r w:rsidR="00B9225F" w:rsidRPr="006F682A">
        <w:rPr>
          <w:rFonts w:asciiTheme="minorHAnsi" w:hAnsiTheme="minorHAnsi" w:cstheme="minorHAnsi"/>
          <w:b/>
          <w:bCs/>
          <w:sz w:val="22"/>
          <w:szCs w:val="22"/>
        </w:rPr>
        <w:t xml:space="preserve"> 20</w:t>
      </w:r>
      <w:r w:rsidR="00255C2F">
        <w:rPr>
          <w:rFonts w:asciiTheme="minorHAnsi" w:hAnsiTheme="minorHAnsi" w:cstheme="minorHAnsi"/>
          <w:b/>
          <w:bCs/>
          <w:sz w:val="22"/>
          <w:szCs w:val="22"/>
        </w:rPr>
        <w:t>21</w:t>
      </w:r>
    </w:p>
    <w:p w14:paraId="3735340D" w14:textId="77777777" w:rsidR="006F682A" w:rsidRPr="006F682A" w:rsidRDefault="006F682A" w:rsidP="006F682A">
      <w:pPr>
        <w:pStyle w:val="NoSpacing"/>
        <w:jc w:val="both"/>
        <w:rPr>
          <w:rFonts w:asciiTheme="minorHAnsi" w:hAnsiTheme="minorHAnsi" w:cstheme="minorHAnsi"/>
          <w:b/>
          <w:bCs/>
          <w:sz w:val="22"/>
          <w:szCs w:val="22"/>
        </w:rPr>
      </w:pPr>
      <w:r w:rsidRPr="006F682A">
        <w:rPr>
          <w:rFonts w:asciiTheme="minorHAnsi" w:hAnsiTheme="minorHAnsi" w:cstheme="minorHAnsi"/>
          <w:b/>
          <w:bCs/>
          <w:sz w:val="22"/>
          <w:szCs w:val="22"/>
        </w:rPr>
        <w:t>Full Stack Java Developer</w:t>
      </w:r>
    </w:p>
    <w:p w14:paraId="7C2B9C04" w14:textId="77777777" w:rsidR="00B9225F" w:rsidRPr="006F682A" w:rsidRDefault="00B9225F" w:rsidP="006F682A">
      <w:pPr>
        <w:pStyle w:val="NoSpacing"/>
        <w:jc w:val="both"/>
        <w:rPr>
          <w:rFonts w:asciiTheme="minorHAnsi" w:hAnsiTheme="minorHAnsi" w:cstheme="minorHAnsi"/>
          <w:b/>
          <w:bCs/>
          <w:sz w:val="22"/>
          <w:szCs w:val="22"/>
        </w:rPr>
      </w:pPr>
      <w:r w:rsidRPr="006F682A">
        <w:rPr>
          <w:rFonts w:asciiTheme="minorHAnsi" w:hAnsiTheme="minorHAnsi" w:cstheme="minorHAnsi"/>
          <w:b/>
          <w:bCs/>
          <w:sz w:val="22"/>
          <w:szCs w:val="22"/>
        </w:rPr>
        <w:t xml:space="preserve">Responsibilities: </w:t>
      </w:r>
    </w:p>
    <w:p w14:paraId="44503AAB"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Used Agile Methodology for Design and Development of Project.</w:t>
      </w:r>
    </w:p>
    <w:p w14:paraId="54E78AC3" w14:textId="56C6C36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Developed Restful API’s as Micro Service. Involved in all the phases of the portal changes - Analysis, Design, Development, Testing and Deployment.</w:t>
      </w:r>
    </w:p>
    <w:p w14:paraId="51C3301C" w14:textId="780B3FA3"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Developed microservices with Spring Eureka to retrieve API routes for the entire cluster. Using this strategy each spring service in a cluster can be load balanced and exposed through one Zuul API gateway.</w:t>
      </w:r>
    </w:p>
    <w:p w14:paraId="481970C6"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Web Services in Restful Web Services using Spring Rest Template.</w:t>
      </w:r>
    </w:p>
    <w:p w14:paraId="1308242A" w14:textId="1696BAE6"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lastRenderedPageBreak/>
        <w:t>Implemented JWT token-based authentication for the REST API.</w:t>
      </w:r>
    </w:p>
    <w:p w14:paraId="3A6016A1"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Used Spring Batch to process large amount of data.</w:t>
      </w:r>
    </w:p>
    <w:p w14:paraId="1351013F"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Used Streams and Lambda expressions available as part of Java 8 to store and process the data.</w:t>
      </w:r>
    </w:p>
    <w:p w14:paraId="25A990CD" w14:textId="1C7BCEB4"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Used MongoDB document-oriented database to store data and developed DAO layer exposing access to MongoDB.</w:t>
      </w:r>
    </w:p>
    <w:p w14:paraId="7524C3D0" w14:textId="07037D35"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Have Extensive Experience in Creating/Configuring ECS, EC2, ELB, CloudWatch, dynamo DB and S3.</w:t>
      </w:r>
    </w:p>
    <w:p w14:paraId="1E78FD5F" w14:textId="17876980"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Configured Apache Kafka to read and write messages from external programs and used as a queuing system for communication between Micro services.</w:t>
      </w:r>
    </w:p>
    <w:p w14:paraId="229CF443" w14:textId="3668991C"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Netflix Zuul as gateway /edge server/proxy server to load balance requests, and route authenticated and authorized JWT tokens to downstream services.</w:t>
      </w:r>
    </w:p>
    <w:p w14:paraId="7A538481" w14:textId="7A70EBC1"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Have Good experience with shell scripts, Linux, and UNIX commands.</w:t>
      </w:r>
    </w:p>
    <w:p w14:paraId="710F44B8"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Built application using MAVEN and used Log4J to generate log files for the application.</w:t>
      </w:r>
    </w:p>
    <w:p w14:paraId="71CC2A6C" w14:textId="233D400F"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Worked on Spring Boot Scheduler which will schedule the jobs every day and migrate the jobs and data to the production and notify the users about their job status.</w:t>
      </w:r>
    </w:p>
    <w:p w14:paraId="40845A82" w14:textId="4BE9F3DF"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Implemented Performance testing of REST services using Apache JMeter.</w:t>
      </w:r>
    </w:p>
    <w:p w14:paraId="30910F02"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JUnit/Mockito Frameworks were used for performing unit &amp; integration testing by writing test cases.</w:t>
      </w:r>
    </w:p>
    <w:p w14:paraId="47F99B24"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Tested the application in different environments like DEV, QA and UAT.</w:t>
      </w:r>
    </w:p>
    <w:p w14:paraId="4DC17EA2" w14:textId="49D70185"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Developed Docker image and containers for the application by configure Docker file, using Docker Compose to manage </w:t>
      </w:r>
      <w:r w:rsidR="006F682A" w:rsidRPr="006F682A">
        <w:rPr>
          <w:rFonts w:asciiTheme="minorHAnsi" w:hAnsiTheme="minorHAnsi" w:cstheme="minorHAnsi"/>
          <w:sz w:val="22"/>
          <w:szCs w:val="22"/>
        </w:rPr>
        <w:t>images.</w:t>
      </w:r>
    </w:p>
    <w:p w14:paraId="1323DC6E" w14:textId="77777777" w:rsidR="00B6690D"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Perform test of the functionalities in the CORE tools and improves accordingly.</w:t>
      </w:r>
    </w:p>
    <w:p w14:paraId="2D3A78F4" w14:textId="61CC17B0" w:rsidR="00B9225F" w:rsidRPr="006F682A" w:rsidRDefault="00B6690D" w:rsidP="006F682A">
      <w:pPr>
        <w:pStyle w:val="NoSpacing"/>
        <w:numPr>
          <w:ilvl w:val="0"/>
          <w:numId w:val="7"/>
        </w:numPr>
        <w:ind w:left="360"/>
        <w:jc w:val="both"/>
        <w:rPr>
          <w:rFonts w:asciiTheme="minorHAnsi" w:hAnsiTheme="minorHAnsi" w:cstheme="minorHAnsi"/>
          <w:sz w:val="22"/>
          <w:szCs w:val="22"/>
        </w:rPr>
      </w:pPr>
      <w:r w:rsidRPr="006F682A">
        <w:rPr>
          <w:rFonts w:asciiTheme="minorHAnsi" w:hAnsiTheme="minorHAnsi" w:cstheme="minorHAnsi"/>
          <w:sz w:val="22"/>
          <w:szCs w:val="22"/>
        </w:rPr>
        <w:t>Using JIRA for bug/task tracking and time tracking.</w:t>
      </w:r>
      <w:r w:rsidR="00B9225F" w:rsidRPr="006F682A">
        <w:rPr>
          <w:rFonts w:asciiTheme="minorHAnsi" w:hAnsiTheme="minorHAnsi" w:cstheme="minorHAnsi"/>
          <w:sz w:val="22"/>
          <w:szCs w:val="22"/>
        </w:rPr>
        <w:t xml:space="preserve"> </w:t>
      </w:r>
    </w:p>
    <w:p w14:paraId="12F62570" w14:textId="51814E81" w:rsidR="00D40335"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Environment</w:t>
      </w:r>
      <w:r w:rsidRPr="006F682A">
        <w:rPr>
          <w:rFonts w:asciiTheme="minorHAnsi" w:hAnsiTheme="minorHAnsi" w:cstheme="minorHAnsi"/>
          <w:sz w:val="22"/>
          <w:szCs w:val="22"/>
        </w:rPr>
        <w:t xml:space="preserve">: </w:t>
      </w:r>
      <w:r w:rsidR="0084629D" w:rsidRPr="006F682A">
        <w:rPr>
          <w:rFonts w:asciiTheme="minorHAnsi" w:hAnsiTheme="minorHAnsi" w:cstheme="minorHAnsi"/>
          <w:sz w:val="22"/>
          <w:szCs w:val="22"/>
        </w:rPr>
        <w:t>Spring Boot, Rest Template, AWS, JWT, Zuul, Docker, MongoDB, JIRA, Kafka, Maven, log4</w:t>
      </w:r>
      <w:r w:rsidR="006F682A" w:rsidRPr="006F682A">
        <w:rPr>
          <w:rFonts w:asciiTheme="minorHAnsi" w:hAnsiTheme="minorHAnsi" w:cstheme="minorHAnsi"/>
          <w:sz w:val="22"/>
          <w:szCs w:val="22"/>
        </w:rPr>
        <w:t>j, Junit</w:t>
      </w:r>
      <w:r w:rsidR="006F682A">
        <w:rPr>
          <w:rFonts w:asciiTheme="minorHAnsi" w:hAnsiTheme="minorHAnsi" w:cstheme="minorHAnsi"/>
          <w:sz w:val="22"/>
          <w:szCs w:val="22"/>
        </w:rPr>
        <w:t>.</w:t>
      </w:r>
    </w:p>
    <w:p w14:paraId="057A6F70" w14:textId="1135F73B" w:rsidR="00B9225F" w:rsidRDefault="00B9225F" w:rsidP="00B9225F">
      <w:pPr>
        <w:rPr>
          <w:rFonts w:asciiTheme="minorHAnsi" w:hAnsiTheme="minorHAnsi" w:cstheme="minorHAnsi"/>
          <w:sz w:val="22"/>
          <w:szCs w:val="22"/>
        </w:rPr>
      </w:pPr>
    </w:p>
    <w:p w14:paraId="5E5A477B" w14:textId="77777777" w:rsidR="006F682A" w:rsidRPr="006F682A" w:rsidRDefault="006F682A" w:rsidP="00B9225F">
      <w:pPr>
        <w:rPr>
          <w:rFonts w:asciiTheme="minorHAnsi" w:hAnsiTheme="minorHAnsi" w:cstheme="minorHAnsi"/>
          <w:sz w:val="22"/>
          <w:szCs w:val="22"/>
        </w:rPr>
      </w:pPr>
    </w:p>
    <w:p w14:paraId="5A224EF3" w14:textId="67BBD67E" w:rsidR="00B9225F" w:rsidRPr="006F682A" w:rsidRDefault="00255C2F" w:rsidP="006F682A">
      <w:pPr>
        <w:pStyle w:val="NoSpacing"/>
        <w:jc w:val="both"/>
        <w:rPr>
          <w:rFonts w:asciiTheme="minorHAnsi" w:hAnsiTheme="minorHAnsi" w:cstheme="minorHAnsi"/>
          <w:b/>
          <w:bCs/>
          <w:sz w:val="22"/>
          <w:szCs w:val="22"/>
        </w:rPr>
      </w:pPr>
      <w:r w:rsidRPr="00B6430A">
        <w:rPr>
          <w:b/>
        </w:rPr>
        <w:t>Coleta Ltd, Hyderabad</w:t>
      </w:r>
      <w:r w:rsidRPr="006F682A">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28759D" w:rsidRPr="006F682A">
        <w:rPr>
          <w:rFonts w:asciiTheme="minorHAnsi" w:hAnsiTheme="minorHAnsi" w:cstheme="minorHAnsi"/>
          <w:b/>
          <w:bCs/>
          <w:sz w:val="22"/>
          <w:szCs w:val="22"/>
        </w:rPr>
        <w:t>July 201</w:t>
      </w:r>
      <w:r w:rsidR="00E90FAE">
        <w:rPr>
          <w:rFonts w:asciiTheme="minorHAnsi" w:hAnsiTheme="minorHAnsi" w:cstheme="minorHAnsi"/>
          <w:b/>
          <w:bCs/>
          <w:sz w:val="22"/>
          <w:szCs w:val="22"/>
        </w:rPr>
        <w:t>8</w:t>
      </w:r>
      <w:r w:rsidR="00B9225F" w:rsidRPr="006F682A">
        <w:rPr>
          <w:rFonts w:asciiTheme="minorHAnsi" w:hAnsiTheme="minorHAnsi" w:cstheme="minorHAnsi"/>
          <w:b/>
          <w:bCs/>
          <w:sz w:val="22"/>
          <w:szCs w:val="22"/>
        </w:rPr>
        <w:t xml:space="preserve"> to July 201</w:t>
      </w:r>
      <w:r w:rsidR="00E90FAE">
        <w:rPr>
          <w:rFonts w:asciiTheme="minorHAnsi" w:hAnsiTheme="minorHAnsi" w:cstheme="minorHAnsi"/>
          <w:b/>
          <w:bCs/>
          <w:sz w:val="22"/>
          <w:szCs w:val="22"/>
        </w:rPr>
        <w:t>9</w:t>
      </w:r>
    </w:p>
    <w:p w14:paraId="713BB0F8" w14:textId="5C06F01A" w:rsidR="00B9225F" w:rsidRPr="006F682A" w:rsidRDefault="006F682A" w:rsidP="006F682A">
      <w:pPr>
        <w:pStyle w:val="NoSpacing"/>
        <w:jc w:val="both"/>
        <w:rPr>
          <w:rFonts w:asciiTheme="minorHAnsi" w:hAnsiTheme="minorHAnsi" w:cstheme="minorHAnsi"/>
          <w:b/>
          <w:bCs/>
          <w:sz w:val="22"/>
          <w:szCs w:val="22"/>
        </w:rPr>
      </w:pPr>
      <w:r w:rsidRPr="006F682A">
        <w:rPr>
          <w:rFonts w:asciiTheme="minorHAnsi" w:hAnsiTheme="minorHAnsi" w:cstheme="minorHAnsi"/>
          <w:b/>
          <w:bCs/>
          <w:sz w:val="22"/>
          <w:szCs w:val="22"/>
        </w:rPr>
        <w:t>Java Developer</w:t>
      </w:r>
    </w:p>
    <w:p w14:paraId="1A00FB21" w14:textId="77777777" w:rsidR="00B9225F" w:rsidRPr="006F682A" w:rsidRDefault="00B9225F" w:rsidP="006F682A">
      <w:pPr>
        <w:pStyle w:val="NoSpacing"/>
        <w:jc w:val="both"/>
        <w:rPr>
          <w:rFonts w:asciiTheme="minorHAnsi" w:hAnsiTheme="minorHAnsi" w:cstheme="minorHAnsi"/>
          <w:b/>
          <w:bCs/>
          <w:sz w:val="22"/>
          <w:szCs w:val="22"/>
        </w:rPr>
      </w:pPr>
      <w:r w:rsidRPr="006F682A">
        <w:rPr>
          <w:rFonts w:asciiTheme="minorHAnsi" w:hAnsiTheme="minorHAnsi" w:cstheme="minorHAnsi"/>
          <w:b/>
          <w:bCs/>
          <w:sz w:val="22"/>
          <w:szCs w:val="22"/>
        </w:rPr>
        <w:t xml:space="preserve">Responsibilities: </w:t>
      </w:r>
    </w:p>
    <w:p w14:paraId="32AEDD28"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Understanding use requirements participating in design discussions, implementation feasibility analysis both at front-end and backend level, documenting requirements. </w:t>
      </w:r>
    </w:p>
    <w:p w14:paraId="79671BE6"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Participation did in Design Review sessions for development / implementation discussions. </w:t>
      </w:r>
    </w:p>
    <w:p w14:paraId="03A634A1"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Designed &amp; coded Presentation (GUI) JSP's with Struts tag libraries for Creating Product Service Components (Health Care Codes) using RAD. </w:t>
      </w:r>
    </w:p>
    <w:p w14:paraId="1A3DB186"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Involved in deployment of application in Tomcat server.</w:t>
      </w:r>
    </w:p>
    <w:p w14:paraId="4BD01B86"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Coded Action classes, Java Beans, Service layers, Business delegates, to implement business logic with latest features of JDK1.5 such as Annotations and Generics. </w:t>
      </w:r>
    </w:p>
    <w:p w14:paraId="09BCC637"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Develop and maintain elaborate service-based architecture utilizing ORM and Spring Framework</w:t>
      </w:r>
    </w:p>
    <w:p w14:paraId="2A0CD9FD"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Extensive use of AJAX and JavaScript for front-end validations, and JavaScript based component development using EXT JS Framework with cross browser support. </w:t>
      </w:r>
    </w:p>
    <w:p w14:paraId="4A13869E"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Designed and developed DAO layer with Hibernate3.0 standards, to access data from IBM DB2 database through JPA (Java Persistence API) layer creating Object-Relational Mappings and writing PL/SQL procedures and functions. </w:t>
      </w:r>
    </w:p>
    <w:p w14:paraId="6A202EB7"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Worked simultaneously in both production and development teams and took part in designing and developing dynamic web pages using HTML5, CSS3, Bootstrap, SASS, JavaScript, jQuery, Angular 4 for single page applications.</w:t>
      </w:r>
    </w:p>
    <w:p w14:paraId="6FAD2215"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Build REST web service by building Node.js Server in the back end to handle requests sent from the front-end jQuery Ajax calls.</w:t>
      </w:r>
    </w:p>
    <w:p w14:paraId="60016647"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eastAsia="Candara" w:hAnsiTheme="minorHAnsi" w:cstheme="minorHAnsi"/>
          <w:sz w:val="22"/>
          <w:szCs w:val="22"/>
          <w:shd w:val="clear" w:color="auto" w:fill="FFFFFF"/>
        </w:rPr>
        <w:t xml:space="preserve">Implemented the project using JAX-WS based Web Services using WSDL, UDDI, and SOAP to communicate with other systems. </w:t>
      </w:r>
    </w:p>
    <w:p w14:paraId="30BDAC4D"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lastRenderedPageBreak/>
        <w:t xml:space="preserve">Integrating spring injections for DAOs to achieve Inversion of Control, updating Spring Configurations for managing Java objects using call-backs. </w:t>
      </w:r>
    </w:p>
    <w:p w14:paraId="7787DF22"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Prepared and executed JUNIT test cases to test the application service layer operations before DAO integration. </w:t>
      </w:r>
    </w:p>
    <w:p w14:paraId="32882166" w14:textId="77777777" w:rsidR="00B9225F" w:rsidRPr="006F682A" w:rsidRDefault="00B9225F" w:rsidP="006F682A">
      <w:pPr>
        <w:pStyle w:val="NoSpacing"/>
        <w:numPr>
          <w:ilvl w:val="0"/>
          <w:numId w:val="8"/>
        </w:numPr>
        <w:ind w:left="360"/>
        <w:jc w:val="both"/>
        <w:rPr>
          <w:rFonts w:asciiTheme="minorHAnsi" w:hAnsiTheme="minorHAnsi" w:cstheme="minorHAnsi"/>
          <w:sz w:val="22"/>
          <w:szCs w:val="22"/>
        </w:rPr>
      </w:pPr>
      <w:r w:rsidRPr="006F682A">
        <w:rPr>
          <w:rFonts w:asciiTheme="minorHAnsi" w:hAnsiTheme="minorHAnsi" w:cstheme="minorHAnsi"/>
          <w:sz w:val="22"/>
          <w:szCs w:val="22"/>
        </w:rPr>
        <w:t xml:space="preserve">Creating test environments with WAS for local testing using test profile. In addition, interacting with Software Quality Assurance (SQA) end to report and fix defects using Rational Clear Quest. Implemented Spring Web Flow for defining and executing UI flow in the application for the Order Guide module. </w:t>
      </w:r>
    </w:p>
    <w:p w14:paraId="2B761E3F" w14:textId="77777777" w:rsidR="00B9225F" w:rsidRPr="006F682A" w:rsidRDefault="00B9225F" w:rsidP="006F682A">
      <w:pPr>
        <w:pStyle w:val="NoSpacing"/>
        <w:jc w:val="both"/>
        <w:rPr>
          <w:rFonts w:asciiTheme="minorHAnsi" w:hAnsiTheme="minorHAnsi" w:cstheme="minorHAnsi"/>
          <w:sz w:val="22"/>
          <w:szCs w:val="22"/>
        </w:rPr>
      </w:pPr>
      <w:r w:rsidRPr="006F682A">
        <w:rPr>
          <w:rFonts w:asciiTheme="minorHAnsi" w:hAnsiTheme="minorHAnsi" w:cstheme="minorHAnsi"/>
          <w:b/>
          <w:bCs/>
          <w:sz w:val="22"/>
          <w:szCs w:val="22"/>
        </w:rPr>
        <w:t>Environment:</w:t>
      </w:r>
      <w:r w:rsidRPr="006F682A">
        <w:rPr>
          <w:rFonts w:asciiTheme="minorHAnsi" w:hAnsiTheme="minorHAnsi" w:cstheme="minorHAnsi"/>
          <w:sz w:val="22"/>
          <w:szCs w:val="22"/>
        </w:rPr>
        <w:t xml:space="preserve"> Java JDK 1.5, JSP, JSP Custom Tag libraries, JavaScript, EXT JS, AJAX, XSLT, XML, Node.js, DOM4J 1.6, EJB, DHTML, Web Services, SOA, WSDL, SOAP, JAXB, Spring Web Flow, IBM RAD, IBM WebSphere Application server, IBM DB2 8.1, Tomcat, UNIX, UML, IBM Rational Clear case, JMS, Spring Framework, a 3.0, PL/SQL, JUNIT 3.8, log4j 1.2, Ant 2.7.</w:t>
      </w:r>
    </w:p>
    <w:p w14:paraId="4D7D11F8" w14:textId="77777777" w:rsidR="00B9225F" w:rsidRPr="006F682A" w:rsidRDefault="00B9225F">
      <w:pPr>
        <w:rPr>
          <w:rFonts w:asciiTheme="minorHAnsi" w:hAnsiTheme="minorHAnsi" w:cstheme="minorHAnsi"/>
          <w:sz w:val="22"/>
          <w:szCs w:val="22"/>
        </w:rPr>
      </w:pPr>
    </w:p>
    <w:sectPr w:rsidR="00B9225F" w:rsidRPr="006F682A" w:rsidSect="006F682A">
      <w:headerReference w:type="default" r:id="rId7"/>
      <w:footerReference w:type="default" r:id="rId8"/>
      <w:pgSz w:w="12240" w:h="15840"/>
      <w:pgMar w:top="720" w:right="108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93C8" w14:textId="77777777" w:rsidR="00122339" w:rsidRDefault="00122339">
      <w:r>
        <w:separator/>
      </w:r>
    </w:p>
  </w:endnote>
  <w:endnote w:type="continuationSeparator" w:id="0">
    <w:p w14:paraId="2FF703C7" w14:textId="77777777" w:rsidR="00122339" w:rsidRDefault="0012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EB0" w14:textId="77777777" w:rsidR="009F32D5"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F2B" w14:textId="77777777" w:rsidR="00122339" w:rsidRDefault="00122339">
      <w:r>
        <w:separator/>
      </w:r>
    </w:p>
  </w:footnote>
  <w:footnote w:type="continuationSeparator" w:id="0">
    <w:p w14:paraId="1198BDCE" w14:textId="77777777" w:rsidR="00122339" w:rsidRDefault="0012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28B5" w14:textId="77777777" w:rsidR="009F32D5"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DCA"/>
    <w:multiLevelType w:val="hybridMultilevel"/>
    <w:tmpl w:val="16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720F"/>
    <w:multiLevelType w:val="hybridMultilevel"/>
    <w:tmpl w:val="DA5E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F0BFB"/>
    <w:multiLevelType w:val="hybridMultilevel"/>
    <w:tmpl w:val="777E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E40A9"/>
    <w:multiLevelType w:val="multilevel"/>
    <w:tmpl w:val="841EEC5E"/>
    <w:lvl w:ilvl="0">
      <w:start w:val="1"/>
      <w:numFmt w:val="bullet"/>
      <w:lvlText w:val="●"/>
      <w:lvlJc w:val="left"/>
      <w:pPr>
        <w:ind w:left="460" w:hanging="360"/>
      </w:pPr>
      <w:rPr>
        <w:rFonts w:ascii="Noto Sans Symbols" w:eastAsia="Noto Sans Symbols" w:hAnsi="Noto Sans Symbols" w:cs="Noto Sans Symbols"/>
        <w:b w:val="0"/>
        <w:i w:val="0"/>
        <w:smallCaps w:val="0"/>
        <w:strike w:val="0"/>
        <w:sz w:val="22"/>
        <w:szCs w:val="22"/>
        <w:shd w:val="clear" w:color="auto" w:fill="auto"/>
        <w:vertAlign w:val="baseline"/>
      </w:rPr>
    </w:lvl>
    <w:lvl w:ilvl="1">
      <w:start w:val="1"/>
      <w:numFmt w:val="bullet"/>
      <w:lvlText w:val="●"/>
      <w:lvlJc w:val="left"/>
      <w:pPr>
        <w:ind w:left="1411" w:hanging="361"/>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362" w:hanging="361"/>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3312" w:hanging="361"/>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4263" w:hanging="361"/>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5214" w:hanging="361"/>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6164" w:hanging="361"/>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7115" w:hanging="361"/>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8065" w:hanging="361"/>
      </w:pPr>
      <w:rPr>
        <w:rFonts w:ascii="Noto Sans Symbols" w:eastAsia="Noto Sans Symbols" w:hAnsi="Noto Sans Symbols" w:cs="Noto Sans Symbols"/>
        <w:b w:val="0"/>
        <w:i w:val="0"/>
        <w:smallCaps w:val="0"/>
        <w:strike w:val="0"/>
        <w:shd w:val="clear" w:color="auto" w:fill="auto"/>
        <w:vertAlign w:val="baseline"/>
      </w:rPr>
    </w:lvl>
  </w:abstractNum>
  <w:abstractNum w:abstractNumId="4" w15:restartNumberingAfterBreak="0">
    <w:nsid w:val="45341460"/>
    <w:multiLevelType w:val="hybridMultilevel"/>
    <w:tmpl w:val="C2FE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D7A8F"/>
    <w:multiLevelType w:val="hybridMultilevel"/>
    <w:tmpl w:val="6F0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871D8"/>
    <w:multiLevelType w:val="hybridMultilevel"/>
    <w:tmpl w:val="AAFE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55B9C"/>
    <w:multiLevelType w:val="hybridMultilevel"/>
    <w:tmpl w:val="85A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E524A"/>
    <w:multiLevelType w:val="hybridMultilevel"/>
    <w:tmpl w:val="62BE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6196B"/>
    <w:multiLevelType w:val="hybridMultilevel"/>
    <w:tmpl w:val="9B30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120D3"/>
    <w:multiLevelType w:val="hybridMultilevel"/>
    <w:tmpl w:val="CA9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97724">
    <w:abstractNumId w:val="9"/>
  </w:num>
  <w:num w:numId="2" w16cid:durableId="1080252333">
    <w:abstractNumId w:val="6"/>
  </w:num>
  <w:num w:numId="3" w16cid:durableId="629702220">
    <w:abstractNumId w:val="10"/>
  </w:num>
  <w:num w:numId="4" w16cid:durableId="296303627">
    <w:abstractNumId w:val="5"/>
  </w:num>
  <w:num w:numId="5" w16cid:durableId="1422069939">
    <w:abstractNumId w:val="4"/>
  </w:num>
  <w:num w:numId="6" w16cid:durableId="706369967">
    <w:abstractNumId w:val="8"/>
  </w:num>
  <w:num w:numId="7" w16cid:durableId="1738896533">
    <w:abstractNumId w:val="7"/>
  </w:num>
  <w:num w:numId="8" w16cid:durableId="793518942">
    <w:abstractNumId w:val="1"/>
  </w:num>
  <w:num w:numId="9" w16cid:durableId="1573853410">
    <w:abstractNumId w:val="3"/>
  </w:num>
  <w:num w:numId="10" w16cid:durableId="1453209184">
    <w:abstractNumId w:val="2"/>
  </w:num>
  <w:num w:numId="11" w16cid:durableId="37350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5F"/>
    <w:rsid w:val="000E2EE2"/>
    <w:rsid w:val="00100E56"/>
    <w:rsid w:val="00122339"/>
    <w:rsid w:val="00255C2F"/>
    <w:rsid w:val="0028759D"/>
    <w:rsid w:val="002F00C5"/>
    <w:rsid w:val="00333F15"/>
    <w:rsid w:val="0041473F"/>
    <w:rsid w:val="005258C2"/>
    <w:rsid w:val="00624CD6"/>
    <w:rsid w:val="006B40E6"/>
    <w:rsid w:val="006F682A"/>
    <w:rsid w:val="00731626"/>
    <w:rsid w:val="007F401F"/>
    <w:rsid w:val="0084629D"/>
    <w:rsid w:val="00885D98"/>
    <w:rsid w:val="008B33A5"/>
    <w:rsid w:val="00B3419B"/>
    <w:rsid w:val="00B6690D"/>
    <w:rsid w:val="00B9225F"/>
    <w:rsid w:val="00C20D1A"/>
    <w:rsid w:val="00C2785A"/>
    <w:rsid w:val="00C972F8"/>
    <w:rsid w:val="00CA435F"/>
    <w:rsid w:val="00D40335"/>
    <w:rsid w:val="00DA1636"/>
    <w:rsid w:val="00DA2747"/>
    <w:rsid w:val="00DC2A8A"/>
    <w:rsid w:val="00DC316B"/>
    <w:rsid w:val="00DD58A0"/>
    <w:rsid w:val="00DE155F"/>
    <w:rsid w:val="00DF2D4B"/>
    <w:rsid w:val="00DF3186"/>
    <w:rsid w:val="00E410B1"/>
    <w:rsid w:val="00E539D4"/>
    <w:rsid w:val="00E64D0C"/>
    <w:rsid w:val="00E90FAE"/>
    <w:rsid w:val="00EB057B"/>
    <w:rsid w:val="00FA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02FA"/>
  <w15:chartTrackingRefBased/>
  <w15:docId w15:val="{65403456-DAA1-F146-8FBB-BCC2F1CE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225F"/>
    <w:rPr>
      <w:u w:val="single"/>
    </w:rPr>
  </w:style>
  <w:style w:type="paragraph" w:customStyle="1" w:styleId="HeaderFooter">
    <w:name w:val="Header &amp; Footer"/>
    <w:rsid w:val="00B9225F"/>
    <w:pPr>
      <w:tabs>
        <w:tab w:val="right" w:pos="9020"/>
      </w:tabs>
    </w:pPr>
    <w:rPr>
      <w:rFonts w:ascii="Helvetica Neue" w:eastAsia="Arial Unicode MS" w:hAnsi="Helvetica Neue" w:cs="Arial Unicode MS"/>
      <w:color w:val="000000"/>
    </w:rPr>
  </w:style>
  <w:style w:type="paragraph" w:styleId="ListParagraph">
    <w:name w:val="List Paragraph"/>
    <w:uiPriority w:val="34"/>
    <w:qFormat/>
    <w:rsid w:val="00B9225F"/>
    <w:pPr>
      <w:spacing w:after="160" w:line="259" w:lineRule="auto"/>
      <w:ind w:left="720"/>
    </w:pPr>
    <w:rPr>
      <w:rFonts w:ascii="Calibri" w:eastAsia="Calibri" w:hAnsi="Calibri" w:cs="Calibri"/>
      <w:color w:val="000000"/>
      <w:sz w:val="22"/>
      <w:szCs w:val="22"/>
      <w:u w:color="000000"/>
    </w:rPr>
  </w:style>
  <w:style w:type="paragraph" w:styleId="NoSpacing">
    <w:name w:val="No Spacing"/>
    <w:uiPriority w:val="1"/>
    <w:qFormat/>
    <w:rsid w:val="006F682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3F15"/>
    <w:rPr>
      <w:color w:val="605E5C"/>
      <w:shd w:val="clear" w:color="auto" w:fill="E1DFDD"/>
    </w:rPr>
  </w:style>
  <w:style w:type="character" w:styleId="FollowedHyperlink">
    <w:name w:val="FollowedHyperlink"/>
    <w:basedOn w:val="DefaultParagraphFont"/>
    <w:uiPriority w:val="99"/>
    <w:semiHidden/>
    <w:unhideWhenUsed/>
    <w:rsid w:val="0033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Yeruva, Subba Reddy</dc:creator>
  <cp:keywords/>
  <dc:description/>
  <cp:lastModifiedBy>Vijay (Anveta, Inc.)</cp:lastModifiedBy>
  <cp:revision>2</cp:revision>
  <dcterms:created xsi:type="dcterms:W3CDTF">2023-07-17T14:09:00Z</dcterms:created>
  <dcterms:modified xsi:type="dcterms:W3CDTF">2023-07-17T14:09:00Z</dcterms:modified>
</cp:coreProperties>
</file>